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85" w:type="dxa"/>
        <w:tblLayout w:type="fixed"/>
        <w:tblLook w:val="0000" w:firstRow="0" w:lastRow="0" w:firstColumn="0" w:lastColumn="0" w:noHBand="0" w:noVBand="0"/>
      </w:tblPr>
      <w:tblGrid>
        <w:gridCol w:w="4548"/>
      </w:tblGrid>
      <w:tr w:rsidR="00FD52C0" w:rsidRPr="00C524D9" w14:paraId="11347E15" w14:textId="77777777" w:rsidTr="000C5AAE">
        <w:tc>
          <w:tcPr>
            <w:tcW w:w="4548" w:type="dxa"/>
          </w:tcPr>
          <w:p w14:paraId="1A2B7BAE" w14:textId="77777777" w:rsidR="00FD52C0" w:rsidRPr="00C524D9" w:rsidRDefault="00FD52C0" w:rsidP="000C5A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C524D9"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val="en-US"/>
                <w14:ligatures w14:val="none"/>
              </w:rPr>
              <w:drawing>
                <wp:inline distT="0" distB="0" distL="0" distR="0" wp14:anchorId="12177A95" wp14:editId="29C65D94">
                  <wp:extent cx="485775" cy="847725"/>
                  <wp:effectExtent l="19050" t="0" r="9525" b="0"/>
                  <wp:docPr id="1" name="Picture 1" descr="A red and white emblem with two birds and a crow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emblem with two birds and a crow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2C0" w:rsidRPr="00C524D9" w14:paraId="100637D2" w14:textId="77777777" w:rsidTr="000C5AAE">
        <w:tc>
          <w:tcPr>
            <w:tcW w:w="4548" w:type="dxa"/>
          </w:tcPr>
          <w:p w14:paraId="25D5A420" w14:textId="77777777" w:rsidR="00FD52C0" w:rsidRPr="00C524D9" w:rsidRDefault="00FD52C0" w:rsidP="000C5AA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Република</w:t>
            </w:r>
            <w:proofErr w:type="spellEnd"/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Србија</w:t>
            </w:r>
          </w:p>
        </w:tc>
      </w:tr>
      <w:tr w:rsidR="00FD52C0" w:rsidRPr="00C524D9" w14:paraId="2BB76E77" w14:textId="77777777" w:rsidTr="000C5AAE">
        <w:tc>
          <w:tcPr>
            <w:tcW w:w="4548" w:type="dxa"/>
          </w:tcPr>
          <w:p w14:paraId="59981EBF" w14:textId="77777777" w:rsidR="00FD52C0" w:rsidRPr="00C524D9" w:rsidRDefault="00FD52C0" w:rsidP="000C5AA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ВЛАДА</w:t>
            </w:r>
          </w:p>
          <w:p w14:paraId="3BE06CB7" w14:textId="77777777" w:rsidR="00FD52C0" w:rsidRPr="00C524D9" w:rsidRDefault="00FD52C0" w:rsidP="000C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Кабинет министра без портфеља задуженог за помирење, регионалну сарадњу и друштвену стабилност</w:t>
            </w:r>
          </w:p>
        </w:tc>
      </w:tr>
      <w:tr w:rsidR="00FD52C0" w:rsidRPr="00C524D9" w14:paraId="526ACC3B" w14:textId="77777777" w:rsidTr="000C5AAE">
        <w:tc>
          <w:tcPr>
            <w:tcW w:w="4548" w:type="dxa"/>
          </w:tcPr>
          <w:p w14:paraId="371597BC" w14:textId="62EE6560" w:rsidR="00FD52C0" w:rsidRPr="00D4676D" w:rsidRDefault="00FD52C0" w:rsidP="000C5AAE">
            <w:pPr>
              <w:keepNext/>
              <w:suppressAutoHyphens/>
              <w:snapToGri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       </w:t>
            </w:r>
            <w:proofErr w:type="spellStart"/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Број</w:t>
            </w:r>
            <w:proofErr w:type="spellEnd"/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: </w:t>
            </w:r>
            <w:r w:rsidR="00A2205C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401-01-24</w:t>
            </w:r>
            <w:r w:rsidR="00483480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/2025-01</w:t>
            </w:r>
          </w:p>
        </w:tc>
      </w:tr>
      <w:tr w:rsidR="00FD52C0" w:rsidRPr="00C524D9" w14:paraId="6D55C0DB" w14:textId="77777777" w:rsidTr="000C5AAE">
        <w:tc>
          <w:tcPr>
            <w:tcW w:w="4548" w:type="dxa"/>
          </w:tcPr>
          <w:p w14:paraId="6629D177" w14:textId="0E8480C6" w:rsidR="00FD52C0" w:rsidRPr="004D6B63" w:rsidRDefault="00FD52C0" w:rsidP="000C5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4D6B63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               </w:t>
            </w:r>
            <w:proofErr w:type="spellStart"/>
            <w:r w:rsidRPr="004D6B63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Датум</w:t>
            </w:r>
            <w:proofErr w:type="spellEnd"/>
            <w:r w:rsidRPr="004D6B63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0</w:t>
            </w:r>
            <w:r w:rsidR="00BE507A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9</w:t>
            </w:r>
            <w:r w:rsidRPr="004D6B63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6</w:t>
            </w:r>
            <w:r w:rsidRPr="004D6B63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. 2025. године</w:t>
            </w:r>
          </w:p>
        </w:tc>
      </w:tr>
      <w:tr w:rsidR="00FD52C0" w:rsidRPr="00C524D9" w14:paraId="2EC07966" w14:textId="77777777" w:rsidTr="000C5AAE">
        <w:trPr>
          <w:trHeight w:val="299"/>
        </w:trPr>
        <w:tc>
          <w:tcPr>
            <w:tcW w:w="4548" w:type="dxa"/>
          </w:tcPr>
          <w:p w14:paraId="0DD490B7" w14:textId="77777777" w:rsidR="00FD52C0" w:rsidRPr="00C524D9" w:rsidRDefault="00FD52C0" w:rsidP="000C5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          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</w:t>
            </w:r>
            <w:r w:rsidRPr="00C524D9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д</w:t>
            </w:r>
          </w:p>
        </w:tc>
      </w:tr>
      <w:tr w:rsidR="00FD52C0" w:rsidRPr="00C524D9" w14:paraId="35077376" w14:textId="77777777" w:rsidTr="000C5AAE">
        <w:trPr>
          <w:trHeight w:val="299"/>
        </w:trPr>
        <w:tc>
          <w:tcPr>
            <w:tcW w:w="4548" w:type="dxa"/>
          </w:tcPr>
          <w:p w14:paraId="28FE0B62" w14:textId="77777777" w:rsidR="00FD52C0" w:rsidRPr="00C524D9" w:rsidRDefault="00FD52C0" w:rsidP="000C5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</w:p>
        </w:tc>
      </w:tr>
    </w:tbl>
    <w:p w14:paraId="79E54CEE" w14:textId="77777777" w:rsidR="00FD52C0" w:rsidRPr="00C524D9" w:rsidRDefault="00FD52C0" w:rsidP="003F022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</w:pPr>
    </w:p>
    <w:p w14:paraId="48BA1455" w14:textId="7D683BD6" w:rsidR="003F022B" w:rsidRDefault="003F022B" w:rsidP="003F022B">
      <w:pPr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У складу са Закључком Владе о прихватању Програма финансијске подршке, мерама и активностима у области </w:t>
      </w:r>
      <w:r w:rsidR="0018158A">
        <w:rPr>
          <w:rFonts w:ascii="Times New Roman" w:eastAsia="Calibri" w:hAnsi="Times New Roman" w:cs="Times New Roman"/>
          <w:kern w:val="0"/>
          <w:lang w:val="sr-Cyrl-RS"/>
          <w14:ligatures w14:val="none"/>
        </w:rPr>
        <w:t>друштвене стабилности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кроз подршку удружењима грађана у Републици Србији у 202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. години </w:t>
      </w:r>
      <w:r w:rsidR="00C558B5">
        <w:rPr>
          <w:rFonts w:ascii="Times New Roman" w:eastAsia="Calibri" w:hAnsi="Times New Roman" w:cs="Times New Roman"/>
          <w:kern w:val="0"/>
          <w:lang w:val="sr-Cyrl-RS"/>
          <w14:ligatures w14:val="none"/>
        </w:rPr>
        <w:t>05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број</w:t>
      </w:r>
      <w:r w:rsidR="002250E3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401-1783/2025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од </w:t>
      </w:r>
      <w:r w:rsidR="002250E3">
        <w:rPr>
          <w:rFonts w:ascii="Times New Roman" w:eastAsia="Calibri" w:hAnsi="Times New Roman" w:cs="Times New Roman"/>
          <w:kern w:val="0"/>
          <w:lang w:val="sr-Cyrl-RS"/>
          <w14:ligatures w14:val="none"/>
        </w:rPr>
        <w:t>0</w:t>
      </w:r>
      <w:r w:rsidR="00D607C1">
        <w:rPr>
          <w:rFonts w:ascii="Times New Roman" w:eastAsia="Calibri" w:hAnsi="Times New Roman" w:cs="Times New Roman"/>
          <w:kern w:val="0"/>
          <w:lang w:val="sr-Cyrl-RS"/>
          <w14:ligatures w14:val="none"/>
        </w:rPr>
        <w:t>6. марта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. године, Комисија за спровођење поступка јавног конкурса за подношење предлога програма финансијске подршке, мерама и активностима у области </w:t>
      </w:r>
      <w:r w:rsidR="0018158A">
        <w:rPr>
          <w:rFonts w:ascii="Times New Roman" w:eastAsia="Calibri" w:hAnsi="Times New Roman" w:cs="Times New Roman"/>
          <w:kern w:val="0"/>
          <w:lang w:val="sr-Cyrl-RS"/>
          <w14:ligatures w14:val="none"/>
        </w:rPr>
        <w:t>друштвене стабилности</w:t>
      </w:r>
      <w:r w:rsidR="0018158A"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>кроз подршку удружењима грађана у Републици Србији у 202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. години, на седници одржаној дана </w:t>
      </w:r>
      <w:r w:rsidR="00A55B4B">
        <w:rPr>
          <w:rFonts w:ascii="Times New Roman" w:eastAsia="Calibri" w:hAnsi="Times New Roman" w:cs="Times New Roman"/>
          <w:kern w:val="0"/>
          <w:lang w:val="sr-Cyrl-RS"/>
          <w14:ligatures w14:val="none"/>
        </w:rPr>
        <w:t>0</w:t>
      </w:r>
      <w:r w:rsidR="00BE507A">
        <w:rPr>
          <w:rFonts w:ascii="Times New Roman" w:eastAsia="Calibri" w:hAnsi="Times New Roman" w:cs="Times New Roman"/>
          <w:kern w:val="0"/>
          <w:lang w:val="sr-Cyrl-RS"/>
          <w14:ligatures w14:val="none"/>
        </w:rPr>
        <w:t>9</w:t>
      </w:r>
      <w:r w:rsidR="00A55B4B">
        <w:rPr>
          <w:rFonts w:ascii="Times New Roman" w:eastAsia="Calibri" w:hAnsi="Times New Roman" w:cs="Times New Roman"/>
          <w:kern w:val="0"/>
          <w:lang w:val="sr-Cyrl-RS"/>
          <w14:ligatures w14:val="none"/>
        </w:rPr>
        <w:t>. 06. 2025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. године, утврдила је </w:t>
      </w:r>
    </w:p>
    <w:p w14:paraId="2A12B5C5" w14:textId="77777777" w:rsidR="003F022B" w:rsidRPr="003F022B" w:rsidRDefault="003F022B" w:rsidP="003F022B">
      <w:pPr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24650FBC" w14:textId="541976AA" w:rsidR="003F022B" w:rsidRDefault="003F022B" w:rsidP="003F022B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</w:pPr>
      <w:r w:rsidRPr="003F02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ЛИСТУ ВРЕДНОВАЊА И РАНГИРАЊА ПРИЈАВЉЕНИХ ПРОГРАМА</w:t>
      </w:r>
    </w:p>
    <w:p w14:paraId="2470DB0A" w14:textId="77777777" w:rsidR="003F022B" w:rsidRPr="003F022B" w:rsidRDefault="003F022B" w:rsidP="003F022B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</w:pPr>
    </w:p>
    <w:p w14:paraId="084E6FF7" w14:textId="1A5AB9C2" w:rsidR="00BF0240" w:rsidRPr="00E17FA9" w:rsidRDefault="003F022B" w:rsidP="00E17FA9">
      <w:pPr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Комисија за спровођење поступка јавног конкурса за подношење предлога програма финансијске подршке, мерама и активностима у области </w:t>
      </w:r>
      <w:r w:rsidR="0018158A">
        <w:rPr>
          <w:rFonts w:ascii="Times New Roman" w:eastAsia="Calibri" w:hAnsi="Times New Roman" w:cs="Times New Roman"/>
          <w:kern w:val="0"/>
          <w:lang w:val="sr-Cyrl-RS"/>
          <w14:ligatures w14:val="none"/>
        </w:rPr>
        <w:t>друштвене стабилности</w:t>
      </w:r>
      <w:r w:rsidR="0018158A"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>кроз подршку удружењима грађана у Републици Србији у 202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. години (у даљем тексту Комисија), утврдила је Листу вредновања и рангирања пријављених пројеката по Јавном конкурсу за подношење предлога пројеката на Програм финансијске подршке, мерама и активностима у области </w:t>
      </w:r>
      <w:r w:rsidR="0018158A">
        <w:rPr>
          <w:rFonts w:ascii="Times New Roman" w:eastAsia="Calibri" w:hAnsi="Times New Roman" w:cs="Times New Roman"/>
          <w:kern w:val="0"/>
          <w:lang w:val="sr-Cyrl-RS"/>
          <w14:ligatures w14:val="none"/>
        </w:rPr>
        <w:t>друштвене стабилности</w:t>
      </w:r>
      <w:r w:rsidR="0018158A"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>кроз подршку удружењима грађана у Републици Србији у 202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години, за </w:t>
      </w:r>
      <w:r w:rsidR="00B32FD1" w:rsidRPr="00A9373C">
        <w:rPr>
          <w:rFonts w:ascii="Times New Roman" w:eastAsia="Calibri" w:hAnsi="Times New Roman" w:cs="Times New Roman"/>
          <w:kern w:val="0"/>
          <w:lang w:val="sr-Cyrl-RS"/>
          <w14:ligatures w14:val="none"/>
        </w:rPr>
        <w:t>166</w:t>
      </w:r>
      <w:r w:rsidRPr="003F022B">
        <w:rPr>
          <w:rFonts w:ascii="Times New Roman" w:eastAsia="Calibri" w:hAnsi="Times New Roman" w:cs="Times New Roman"/>
          <w:kern w:val="0"/>
          <w14:ligatures w14:val="none"/>
        </w:rPr>
        <w:t xml:space="preserve"> пријаве и то: 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808"/>
        <w:gridCol w:w="2651"/>
        <w:gridCol w:w="1838"/>
        <w:gridCol w:w="2312"/>
        <w:gridCol w:w="1567"/>
      </w:tblGrid>
      <w:tr w:rsidR="005A6D2C" w:rsidRPr="00462132" w14:paraId="6EE1AAB0" w14:textId="77777777" w:rsidTr="00D36A82">
        <w:trPr>
          <w:trHeight w:val="844"/>
        </w:trPr>
        <w:tc>
          <w:tcPr>
            <w:tcW w:w="808" w:type="dxa"/>
          </w:tcPr>
          <w:p w14:paraId="4A6BF7E8" w14:textId="6F322B54" w:rsidR="00BF0240" w:rsidRPr="00462132" w:rsidRDefault="00D56781" w:rsidP="0046213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4621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Редни број:</w:t>
            </w:r>
          </w:p>
        </w:tc>
        <w:tc>
          <w:tcPr>
            <w:tcW w:w="2699" w:type="dxa"/>
          </w:tcPr>
          <w:p w14:paraId="2B12553A" w14:textId="297CA3A8" w:rsidR="00BF0240" w:rsidRPr="00462132" w:rsidRDefault="00271BA2" w:rsidP="00462132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Назив удружења</w:t>
            </w:r>
          </w:p>
        </w:tc>
        <w:tc>
          <w:tcPr>
            <w:tcW w:w="1838" w:type="dxa"/>
          </w:tcPr>
          <w:p w14:paraId="795C52A8" w14:textId="67589D8D" w:rsidR="00BF0240" w:rsidRPr="00462132" w:rsidRDefault="00523C3A" w:rsidP="00462132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Град</w:t>
            </w:r>
            <w:r w:rsidR="001D4430"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/Општина</w:t>
            </w:r>
          </w:p>
        </w:tc>
        <w:tc>
          <w:tcPr>
            <w:tcW w:w="2228" w:type="dxa"/>
          </w:tcPr>
          <w:p w14:paraId="65DBE6E6" w14:textId="5572B22F" w:rsidR="00BF0240" w:rsidRPr="00462132" w:rsidRDefault="00523C3A" w:rsidP="00462132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1603" w:type="dxa"/>
          </w:tcPr>
          <w:p w14:paraId="4035E6BD" w14:textId="284E9A78" w:rsidR="00BF0240" w:rsidRPr="00462132" w:rsidRDefault="00565A08" w:rsidP="00462132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Укупан бро</w:t>
            </w:r>
            <w:r w:rsidR="00523C3A" w:rsidRPr="00462132">
              <w:rPr>
                <w:rFonts w:ascii="Times New Roman" w:hAnsi="Times New Roman" w:cs="Times New Roman"/>
                <w:b/>
                <w:bCs/>
                <w:lang w:val="sr-Cyrl-RS"/>
              </w:rPr>
              <w:t>ј поена</w:t>
            </w:r>
          </w:p>
        </w:tc>
      </w:tr>
      <w:tr w:rsidR="005A6D2C" w:rsidRPr="00462132" w14:paraId="606CB586" w14:textId="77777777" w:rsidTr="00D36A82">
        <w:trPr>
          <w:trHeight w:val="291"/>
        </w:trPr>
        <w:tc>
          <w:tcPr>
            <w:tcW w:w="808" w:type="dxa"/>
          </w:tcPr>
          <w:p w14:paraId="625E0D75" w14:textId="6994D4CA" w:rsidR="00BF0240" w:rsidRPr="00462132" w:rsidRDefault="0044027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699" w:type="dxa"/>
          </w:tcPr>
          <w:p w14:paraId="4D373485" w14:textId="47780031" w:rsidR="00BF0240" w:rsidRPr="00462132" w:rsidRDefault="003A5C7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eastAsia="Calibri" w:hAnsi="Times New Roman" w:cs="Times New Roman"/>
                <w:kern w:val="0"/>
                <w14:ligatures w14:val="none"/>
              </w:rPr>
              <w:t>УГ</w:t>
            </w:r>
            <w:r w:rsidRPr="0046213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462132">
              <w:rPr>
                <w:rFonts w:ascii="Times New Roman" w:eastAsia="Calibri" w:hAnsi="Times New Roman" w:cs="Times New Roman"/>
                <w:kern w:val="0"/>
                <w14:ligatures w14:val="none"/>
              </w:rPr>
              <w:t>српско-турско</w:t>
            </w:r>
            <w:r w:rsidRPr="00462132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г</w:t>
            </w:r>
            <w:r w:rsidRPr="0046213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пријатељства Авлија</w:t>
            </w:r>
          </w:p>
        </w:tc>
        <w:tc>
          <w:tcPr>
            <w:tcW w:w="1838" w:type="dxa"/>
          </w:tcPr>
          <w:p w14:paraId="59E6A530" w14:textId="2A1EEC82" w:rsidR="00BF0240" w:rsidRPr="00462132" w:rsidRDefault="003A5C7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Велики Гал</w:t>
            </w:r>
          </w:p>
        </w:tc>
        <w:tc>
          <w:tcPr>
            <w:tcW w:w="2228" w:type="dxa"/>
          </w:tcPr>
          <w:p w14:paraId="005BF83C" w14:textId="49C59E6C" w:rsidR="00BF0240" w:rsidRPr="00462132" w:rsidRDefault="003A5C79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Упознај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своје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комшије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више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поштовао</w:t>
            </w:r>
            <w:proofErr w:type="spellEnd"/>
          </w:p>
        </w:tc>
        <w:tc>
          <w:tcPr>
            <w:tcW w:w="1603" w:type="dxa"/>
          </w:tcPr>
          <w:p w14:paraId="634EC872" w14:textId="7A675F0D" w:rsidR="00BF0240" w:rsidRPr="00462132" w:rsidRDefault="003A5C79" w:rsidP="0077563D">
            <w:pPr>
              <w:jc w:val="center"/>
              <w:rPr>
                <w:rFonts w:ascii="Times New Roman" w:hAnsi="Times New Roman" w:cs="Times New Roman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5A6D2C" w:rsidRPr="00462132" w14:paraId="3B890A08" w14:textId="77777777" w:rsidTr="00D36A82">
        <w:trPr>
          <w:trHeight w:val="303"/>
        </w:trPr>
        <w:tc>
          <w:tcPr>
            <w:tcW w:w="808" w:type="dxa"/>
          </w:tcPr>
          <w:p w14:paraId="457CC46C" w14:textId="53EBA58A" w:rsidR="00BF0240" w:rsidRPr="00462132" w:rsidRDefault="0044027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699" w:type="dxa"/>
          </w:tcPr>
          <w:p w14:paraId="5E884EE8" w14:textId="4A5DDEC5" w:rsidR="00BF0240" w:rsidRPr="00462132" w:rsidRDefault="007C48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Будућност</w:t>
            </w:r>
            <w:proofErr w:type="spellEnd"/>
          </w:p>
        </w:tc>
        <w:tc>
          <w:tcPr>
            <w:tcW w:w="1838" w:type="dxa"/>
          </w:tcPr>
          <w:p w14:paraId="2E47F4CC" w14:textId="74C0C22D" w:rsidR="00BF0240" w:rsidRPr="00462132" w:rsidRDefault="007C484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Велики Трновац</w:t>
            </w:r>
          </w:p>
        </w:tc>
        <w:tc>
          <w:tcPr>
            <w:tcW w:w="2228" w:type="dxa"/>
          </w:tcPr>
          <w:p w14:paraId="1986F9C6" w14:textId="146A6345" w:rsidR="00BF0240" w:rsidRPr="00462132" w:rsidRDefault="007C48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Наш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начин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упознамо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разумемо</w:t>
            </w:r>
            <w:proofErr w:type="spellEnd"/>
          </w:p>
        </w:tc>
        <w:tc>
          <w:tcPr>
            <w:tcW w:w="1603" w:type="dxa"/>
          </w:tcPr>
          <w:p w14:paraId="6A28D53A" w14:textId="4C61B144" w:rsidR="00BF0240" w:rsidRPr="00462132" w:rsidRDefault="007C48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5A6D2C" w:rsidRPr="00462132" w14:paraId="3E823716" w14:textId="77777777" w:rsidTr="00D36A82">
        <w:trPr>
          <w:trHeight w:val="291"/>
        </w:trPr>
        <w:tc>
          <w:tcPr>
            <w:tcW w:w="808" w:type="dxa"/>
          </w:tcPr>
          <w:p w14:paraId="1352A755" w14:textId="6B16F968" w:rsidR="00BF0240" w:rsidRPr="00462132" w:rsidRDefault="0044027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3.</w:t>
            </w:r>
          </w:p>
        </w:tc>
        <w:tc>
          <w:tcPr>
            <w:tcW w:w="2699" w:type="dxa"/>
          </w:tcPr>
          <w:p w14:paraId="64EA13DC" w14:textId="12DABEBC" w:rsidR="00BF0240" w:rsidRPr="00462132" w:rsidRDefault="007C48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Креатива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</w:p>
        </w:tc>
        <w:tc>
          <w:tcPr>
            <w:tcW w:w="1838" w:type="dxa"/>
          </w:tcPr>
          <w:p w14:paraId="0308D0AB" w14:textId="182BA69D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Маглић</w:t>
            </w:r>
          </w:p>
        </w:tc>
        <w:tc>
          <w:tcPr>
            <w:tcW w:w="2228" w:type="dxa"/>
          </w:tcPr>
          <w:p w14:paraId="0439D943" w14:textId="741E993D" w:rsidR="00BF0240" w:rsidRPr="00462132" w:rsidRDefault="007C48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з</w:t>
            </w:r>
            <w:r w:rsidR="001D4430" w:rsidRPr="00462132">
              <w:rPr>
                <w:rFonts w:ascii="Times New Roman" w:hAnsi="Times New Roman" w:cs="Times New Roman"/>
                <w:lang w:val="sr-Cyrl-RS"/>
              </w:rPr>
              <w:t xml:space="preserve">а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пријатељств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а</w:t>
            </w:r>
            <w:r w:rsidR="001D4430" w:rsidRPr="00462132">
              <w:rPr>
                <w:rFonts w:ascii="Times New Roman" w:hAnsi="Times New Roman" w:cs="Times New Roman"/>
                <w:lang w:val="sr-Cyrl-RS"/>
              </w:rPr>
              <w:t>: Бачки Петровац и Нови Пазар</w:t>
            </w:r>
          </w:p>
        </w:tc>
        <w:tc>
          <w:tcPr>
            <w:tcW w:w="1603" w:type="dxa"/>
          </w:tcPr>
          <w:p w14:paraId="3A50881B" w14:textId="1CDD8131" w:rsidR="00BF0240" w:rsidRPr="00462132" w:rsidRDefault="001D4430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5A6D2C" w:rsidRPr="00462132" w14:paraId="42F29DDB" w14:textId="77777777" w:rsidTr="00D36A82">
        <w:trPr>
          <w:trHeight w:val="291"/>
        </w:trPr>
        <w:tc>
          <w:tcPr>
            <w:tcW w:w="808" w:type="dxa"/>
          </w:tcPr>
          <w:p w14:paraId="248815E5" w14:textId="68F68C4F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699" w:type="dxa"/>
          </w:tcPr>
          <w:p w14:paraId="13BCAFEF" w14:textId="28B6FDD6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Комитет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знања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Србије</w:t>
            </w:r>
            <w:proofErr w:type="spellEnd"/>
          </w:p>
        </w:tc>
        <w:tc>
          <w:tcPr>
            <w:tcW w:w="1838" w:type="dxa"/>
          </w:tcPr>
          <w:p w14:paraId="48B63113" w14:textId="7D23DB1B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10858A29" w14:textId="3889E05E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Помирење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уметности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науку</w:t>
            </w:r>
            <w:proofErr w:type="spellEnd"/>
          </w:p>
        </w:tc>
        <w:tc>
          <w:tcPr>
            <w:tcW w:w="1603" w:type="dxa"/>
          </w:tcPr>
          <w:p w14:paraId="6E11FBB7" w14:textId="1FCB7CC1" w:rsidR="00BF0240" w:rsidRPr="00462132" w:rsidRDefault="00EF3F37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</w:tr>
      <w:tr w:rsidR="005A6D2C" w:rsidRPr="00462132" w14:paraId="21DFD139" w14:textId="77777777" w:rsidTr="00D36A82">
        <w:trPr>
          <w:trHeight w:val="291"/>
        </w:trPr>
        <w:tc>
          <w:tcPr>
            <w:tcW w:w="808" w:type="dxa"/>
          </w:tcPr>
          <w:p w14:paraId="709EB67E" w14:textId="0600188F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699" w:type="dxa"/>
          </w:tcPr>
          <w:p w14:paraId="13CBFB1C" w14:textId="6A88AB1C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Асоцијација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правника</w:t>
            </w:r>
            <w:proofErr w:type="spellEnd"/>
            <w:r w:rsidR="009F1208" w:rsidRPr="00462132">
              <w:rPr>
                <w:rFonts w:ascii="Times New Roman" w:hAnsi="Times New Roman" w:cs="Times New Roman"/>
                <w:lang w:val="sr-Cyrl-RS"/>
              </w:rPr>
              <w:t xml:space="preserve"> АЕПА</w:t>
            </w:r>
          </w:p>
        </w:tc>
        <w:tc>
          <w:tcPr>
            <w:tcW w:w="1838" w:type="dxa"/>
          </w:tcPr>
          <w:p w14:paraId="136D140D" w14:textId="2E78AEE4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5AA6F703" w14:textId="603CEC97" w:rsidR="00BF0240" w:rsidRPr="00462132" w:rsidRDefault="001D443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Aменет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где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реч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лечи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живи</w:t>
            </w:r>
            <w:proofErr w:type="spellEnd"/>
          </w:p>
        </w:tc>
        <w:tc>
          <w:tcPr>
            <w:tcW w:w="1603" w:type="dxa"/>
          </w:tcPr>
          <w:p w14:paraId="525F0215" w14:textId="707AD45A" w:rsidR="00BF0240" w:rsidRPr="00462132" w:rsidRDefault="009F1208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973160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5A6D2C" w:rsidRPr="00462132" w14:paraId="256795EE" w14:textId="77777777" w:rsidTr="00D36A82">
        <w:trPr>
          <w:trHeight w:val="291"/>
        </w:trPr>
        <w:tc>
          <w:tcPr>
            <w:tcW w:w="808" w:type="dxa"/>
          </w:tcPr>
          <w:p w14:paraId="226A3945" w14:textId="37F1B3BC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699" w:type="dxa"/>
          </w:tcPr>
          <w:p w14:paraId="6023E36E" w14:textId="03080798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Алтернативни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активизам</w:t>
            </w:r>
            <w:proofErr w:type="spellEnd"/>
          </w:p>
        </w:tc>
        <w:tc>
          <w:tcPr>
            <w:tcW w:w="1838" w:type="dxa"/>
          </w:tcPr>
          <w:p w14:paraId="5BD8EB38" w14:textId="406908D1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2BC4B1A4" w14:textId="364B1964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Комуникација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кључ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поверењу</w:t>
            </w:r>
            <w:proofErr w:type="spellEnd"/>
          </w:p>
        </w:tc>
        <w:tc>
          <w:tcPr>
            <w:tcW w:w="1603" w:type="dxa"/>
          </w:tcPr>
          <w:p w14:paraId="33DFA271" w14:textId="1C5B8DB6" w:rsidR="00BF0240" w:rsidRPr="00462132" w:rsidRDefault="00D16F87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</w:tr>
      <w:tr w:rsidR="005A6D2C" w:rsidRPr="00462132" w14:paraId="2AB955CB" w14:textId="77777777" w:rsidTr="00D36A82">
        <w:trPr>
          <w:trHeight w:val="303"/>
        </w:trPr>
        <w:tc>
          <w:tcPr>
            <w:tcW w:w="808" w:type="dxa"/>
          </w:tcPr>
          <w:p w14:paraId="11EF8CE0" w14:textId="7A34501C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699" w:type="dxa"/>
          </w:tcPr>
          <w:p w14:paraId="2DFC36CE" w14:textId="57469F80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Проксимо</w:t>
            </w:r>
            <w:proofErr w:type="spellEnd"/>
          </w:p>
        </w:tc>
        <w:tc>
          <w:tcPr>
            <w:tcW w:w="1838" w:type="dxa"/>
          </w:tcPr>
          <w:p w14:paraId="3FCF56FA" w14:textId="778E63F8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10487C01" w14:textId="774B83C1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Упознај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комшије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јачање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међукултурног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младима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кроз језик културу и дигиталне алате</w:t>
            </w:r>
          </w:p>
        </w:tc>
        <w:tc>
          <w:tcPr>
            <w:tcW w:w="1603" w:type="dxa"/>
          </w:tcPr>
          <w:p w14:paraId="47C9FB45" w14:textId="57B03F84" w:rsidR="00BF0240" w:rsidRPr="00462132" w:rsidRDefault="009F1208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</w:tr>
      <w:tr w:rsidR="005A6D2C" w:rsidRPr="00462132" w14:paraId="4170910D" w14:textId="77777777" w:rsidTr="00D36A82">
        <w:trPr>
          <w:trHeight w:val="291"/>
        </w:trPr>
        <w:tc>
          <w:tcPr>
            <w:tcW w:w="808" w:type="dxa"/>
          </w:tcPr>
          <w:p w14:paraId="231D0A6A" w14:textId="3D768AD1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699" w:type="dxa"/>
          </w:tcPr>
          <w:p w14:paraId="2C254ACB" w14:textId="371E7580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екологију</w:t>
            </w:r>
            <w:proofErr w:type="spellEnd"/>
          </w:p>
        </w:tc>
        <w:tc>
          <w:tcPr>
            <w:tcW w:w="1838" w:type="dxa"/>
          </w:tcPr>
          <w:p w14:paraId="2DB30FC2" w14:textId="18192FE2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4970604A" w14:textId="0A2DB8C3" w:rsidR="00BF0240" w:rsidRPr="00462132" w:rsidRDefault="009F12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Дијалогом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бољу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будућност</w:t>
            </w:r>
            <w:proofErr w:type="spellEnd"/>
          </w:p>
        </w:tc>
        <w:tc>
          <w:tcPr>
            <w:tcW w:w="1603" w:type="dxa"/>
          </w:tcPr>
          <w:p w14:paraId="772AD66A" w14:textId="4C681685" w:rsidR="00BF0240" w:rsidRPr="00462132" w:rsidRDefault="009F1208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</w:tr>
      <w:tr w:rsidR="005A6D2C" w:rsidRPr="00462132" w14:paraId="2DD03FA0" w14:textId="77777777" w:rsidTr="00D36A82">
        <w:trPr>
          <w:trHeight w:val="291"/>
        </w:trPr>
        <w:tc>
          <w:tcPr>
            <w:tcW w:w="808" w:type="dxa"/>
          </w:tcPr>
          <w:p w14:paraId="167972F9" w14:textId="422DA52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2699" w:type="dxa"/>
          </w:tcPr>
          <w:p w14:paraId="4C3C665D" w14:textId="5EB75AD1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Савез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студената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машинског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факултета</w:t>
            </w:r>
            <w:proofErr w:type="spellEnd"/>
          </w:p>
        </w:tc>
        <w:tc>
          <w:tcPr>
            <w:tcW w:w="1838" w:type="dxa"/>
          </w:tcPr>
          <w:p w14:paraId="442FE88F" w14:textId="72193980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7CF98991" w14:textId="34401E22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Сусрети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студената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технике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Балкана</w:t>
            </w:r>
            <w:proofErr w:type="spellEnd"/>
          </w:p>
        </w:tc>
        <w:tc>
          <w:tcPr>
            <w:tcW w:w="1603" w:type="dxa"/>
          </w:tcPr>
          <w:p w14:paraId="0C1F74CB" w14:textId="561D02D6" w:rsidR="00BF0240" w:rsidRPr="00462132" w:rsidRDefault="007028F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5A6D2C" w:rsidRPr="00462132" w14:paraId="2080E18D" w14:textId="77777777" w:rsidTr="00D36A82">
        <w:trPr>
          <w:trHeight w:val="291"/>
        </w:trPr>
        <w:tc>
          <w:tcPr>
            <w:tcW w:w="808" w:type="dxa"/>
          </w:tcPr>
          <w:p w14:paraId="2925B997" w14:textId="3F01E9B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699" w:type="dxa"/>
          </w:tcPr>
          <w:p w14:paraId="274D8EE1" w14:textId="7F27168D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Комитет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просперитет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друшта</w:t>
            </w:r>
            <w:proofErr w:type="spellEnd"/>
          </w:p>
        </w:tc>
        <w:tc>
          <w:tcPr>
            <w:tcW w:w="1838" w:type="dxa"/>
          </w:tcPr>
          <w:p w14:paraId="656F09FB" w14:textId="1EF91125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6FDEBD85" w14:textId="76EEB0B2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Безбедан дом 2025</w:t>
            </w:r>
          </w:p>
        </w:tc>
        <w:tc>
          <w:tcPr>
            <w:tcW w:w="1603" w:type="dxa"/>
          </w:tcPr>
          <w:p w14:paraId="4F198144" w14:textId="3DFD918D" w:rsidR="00BF0240" w:rsidRPr="00462132" w:rsidRDefault="007028F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2D4593F7" w14:textId="77777777" w:rsidTr="00D36A82">
        <w:trPr>
          <w:trHeight w:val="303"/>
        </w:trPr>
        <w:tc>
          <w:tcPr>
            <w:tcW w:w="808" w:type="dxa"/>
          </w:tcPr>
          <w:p w14:paraId="0B599B84" w14:textId="69F167F9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2699" w:type="dxa"/>
          </w:tcPr>
          <w:p w14:paraId="07AFE0C3" w14:textId="51196ADC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ЦЕСИД</w:t>
            </w:r>
          </w:p>
        </w:tc>
        <w:tc>
          <w:tcPr>
            <w:tcW w:w="1838" w:type="dxa"/>
          </w:tcPr>
          <w:p w14:paraId="014E4919" w14:textId="4F16857C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3356F6A9" w14:textId="12F924EA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Дигитални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компас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>:</w:t>
            </w:r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онлајн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екстремизам</w:t>
            </w:r>
            <w:proofErr w:type="spellEnd"/>
          </w:p>
        </w:tc>
        <w:tc>
          <w:tcPr>
            <w:tcW w:w="1603" w:type="dxa"/>
          </w:tcPr>
          <w:p w14:paraId="2A417C2D" w14:textId="1477AEB4" w:rsidR="00BF0240" w:rsidRPr="00462132" w:rsidRDefault="00EF3F37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</w:tr>
      <w:tr w:rsidR="005A6D2C" w:rsidRPr="00462132" w14:paraId="411D8B60" w14:textId="77777777" w:rsidTr="00D36A82">
        <w:trPr>
          <w:trHeight w:val="291"/>
        </w:trPr>
        <w:tc>
          <w:tcPr>
            <w:tcW w:w="808" w:type="dxa"/>
          </w:tcPr>
          <w:p w14:paraId="614A431B" w14:textId="0E91F493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2699" w:type="dxa"/>
          </w:tcPr>
          <w:p w14:paraId="78FD593B" w14:textId="00D58AD9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едукацију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Рома</w:t>
            </w:r>
            <w:proofErr w:type="spellEnd"/>
          </w:p>
        </w:tc>
        <w:tc>
          <w:tcPr>
            <w:tcW w:w="1838" w:type="dxa"/>
          </w:tcPr>
          <w:p w14:paraId="2A551CAE" w14:textId="66FD5A07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Сурдулица</w:t>
            </w:r>
          </w:p>
        </w:tc>
        <w:tc>
          <w:tcPr>
            <w:tcW w:w="2228" w:type="dxa"/>
          </w:tcPr>
          <w:p w14:paraId="1E39F696" w14:textId="3012342E" w:rsidR="00BF0240" w:rsidRPr="00462132" w:rsidRDefault="007028F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Стипендије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припадницима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националних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мањина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образовању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превазилажењу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стереотипа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унапређењу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интеркултурног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циљем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интеграције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заједничког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просперитета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Сурдулица</w:t>
            </w:r>
            <w:proofErr w:type="spellEnd"/>
          </w:p>
        </w:tc>
        <w:tc>
          <w:tcPr>
            <w:tcW w:w="1603" w:type="dxa"/>
          </w:tcPr>
          <w:p w14:paraId="30B594E3" w14:textId="4568A6C0" w:rsidR="00BF0240" w:rsidRPr="00462132" w:rsidRDefault="007028F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74F9299" w14:textId="77777777" w:rsidTr="00D36A82">
        <w:trPr>
          <w:trHeight w:val="291"/>
        </w:trPr>
        <w:tc>
          <w:tcPr>
            <w:tcW w:w="808" w:type="dxa"/>
          </w:tcPr>
          <w:p w14:paraId="2578C395" w14:textId="0200CEE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2699" w:type="dxa"/>
          </w:tcPr>
          <w:p w14:paraId="24F3FF93" w14:textId="22E04EF6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Рота</w:t>
            </w:r>
            <w:proofErr w:type="spellEnd"/>
          </w:p>
        </w:tc>
        <w:tc>
          <w:tcPr>
            <w:tcW w:w="1838" w:type="dxa"/>
          </w:tcPr>
          <w:p w14:paraId="3FA07914" w14:textId="1DC37705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0A51C378" w14:textId="1A6D5B86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део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</w:p>
        </w:tc>
        <w:tc>
          <w:tcPr>
            <w:tcW w:w="1603" w:type="dxa"/>
          </w:tcPr>
          <w:p w14:paraId="7DC485D7" w14:textId="14E62E19" w:rsidR="00BF0240" w:rsidRPr="00462132" w:rsidRDefault="00EF3F37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</w:t>
            </w:r>
          </w:p>
        </w:tc>
      </w:tr>
      <w:tr w:rsidR="005A6D2C" w:rsidRPr="00462132" w14:paraId="2946CE64" w14:textId="77777777" w:rsidTr="00D36A82">
        <w:trPr>
          <w:trHeight w:val="291"/>
        </w:trPr>
        <w:tc>
          <w:tcPr>
            <w:tcW w:w="808" w:type="dxa"/>
          </w:tcPr>
          <w:p w14:paraId="42B7DD69" w14:textId="773F3DB6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2699" w:type="dxa"/>
          </w:tcPr>
          <w:p w14:paraId="22B5D94B" w14:textId="60CF0E3B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Мрежа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Србије</w:t>
            </w:r>
            <w:proofErr w:type="spellEnd"/>
          </w:p>
        </w:tc>
        <w:tc>
          <w:tcPr>
            <w:tcW w:w="1838" w:type="dxa"/>
          </w:tcPr>
          <w:p w14:paraId="355DC50C" w14:textId="582C965B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695D3D0A" w14:textId="15DB1A9E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Причајмо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слободно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отворено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предсрасуда</w:t>
            </w:r>
            <w:proofErr w:type="spellEnd"/>
          </w:p>
        </w:tc>
        <w:tc>
          <w:tcPr>
            <w:tcW w:w="1603" w:type="dxa"/>
          </w:tcPr>
          <w:p w14:paraId="38FBA71D" w14:textId="7C46A1AD" w:rsidR="00BF0240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5A6D2C" w:rsidRPr="00462132" w14:paraId="224687BB" w14:textId="77777777" w:rsidTr="00D36A82">
        <w:trPr>
          <w:trHeight w:val="303"/>
        </w:trPr>
        <w:tc>
          <w:tcPr>
            <w:tcW w:w="808" w:type="dxa"/>
          </w:tcPr>
          <w:p w14:paraId="1C68976A" w14:textId="5192A0F9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2699" w:type="dxa"/>
          </w:tcPr>
          <w:p w14:paraId="7385831D" w14:textId="36E290A7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ветерана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Србиј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е</w:t>
            </w:r>
          </w:p>
        </w:tc>
        <w:tc>
          <w:tcPr>
            <w:tcW w:w="1838" w:type="dxa"/>
          </w:tcPr>
          <w:p w14:paraId="6403E5EC" w14:textId="79E14AFD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04986847" w14:textId="73CDFB10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Сенка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прошлости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светло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будућности</w:t>
            </w:r>
            <w:proofErr w:type="spellEnd"/>
          </w:p>
        </w:tc>
        <w:tc>
          <w:tcPr>
            <w:tcW w:w="1603" w:type="dxa"/>
          </w:tcPr>
          <w:p w14:paraId="65E52197" w14:textId="797712CA" w:rsidR="00BF0240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</w:tr>
      <w:tr w:rsidR="005A6D2C" w:rsidRPr="00462132" w14:paraId="30C7F9AF" w14:textId="77777777" w:rsidTr="00D36A82">
        <w:trPr>
          <w:trHeight w:val="291"/>
        </w:trPr>
        <w:tc>
          <w:tcPr>
            <w:tcW w:w="808" w:type="dxa"/>
          </w:tcPr>
          <w:p w14:paraId="06D1DDAA" w14:textId="20D758F8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16.</w:t>
            </w:r>
          </w:p>
        </w:tc>
        <w:tc>
          <w:tcPr>
            <w:tcW w:w="2699" w:type="dxa"/>
          </w:tcPr>
          <w:p w14:paraId="3C31763C" w14:textId="7C069A7C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Лимитлесс</w:t>
            </w:r>
            <w:proofErr w:type="spellEnd"/>
          </w:p>
        </w:tc>
        <w:tc>
          <w:tcPr>
            <w:tcW w:w="1838" w:type="dxa"/>
          </w:tcPr>
          <w:p w14:paraId="5091AD78" w14:textId="0088AE0E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7FB8ADFB" w14:textId="2CD7B290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Међукултурални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сусрети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Мозаик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</w:p>
        </w:tc>
        <w:tc>
          <w:tcPr>
            <w:tcW w:w="1603" w:type="dxa"/>
          </w:tcPr>
          <w:p w14:paraId="464F2E78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F76AC5" w14:textId="1522B860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5A6D2C" w:rsidRPr="00462132" w14:paraId="1E9EFCCA" w14:textId="77777777" w:rsidTr="00D36A82">
        <w:trPr>
          <w:trHeight w:val="291"/>
        </w:trPr>
        <w:tc>
          <w:tcPr>
            <w:tcW w:w="808" w:type="dxa"/>
          </w:tcPr>
          <w:p w14:paraId="02C27AA1" w14:textId="7B27E644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2699" w:type="dxa"/>
          </w:tcPr>
          <w:p w14:paraId="79E733F9" w14:textId="41FE171B" w:rsidR="00BF0240" w:rsidRPr="00462132" w:rsidRDefault="00BB1A46" w:rsidP="0046213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Инцијатива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промоцију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европских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вредности</w:t>
            </w:r>
            <w:proofErr w:type="spellEnd"/>
          </w:p>
        </w:tc>
        <w:tc>
          <w:tcPr>
            <w:tcW w:w="1838" w:type="dxa"/>
          </w:tcPr>
          <w:p w14:paraId="35C1CE39" w14:textId="41FE71D2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6711275D" w14:textId="41742E07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опстанак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локалним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умрежавање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обуке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дигиталне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послове</w:t>
            </w:r>
            <w:proofErr w:type="spellEnd"/>
          </w:p>
        </w:tc>
        <w:tc>
          <w:tcPr>
            <w:tcW w:w="1603" w:type="dxa"/>
          </w:tcPr>
          <w:p w14:paraId="7D03FB8D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67C571" w14:textId="77777777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0555B1" w14:textId="77777777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1FFFA4" w14:textId="771F92EE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072AD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5A6D2C" w:rsidRPr="00462132" w14:paraId="3B0CEA3A" w14:textId="77777777" w:rsidTr="00D36A82">
        <w:trPr>
          <w:trHeight w:val="291"/>
        </w:trPr>
        <w:tc>
          <w:tcPr>
            <w:tcW w:w="808" w:type="dxa"/>
          </w:tcPr>
          <w:p w14:paraId="54548C6D" w14:textId="62AEB7DC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2699" w:type="dxa"/>
          </w:tcPr>
          <w:p w14:paraId="4A9C1088" w14:textId="70D64591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лични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професионални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462132">
              <w:rPr>
                <w:rFonts w:ascii="Times New Roman" w:hAnsi="Times New Roman" w:cs="Times New Roman"/>
                <w:lang w:val="sr-Cyrl-RS"/>
              </w:rPr>
              <w:t>ЦЛРП</w:t>
            </w:r>
          </w:p>
        </w:tc>
        <w:tc>
          <w:tcPr>
            <w:tcW w:w="1838" w:type="dxa"/>
          </w:tcPr>
          <w:p w14:paraId="60331090" w14:textId="66858476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220F5861" w14:textId="7D91708F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Превенција екстремизма путем психологије, толеранције на микро и макро друштвеном нивоу</w:t>
            </w:r>
          </w:p>
        </w:tc>
        <w:tc>
          <w:tcPr>
            <w:tcW w:w="1603" w:type="dxa"/>
          </w:tcPr>
          <w:p w14:paraId="16E9BC90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2B3381" w14:textId="77777777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1BE4293" w14:textId="2E63CE81" w:rsidR="00BB1A46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5CEF4065" w14:textId="77777777" w:rsidTr="00D36A82">
        <w:trPr>
          <w:trHeight w:val="303"/>
        </w:trPr>
        <w:tc>
          <w:tcPr>
            <w:tcW w:w="808" w:type="dxa"/>
          </w:tcPr>
          <w:p w14:paraId="79829154" w14:textId="42C9A613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2699" w:type="dxa"/>
          </w:tcPr>
          <w:p w14:paraId="210E30B0" w14:textId="0F9E4EEE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правника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Србије</w:t>
            </w:r>
            <w:proofErr w:type="spellEnd"/>
          </w:p>
        </w:tc>
        <w:tc>
          <w:tcPr>
            <w:tcW w:w="1838" w:type="dxa"/>
          </w:tcPr>
          <w:p w14:paraId="386E9C71" w14:textId="189ED717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06745FFD" w14:textId="2663C14C" w:rsidR="00BF0240" w:rsidRPr="00462132" w:rsidRDefault="00BB1A4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462132">
              <w:rPr>
                <w:rFonts w:ascii="Times New Roman" w:hAnsi="Times New Roman" w:cs="Times New Roman"/>
                <w:lang w:val="sr-Cyrl-RS"/>
              </w:rPr>
              <w:t>Н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ационална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ш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кола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позитивног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Социјална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солидарност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све</w:t>
            </w:r>
            <w:proofErr w:type="spellEnd"/>
          </w:p>
        </w:tc>
        <w:tc>
          <w:tcPr>
            <w:tcW w:w="1603" w:type="dxa"/>
          </w:tcPr>
          <w:p w14:paraId="39932495" w14:textId="0233F6C0" w:rsidR="00BF0240" w:rsidRPr="00462132" w:rsidRDefault="00BB1A46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C17E3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5A6D2C" w:rsidRPr="00462132" w14:paraId="6034A01C" w14:textId="77777777" w:rsidTr="00D36A82">
        <w:trPr>
          <w:trHeight w:val="291"/>
        </w:trPr>
        <w:tc>
          <w:tcPr>
            <w:tcW w:w="808" w:type="dxa"/>
          </w:tcPr>
          <w:p w14:paraId="61863B7B" w14:textId="191D9C78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2699" w:type="dxa"/>
          </w:tcPr>
          <w:p w14:paraId="75A4C0E3" w14:textId="3ABF8768" w:rsidR="00BF0240" w:rsidRPr="00462132" w:rsidRDefault="006D40A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ашкалија</w:t>
            </w:r>
            <w:proofErr w:type="spellEnd"/>
          </w:p>
        </w:tc>
        <w:tc>
          <w:tcPr>
            <w:tcW w:w="1838" w:type="dxa"/>
          </w:tcPr>
          <w:p w14:paraId="4C88B12F" w14:textId="194EBB5C" w:rsidR="00BF0240" w:rsidRPr="00462132" w:rsidRDefault="006D40A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3302477E" w14:textId="4DA1F0FC" w:rsidR="00BF0240" w:rsidRPr="00462132" w:rsidRDefault="006D40A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радионице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заједништва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међукултурни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</w:t>
            </w:r>
            <w:proofErr w:type="spellEnd"/>
          </w:p>
        </w:tc>
        <w:tc>
          <w:tcPr>
            <w:tcW w:w="1603" w:type="dxa"/>
          </w:tcPr>
          <w:p w14:paraId="797D8A6E" w14:textId="115609D2" w:rsidR="00BF0240" w:rsidRPr="00462132" w:rsidRDefault="006D40A3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5A6D2C" w:rsidRPr="00462132" w14:paraId="3DD22103" w14:textId="77777777" w:rsidTr="00D36A82">
        <w:trPr>
          <w:trHeight w:val="291"/>
        </w:trPr>
        <w:tc>
          <w:tcPr>
            <w:tcW w:w="808" w:type="dxa"/>
          </w:tcPr>
          <w:p w14:paraId="5DEF3FA4" w14:textId="4DF99915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2699" w:type="dxa"/>
          </w:tcPr>
          <w:p w14:paraId="3E695EE1" w14:textId="7C766C1E" w:rsidR="00BF0240" w:rsidRPr="00462132" w:rsidRDefault="005A6D2C" w:rsidP="0046213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бораца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поносних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потомака</w:t>
            </w:r>
            <w:proofErr w:type="spellEnd"/>
          </w:p>
        </w:tc>
        <w:tc>
          <w:tcPr>
            <w:tcW w:w="1838" w:type="dxa"/>
          </w:tcPr>
          <w:p w14:paraId="6B69B195" w14:textId="69C56F04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50CE84C8" w14:textId="398D0591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Нова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шанса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- Нови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почетак</w:t>
            </w:r>
            <w:proofErr w:type="spellEnd"/>
          </w:p>
        </w:tc>
        <w:tc>
          <w:tcPr>
            <w:tcW w:w="1603" w:type="dxa"/>
          </w:tcPr>
          <w:p w14:paraId="1DC8DCFA" w14:textId="1DCDA4C0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5A6D2C" w:rsidRPr="00462132" w14:paraId="4D8E0B7F" w14:textId="77777777" w:rsidTr="00D36A82">
        <w:trPr>
          <w:trHeight w:val="291"/>
        </w:trPr>
        <w:tc>
          <w:tcPr>
            <w:tcW w:w="808" w:type="dxa"/>
          </w:tcPr>
          <w:p w14:paraId="414940CA" w14:textId="3CB0F141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2699" w:type="dxa"/>
          </w:tcPr>
          <w:p w14:paraId="324750E9" w14:textId="66E54AEB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унапређивање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јавног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говора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ИЗРАЖАЈНОСТ</w:t>
            </w:r>
          </w:p>
        </w:tc>
        <w:tc>
          <w:tcPr>
            <w:tcW w:w="1838" w:type="dxa"/>
          </w:tcPr>
          <w:p w14:paraId="74F7D814" w14:textId="3CB96077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63296482" w14:textId="29E3D682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реч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постане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-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камп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младе</w:t>
            </w:r>
            <w:proofErr w:type="spellEnd"/>
          </w:p>
        </w:tc>
        <w:tc>
          <w:tcPr>
            <w:tcW w:w="1603" w:type="dxa"/>
          </w:tcPr>
          <w:p w14:paraId="4601C923" w14:textId="5FCC0BBC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5A6D2C" w:rsidRPr="00462132" w14:paraId="5AF465E3" w14:textId="77777777" w:rsidTr="00D36A82">
        <w:trPr>
          <w:trHeight w:val="303"/>
        </w:trPr>
        <w:tc>
          <w:tcPr>
            <w:tcW w:w="808" w:type="dxa"/>
          </w:tcPr>
          <w:p w14:paraId="5D5BE16D" w14:textId="0F4177B9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2699" w:type="dxa"/>
          </w:tcPr>
          <w:p w14:paraId="28E3E7B8" w14:textId="117ACB9B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радника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Артепункт</w:t>
            </w:r>
            <w:proofErr w:type="spellEnd"/>
          </w:p>
        </w:tc>
        <w:tc>
          <w:tcPr>
            <w:tcW w:w="1838" w:type="dxa"/>
          </w:tcPr>
          <w:p w14:paraId="4A3D3E82" w14:textId="12BD1A83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2A93D1B4" w14:textId="43B1F56B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Гласови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различитих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Повезивање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српских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хрвтских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бошњачких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аутора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ауторки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Панел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дискусије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помирење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филм</w:t>
            </w:r>
            <w:proofErr w:type="spellEnd"/>
          </w:p>
        </w:tc>
        <w:tc>
          <w:tcPr>
            <w:tcW w:w="1603" w:type="dxa"/>
          </w:tcPr>
          <w:p w14:paraId="1184B206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460915" w14:textId="77777777" w:rsidR="005A6D2C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5BFE3FC" w14:textId="77777777" w:rsidR="005A6D2C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E09D04" w14:textId="127E4B66" w:rsidR="005A6D2C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5A6D2C" w:rsidRPr="00462132" w14:paraId="4F034DCB" w14:textId="77777777" w:rsidTr="00D36A82">
        <w:trPr>
          <w:trHeight w:val="291"/>
        </w:trPr>
        <w:tc>
          <w:tcPr>
            <w:tcW w:w="808" w:type="dxa"/>
          </w:tcPr>
          <w:p w14:paraId="6CF5A195" w14:textId="43BF1102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2699" w:type="dxa"/>
          </w:tcPr>
          <w:p w14:paraId="2644D574" w14:textId="51E2422C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Београд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Нат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А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</w:p>
        </w:tc>
        <w:tc>
          <w:tcPr>
            <w:tcW w:w="1838" w:type="dxa"/>
          </w:tcPr>
          <w:p w14:paraId="39BD9497" w14:textId="3B5F26E5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30A92CD9" w14:textId="77777777" w:rsidR="00BF0240" w:rsidRPr="00462132" w:rsidRDefault="00BF02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FA2957" w14:textId="492AA318" w:rsidR="005A6D2C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Хајде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да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разговарамо</w:t>
            </w:r>
            <w:proofErr w:type="spellEnd"/>
          </w:p>
        </w:tc>
        <w:tc>
          <w:tcPr>
            <w:tcW w:w="1603" w:type="dxa"/>
          </w:tcPr>
          <w:p w14:paraId="7010C931" w14:textId="6A3A8BBB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  <w:tr w:rsidR="005A6D2C" w:rsidRPr="00462132" w14:paraId="22C88E11" w14:textId="77777777" w:rsidTr="00D36A82">
        <w:trPr>
          <w:trHeight w:val="291"/>
        </w:trPr>
        <w:tc>
          <w:tcPr>
            <w:tcW w:w="808" w:type="dxa"/>
          </w:tcPr>
          <w:p w14:paraId="4CCC3B4A" w14:textId="6EA32D5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2699" w:type="dxa"/>
          </w:tcPr>
          <w:p w14:paraId="520B57DB" w14:textId="4E127427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МАХ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клуб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поштовалаца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времена</w:t>
            </w:r>
            <w:proofErr w:type="spellEnd"/>
          </w:p>
        </w:tc>
        <w:tc>
          <w:tcPr>
            <w:tcW w:w="1838" w:type="dxa"/>
          </w:tcPr>
          <w:p w14:paraId="18363B76" w14:textId="0048795B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7393DB9B" w14:textId="1F56093F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Окренути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другима</w:t>
            </w:r>
            <w:proofErr w:type="spellEnd"/>
          </w:p>
        </w:tc>
        <w:tc>
          <w:tcPr>
            <w:tcW w:w="1603" w:type="dxa"/>
          </w:tcPr>
          <w:p w14:paraId="0A5CBCED" w14:textId="12342083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</w:tr>
      <w:tr w:rsidR="005A6D2C" w:rsidRPr="00462132" w14:paraId="7BAE8278" w14:textId="77777777" w:rsidTr="00D36A82">
        <w:trPr>
          <w:trHeight w:val="291"/>
        </w:trPr>
        <w:tc>
          <w:tcPr>
            <w:tcW w:w="808" w:type="dxa"/>
          </w:tcPr>
          <w:p w14:paraId="02FEDDF9" w14:textId="658E7089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2699" w:type="dxa"/>
          </w:tcPr>
          <w:p w14:paraId="06964AFD" w14:textId="42F2DAB1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Чувамо наше</w:t>
            </w:r>
          </w:p>
        </w:tc>
        <w:tc>
          <w:tcPr>
            <w:tcW w:w="1838" w:type="dxa"/>
          </w:tcPr>
          <w:p w14:paraId="4EC781DC" w14:textId="5519535A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56CDBD5D" w14:textId="061BE5A2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Дигитални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екстремизам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истраживање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превенција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lastRenderedPageBreak/>
              <w:t>ризичних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садржаја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младима</w:t>
            </w:r>
            <w:proofErr w:type="spellEnd"/>
          </w:p>
        </w:tc>
        <w:tc>
          <w:tcPr>
            <w:tcW w:w="1603" w:type="dxa"/>
          </w:tcPr>
          <w:p w14:paraId="2DE66B48" w14:textId="77453A89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0</w:t>
            </w:r>
          </w:p>
        </w:tc>
      </w:tr>
      <w:tr w:rsidR="005A6D2C" w:rsidRPr="00462132" w14:paraId="676D3366" w14:textId="77777777" w:rsidTr="00D36A82">
        <w:trPr>
          <w:trHeight w:val="303"/>
        </w:trPr>
        <w:tc>
          <w:tcPr>
            <w:tcW w:w="808" w:type="dxa"/>
          </w:tcPr>
          <w:p w14:paraId="70D02336" w14:textId="16D6EBB7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2699" w:type="dxa"/>
          </w:tcPr>
          <w:p w14:paraId="7BE3C4ED" w14:textId="043E10C4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Савет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страте</w:t>
            </w:r>
            <w:proofErr w:type="spellEnd"/>
            <w:r w:rsidR="00D16F87">
              <w:rPr>
                <w:rFonts w:ascii="Times New Roman" w:hAnsi="Times New Roman" w:cs="Times New Roman"/>
                <w:lang w:val="sr-Cyrl-RS"/>
              </w:rPr>
              <w:t>ш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планирање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одрживи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</w:p>
        </w:tc>
        <w:tc>
          <w:tcPr>
            <w:tcW w:w="1838" w:type="dxa"/>
          </w:tcPr>
          <w:p w14:paraId="6C06B11B" w14:textId="681DC11E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57C54022" w14:textId="17CFFF32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Унапређење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међукутурног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превенција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екстремизма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у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локаним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заједницама</w:t>
            </w:r>
            <w:proofErr w:type="spellEnd"/>
          </w:p>
        </w:tc>
        <w:tc>
          <w:tcPr>
            <w:tcW w:w="1603" w:type="dxa"/>
          </w:tcPr>
          <w:p w14:paraId="453A44C6" w14:textId="5EE2728F" w:rsidR="00BF0240" w:rsidRPr="00462132" w:rsidRDefault="00072AD4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</w:tr>
      <w:tr w:rsidR="005A6D2C" w:rsidRPr="00462132" w14:paraId="25E8AF19" w14:textId="77777777" w:rsidTr="00D36A82">
        <w:trPr>
          <w:trHeight w:val="291"/>
        </w:trPr>
        <w:tc>
          <w:tcPr>
            <w:tcW w:w="808" w:type="dxa"/>
          </w:tcPr>
          <w:p w14:paraId="6359B73B" w14:textId="618B4BE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2699" w:type="dxa"/>
          </w:tcPr>
          <w:p w14:paraId="03D730D9" w14:textId="2C4570F9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Национални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спорт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екологију</w:t>
            </w:r>
            <w:proofErr w:type="spellEnd"/>
          </w:p>
        </w:tc>
        <w:tc>
          <w:tcPr>
            <w:tcW w:w="1838" w:type="dxa"/>
          </w:tcPr>
          <w:p w14:paraId="7179A336" w14:textId="14BCC9A5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6277392A" w14:textId="52A9CF28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Одрживо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знање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одрживо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Генерација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стабилности</w:t>
            </w:r>
            <w:proofErr w:type="spellEnd"/>
          </w:p>
        </w:tc>
        <w:tc>
          <w:tcPr>
            <w:tcW w:w="1603" w:type="dxa"/>
          </w:tcPr>
          <w:p w14:paraId="12D8E57D" w14:textId="75F2ED1C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</w:tr>
      <w:tr w:rsidR="005A6D2C" w:rsidRPr="00462132" w14:paraId="7348ED10" w14:textId="77777777" w:rsidTr="00D36A82">
        <w:trPr>
          <w:trHeight w:val="291"/>
        </w:trPr>
        <w:tc>
          <w:tcPr>
            <w:tcW w:w="808" w:type="dxa"/>
          </w:tcPr>
          <w:p w14:paraId="6A921EE2" w14:textId="63C0A69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2699" w:type="dxa"/>
          </w:tcPr>
          <w:p w14:paraId="02B7A4EA" w14:textId="5EEE083F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Горанско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оро</w:t>
            </w:r>
            <w:proofErr w:type="spellEnd"/>
          </w:p>
        </w:tc>
        <w:tc>
          <w:tcPr>
            <w:tcW w:w="1838" w:type="dxa"/>
          </w:tcPr>
          <w:p w14:paraId="5A3E4C32" w14:textId="1BAA5D15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</w:tcPr>
          <w:p w14:paraId="22FDF3EF" w14:textId="02285C0A" w:rsidR="00BF0240" w:rsidRPr="00462132" w:rsidRDefault="005A6D2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Снага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толеранције</w:t>
            </w:r>
            <w:proofErr w:type="spellEnd"/>
          </w:p>
        </w:tc>
        <w:tc>
          <w:tcPr>
            <w:tcW w:w="1603" w:type="dxa"/>
          </w:tcPr>
          <w:p w14:paraId="0383D32C" w14:textId="29656982" w:rsidR="00BF0240" w:rsidRPr="00462132" w:rsidRDefault="005A6D2C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5A6D2C" w:rsidRPr="00462132" w14:paraId="21AC3963" w14:textId="77777777" w:rsidTr="00ED702E">
        <w:trPr>
          <w:trHeight w:val="291"/>
        </w:trPr>
        <w:tc>
          <w:tcPr>
            <w:tcW w:w="808" w:type="dxa"/>
          </w:tcPr>
          <w:p w14:paraId="4FBB73DA" w14:textId="25B355E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2699" w:type="dxa"/>
          </w:tcPr>
          <w:p w14:paraId="6558418B" w14:textId="7B07BD68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Савевз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слепих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Србије</w:t>
            </w:r>
          </w:p>
        </w:tc>
        <w:tc>
          <w:tcPr>
            <w:tcW w:w="1838" w:type="dxa"/>
          </w:tcPr>
          <w:p w14:paraId="05D7590D" w14:textId="5F8D7294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228" w:type="dxa"/>
            <w:shd w:val="clear" w:color="auto" w:fill="auto"/>
          </w:tcPr>
          <w:p w14:paraId="317FFC40" w14:textId="3B1FA615" w:rsidR="00BF0240" w:rsidRPr="00ED702E" w:rsidRDefault="00ED702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Едукацијом рушимо баријере и развјамо инфузију</w:t>
            </w:r>
          </w:p>
        </w:tc>
        <w:tc>
          <w:tcPr>
            <w:tcW w:w="1603" w:type="dxa"/>
          </w:tcPr>
          <w:p w14:paraId="15FCE364" w14:textId="5071805D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624A58AB" w14:textId="77777777" w:rsidTr="00D36A82">
        <w:trPr>
          <w:trHeight w:val="303"/>
        </w:trPr>
        <w:tc>
          <w:tcPr>
            <w:tcW w:w="808" w:type="dxa"/>
          </w:tcPr>
          <w:p w14:paraId="67225E6F" w14:textId="42A31545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2699" w:type="dxa"/>
          </w:tcPr>
          <w:p w14:paraId="2C8DAF81" w14:textId="6F73BC28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Национални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институт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друштвено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економски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развој</w:t>
            </w:r>
          </w:p>
        </w:tc>
        <w:tc>
          <w:tcPr>
            <w:tcW w:w="1838" w:type="dxa"/>
          </w:tcPr>
          <w:p w14:paraId="52929FE9" w14:textId="661EC7D6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Земун</w:t>
            </w:r>
          </w:p>
        </w:tc>
        <w:tc>
          <w:tcPr>
            <w:tcW w:w="2228" w:type="dxa"/>
          </w:tcPr>
          <w:p w14:paraId="5E0D8263" w14:textId="6FABF112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будућност</w:t>
            </w:r>
            <w:proofErr w:type="spellEnd"/>
          </w:p>
        </w:tc>
        <w:tc>
          <w:tcPr>
            <w:tcW w:w="1603" w:type="dxa"/>
          </w:tcPr>
          <w:p w14:paraId="474FFA83" w14:textId="2EBB15DD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39</w:t>
            </w:r>
          </w:p>
        </w:tc>
      </w:tr>
      <w:tr w:rsidR="005A6D2C" w:rsidRPr="00462132" w14:paraId="244C8F29" w14:textId="77777777" w:rsidTr="00D36A82">
        <w:trPr>
          <w:trHeight w:val="291"/>
        </w:trPr>
        <w:tc>
          <w:tcPr>
            <w:tcW w:w="808" w:type="dxa"/>
          </w:tcPr>
          <w:p w14:paraId="5938733C" w14:textId="76AD303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2699" w:type="dxa"/>
          </w:tcPr>
          <w:p w14:paraId="65A999D7" w14:textId="664ED9C9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 xml:space="preserve">Удружење за очување културе, традиције и уметности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Селенча</w:t>
            </w:r>
            <w:proofErr w:type="spellEnd"/>
          </w:p>
        </w:tc>
        <w:tc>
          <w:tcPr>
            <w:tcW w:w="1838" w:type="dxa"/>
          </w:tcPr>
          <w:p w14:paraId="367FAD2A" w14:textId="3B6838B0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Селенча</w:t>
            </w:r>
          </w:p>
        </w:tc>
        <w:tc>
          <w:tcPr>
            <w:tcW w:w="2228" w:type="dxa"/>
          </w:tcPr>
          <w:p w14:paraId="5B22F8DA" w14:textId="7B62A78E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Упознајмо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пронађимо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заједнички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именитељ</w:t>
            </w:r>
            <w:proofErr w:type="spellEnd"/>
          </w:p>
        </w:tc>
        <w:tc>
          <w:tcPr>
            <w:tcW w:w="1603" w:type="dxa"/>
          </w:tcPr>
          <w:p w14:paraId="67B19FCE" w14:textId="28539945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9BBD44C" w14:textId="77777777" w:rsidTr="00D36A82">
        <w:trPr>
          <w:trHeight w:val="291"/>
        </w:trPr>
        <w:tc>
          <w:tcPr>
            <w:tcW w:w="808" w:type="dxa"/>
          </w:tcPr>
          <w:p w14:paraId="281CCBE6" w14:textId="0F84C02D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2699" w:type="dxa"/>
          </w:tcPr>
          <w:p w14:paraId="73C6EC47" w14:textId="5CCD0F46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Друштвено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</w:p>
        </w:tc>
        <w:tc>
          <w:tcPr>
            <w:tcW w:w="1838" w:type="dxa"/>
          </w:tcPr>
          <w:p w14:paraId="316342B3" w14:textId="51A5B456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Сефкерин</w:t>
            </w:r>
          </w:p>
        </w:tc>
        <w:tc>
          <w:tcPr>
            <w:tcW w:w="2228" w:type="dxa"/>
          </w:tcPr>
          <w:p w14:paraId="48029DE0" w14:textId="365B404D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Игралиште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поверења</w:t>
            </w:r>
            <w:proofErr w:type="spellEnd"/>
          </w:p>
        </w:tc>
        <w:tc>
          <w:tcPr>
            <w:tcW w:w="1603" w:type="dxa"/>
          </w:tcPr>
          <w:p w14:paraId="276F73D7" w14:textId="0F4ED037" w:rsidR="00BF0240" w:rsidRPr="00462132" w:rsidRDefault="00C17E3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</w:tr>
      <w:tr w:rsidR="005A6D2C" w:rsidRPr="00462132" w14:paraId="4AB02215" w14:textId="77777777" w:rsidTr="00D36A82">
        <w:trPr>
          <w:trHeight w:val="291"/>
        </w:trPr>
        <w:tc>
          <w:tcPr>
            <w:tcW w:w="808" w:type="dxa"/>
          </w:tcPr>
          <w:p w14:paraId="35CC559B" w14:textId="09D39B7C" w:rsidR="00B059BA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2699" w:type="dxa"/>
          </w:tcPr>
          <w:p w14:paraId="7AFCE7A8" w14:textId="3BDFC46F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БП</w:t>
            </w:r>
          </w:p>
        </w:tc>
        <w:tc>
          <w:tcPr>
            <w:tcW w:w="1838" w:type="dxa"/>
          </w:tcPr>
          <w:p w14:paraId="53501BC1" w14:textId="1B0E9DC0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Бачка Паланка</w:t>
            </w:r>
          </w:p>
        </w:tc>
        <w:tc>
          <w:tcPr>
            <w:tcW w:w="2228" w:type="dxa"/>
          </w:tcPr>
          <w:p w14:paraId="4345A18A" w14:textId="1022CA7E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Саветовање породице – подршка породицама кроз саветодавни рад</w:t>
            </w:r>
          </w:p>
        </w:tc>
        <w:tc>
          <w:tcPr>
            <w:tcW w:w="1603" w:type="dxa"/>
          </w:tcPr>
          <w:p w14:paraId="35768B8E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73B93E3" w14:textId="77777777" w:rsidR="006F547D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1531096" w14:textId="03A5472E" w:rsidR="006F547D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4448FFC9" w14:textId="77777777" w:rsidTr="00D36A82">
        <w:trPr>
          <w:trHeight w:val="303"/>
        </w:trPr>
        <w:tc>
          <w:tcPr>
            <w:tcW w:w="808" w:type="dxa"/>
          </w:tcPr>
          <w:p w14:paraId="6218666E" w14:textId="661F14CB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2699" w:type="dxa"/>
          </w:tcPr>
          <w:p w14:paraId="5D1E6BE4" w14:textId="36AFBD2A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Галерија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Прве</w:t>
            </w:r>
            <w:r w:rsidRPr="00462132">
              <w:rPr>
                <w:rFonts w:ascii="Times New Roman" w:hAnsi="Times New Roman" w:cs="Times New Roman"/>
                <w:lang w:val="sr-Cyrl-RS"/>
              </w:rPr>
              <w:t xml:space="preserve"> колоније у техници сламе</w:t>
            </w:r>
          </w:p>
        </w:tc>
        <w:tc>
          <w:tcPr>
            <w:tcW w:w="1838" w:type="dxa"/>
          </w:tcPr>
          <w:p w14:paraId="731DF32D" w14:textId="28990E81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Доњи Таванкут</w:t>
            </w:r>
          </w:p>
        </w:tc>
        <w:tc>
          <w:tcPr>
            <w:tcW w:w="2228" w:type="dxa"/>
          </w:tcPr>
          <w:p w14:paraId="5F06EE05" w14:textId="116C2D9C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Златни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нити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поверења</w:t>
            </w:r>
            <w:proofErr w:type="spellEnd"/>
          </w:p>
        </w:tc>
        <w:tc>
          <w:tcPr>
            <w:tcW w:w="1603" w:type="dxa"/>
          </w:tcPr>
          <w:p w14:paraId="27E62C94" w14:textId="72C68006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5A6D2C" w:rsidRPr="00462132" w14:paraId="08470A82" w14:textId="77777777" w:rsidTr="00D36A82">
        <w:trPr>
          <w:trHeight w:val="291"/>
        </w:trPr>
        <w:tc>
          <w:tcPr>
            <w:tcW w:w="808" w:type="dxa"/>
          </w:tcPr>
          <w:p w14:paraId="3F898994" w14:textId="51C7951E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2699" w:type="dxa"/>
          </w:tcPr>
          <w:p w14:paraId="1A6FB827" w14:textId="1D33174B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ХКПД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Матија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Губец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Таванкут</w:t>
            </w:r>
            <w:proofErr w:type="spellEnd"/>
          </w:p>
        </w:tc>
        <w:tc>
          <w:tcPr>
            <w:tcW w:w="1838" w:type="dxa"/>
          </w:tcPr>
          <w:p w14:paraId="4AF86B49" w14:textId="7827D8B5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Доњи Таванкут</w:t>
            </w:r>
          </w:p>
        </w:tc>
        <w:tc>
          <w:tcPr>
            <w:tcW w:w="2228" w:type="dxa"/>
          </w:tcPr>
          <w:p w14:paraId="3738B56C" w14:textId="7D5446A0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Културе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Умјетност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Помирења</w:t>
            </w:r>
            <w:proofErr w:type="spellEnd"/>
          </w:p>
        </w:tc>
        <w:tc>
          <w:tcPr>
            <w:tcW w:w="1603" w:type="dxa"/>
          </w:tcPr>
          <w:p w14:paraId="1594CB46" w14:textId="2526736B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4EFB6CBC" w14:textId="77777777" w:rsidTr="00D36A82">
        <w:trPr>
          <w:trHeight w:val="291"/>
        </w:trPr>
        <w:tc>
          <w:tcPr>
            <w:tcW w:w="808" w:type="dxa"/>
          </w:tcPr>
          <w:p w14:paraId="286ADB0B" w14:textId="4831499D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2699" w:type="dxa"/>
          </w:tcPr>
          <w:p w14:paraId="26620938" w14:textId="61DC41D9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Међуопштинска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организација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слепих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слабовидих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Зрењанин</w:t>
            </w:r>
            <w:proofErr w:type="spellEnd"/>
          </w:p>
        </w:tc>
        <w:tc>
          <w:tcPr>
            <w:tcW w:w="1838" w:type="dxa"/>
          </w:tcPr>
          <w:p w14:paraId="1A08631E" w14:textId="679C0026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Зрењанин</w:t>
            </w:r>
          </w:p>
        </w:tc>
        <w:tc>
          <w:tcPr>
            <w:tcW w:w="2228" w:type="dxa"/>
          </w:tcPr>
          <w:p w14:paraId="4ECF2B19" w14:textId="7ABC6F35" w:rsidR="006F547D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Едукацијом рушимо баријере и развијамо инклузију</w:t>
            </w:r>
          </w:p>
        </w:tc>
        <w:tc>
          <w:tcPr>
            <w:tcW w:w="1603" w:type="dxa"/>
          </w:tcPr>
          <w:p w14:paraId="7CB53692" w14:textId="66BEA6EA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BF56F25" w14:textId="77777777" w:rsidTr="00D36A82">
        <w:trPr>
          <w:trHeight w:val="291"/>
        </w:trPr>
        <w:tc>
          <w:tcPr>
            <w:tcW w:w="808" w:type="dxa"/>
          </w:tcPr>
          <w:p w14:paraId="1E873F24" w14:textId="4A77C34D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2699" w:type="dxa"/>
          </w:tcPr>
          <w:p w14:paraId="458E0F8F" w14:textId="0B7CA14B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Банка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Хране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Војводине</w:t>
            </w:r>
            <w:proofErr w:type="spellEnd"/>
          </w:p>
        </w:tc>
        <w:tc>
          <w:tcPr>
            <w:tcW w:w="1838" w:type="dxa"/>
          </w:tcPr>
          <w:p w14:paraId="75F7C5BA" w14:textId="5308515B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Ириг</w:t>
            </w:r>
          </w:p>
        </w:tc>
        <w:tc>
          <w:tcPr>
            <w:tcW w:w="2228" w:type="dxa"/>
          </w:tcPr>
          <w:p w14:paraId="3D69562C" w14:textId="79F5D0EC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нико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гладан</w:t>
            </w:r>
            <w:proofErr w:type="spellEnd"/>
          </w:p>
        </w:tc>
        <w:tc>
          <w:tcPr>
            <w:tcW w:w="1603" w:type="dxa"/>
          </w:tcPr>
          <w:p w14:paraId="0D1BBB84" w14:textId="23327813" w:rsidR="00BF0240" w:rsidRPr="00462132" w:rsidRDefault="00D16F87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</w:t>
            </w:r>
          </w:p>
        </w:tc>
      </w:tr>
      <w:tr w:rsidR="005A6D2C" w:rsidRPr="00462132" w14:paraId="7125EE3C" w14:textId="77777777" w:rsidTr="00D36A82">
        <w:trPr>
          <w:trHeight w:val="303"/>
        </w:trPr>
        <w:tc>
          <w:tcPr>
            <w:tcW w:w="808" w:type="dxa"/>
          </w:tcPr>
          <w:p w14:paraId="11B5E77D" w14:textId="55412508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39.</w:t>
            </w:r>
          </w:p>
        </w:tc>
        <w:tc>
          <w:tcPr>
            <w:tcW w:w="2699" w:type="dxa"/>
          </w:tcPr>
          <w:p w14:paraId="0A7E626E" w14:textId="0697279F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Удружење рома Нови Беч</w:t>
            </w:r>
            <w:r w:rsidR="00377041" w:rsidRPr="00462132">
              <w:rPr>
                <w:rFonts w:ascii="Times New Roman" w:hAnsi="Times New Roman" w:cs="Times New Roman"/>
                <w:lang w:val="sr-Cyrl-RS"/>
              </w:rPr>
              <w:t>е</w:t>
            </w:r>
            <w:r w:rsidRPr="00462132">
              <w:rPr>
                <w:rFonts w:ascii="Times New Roman" w:hAnsi="Times New Roman" w:cs="Times New Roman"/>
                <w:lang w:val="sr-Cyrl-RS"/>
              </w:rPr>
              <w:t>ј</w:t>
            </w:r>
          </w:p>
        </w:tc>
        <w:tc>
          <w:tcPr>
            <w:tcW w:w="1838" w:type="dxa"/>
          </w:tcPr>
          <w:p w14:paraId="2D92DC65" w14:textId="4205B283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Беч</w:t>
            </w:r>
            <w:r w:rsidR="00377041" w:rsidRPr="00462132">
              <w:rPr>
                <w:rFonts w:ascii="Times New Roman" w:hAnsi="Times New Roman" w:cs="Times New Roman"/>
                <w:lang w:val="sr-Cyrl-RS"/>
              </w:rPr>
              <w:t>е</w:t>
            </w:r>
            <w:r w:rsidRPr="00462132">
              <w:rPr>
                <w:rFonts w:ascii="Times New Roman" w:hAnsi="Times New Roman" w:cs="Times New Roman"/>
                <w:lang w:val="sr-Cyrl-RS"/>
              </w:rPr>
              <w:t>ј</w:t>
            </w:r>
          </w:p>
        </w:tc>
        <w:tc>
          <w:tcPr>
            <w:tcW w:w="2228" w:type="dxa"/>
          </w:tcPr>
          <w:p w14:paraId="761DDEA3" w14:textId="48D77C67" w:rsidR="00BF0240" w:rsidRPr="00462132" w:rsidRDefault="006F547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Ромкиње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мањинске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жене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дискриминације</w:t>
            </w:r>
            <w:proofErr w:type="spellEnd"/>
          </w:p>
        </w:tc>
        <w:tc>
          <w:tcPr>
            <w:tcW w:w="1603" w:type="dxa"/>
          </w:tcPr>
          <w:p w14:paraId="72F30C25" w14:textId="3243E58E" w:rsidR="00BF0240" w:rsidRPr="00462132" w:rsidRDefault="006F547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79EDF39" w14:textId="77777777" w:rsidTr="00D36A82">
        <w:trPr>
          <w:trHeight w:val="291"/>
        </w:trPr>
        <w:tc>
          <w:tcPr>
            <w:tcW w:w="808" w:type="dxa"/>
          </w:tcPr>
          <w:p w14:paraId="57316B4E" w14:textId="26AC3CCB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2699" w:type="dxa"/>
          </w:tcPr>
          <w:p w14:paraId="1DEE84C0" w14:textId="6D3C8106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Академски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заштите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животне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средине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одрживог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развоја</w:t>
            </w:r>
          </w:p>
        </w:tc>
        <w:tc>
          <w:tcPr>
            <w:tcW w:w="1838" w:type="dxa"/>
          </w:tcPr>
          <w:p w14:paraId="700CB9B2" w14:textId="77777777" w:rsidR="00BF0240" w:rsidRPr="00462132" w:rsidRDefault="00BF02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67856D" w14:textId="4E26D8E1" w:rsidR="00377041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2A1F258F" w14:textId="77777777" w:rsidR="00BF0240" w:rsidRPr="00462132" w:rsidRDefault="00BF024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7691F8" w14:textId="072EB5D8" w:rsidR="00377041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Зелени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солидарности</w:t>
            </w:r>
            <w:proofErr w:type="spellEnd"/>
          </w:p>
        </w:tc>
        <w:tc>
          <w:tcPr>
            <w:tcW w:w="1603" w:type="dxa"/>
          </w:tcPr>
          <w:p w14:paraId="37CABC19" w14:textId="5477AA31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5A6D2C" w:rsidRPr="00462132" w14:paraId="760BC64A" w14:textId="77777777" w:rsidTr="00D36A82">
        <w:trPr>
          <w:trHeight w:val="291"/>
        </w:trPr>
        <w:tc>
          <w:tcPr>
            <w:tcW w:w="808" w:type="dxa"/>
          </w:tcPr>
          <w:p w14:paraId="24E68D3D" w14:textId="5A05805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41.</w:t>
            </w:r>
          </w:p>
        </w:tc>
        <w:tc>
          <w:tcPr>
            <w:tcW w:w="2699" w:type="dxa"/>
          </w:tcPr>
          <w:p w14:paraId="3BC516A1" w14:textId="53E2DB00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Хрватски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</w:p>
        </w:tc>
        <w:tc>
          <w:tcPr>
            <w:tcW w:w="1838" w:type="dxa"/>
          </w:tcPr>
          <w:p w14:paraId="1302048B" w14:textId="092AE6F3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4F750B1B" w14:textId="4D578D59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мозаик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идентитети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хармонији</w:t>
            </w:r>
            <w:proofErr w:type="spellEnd"/>
          </w:p>
        </w:tc>
        <w:tc>
          <w:tcPr>
            <w:tcW w:w="1603" w:type="dxa"/>
          </w:tcPr>
          <w:p w14:paraId="5837F701" w14:textId="155F0BD5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5A6D2C" w:rsidRPr="00462132" w14:paraId="225A35CB" w14:textId="77777777" w:rsidTr="00D36A82">
        <w:trPr>
          <w:trHeight w:val="291"/>
        </w:trPr>
        <w:tc>
          <w:tcPr>
            <w:tcW w:w="808" w:type="dxa"/>
          </w:tcPr>
          <w:p w14:paraId="3CC2F86C" w14:textId="7F8E294F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2699" w:type="dxa"/>
          </w:tcPr>
          <w:p w14:paraId="1EC124AC" w14:textId="03009A68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Удружење Мумбарт</w:t>
            </w:r>
          </w:p>
        </w:tc>
        <w:tc>
          <w:tcPr>
            <w:tcW w:w="1838" w:type="dxa"/>
          </w:tcPr>
          <w:p w14:paraId="72A8A15D" w14:textId="3415454E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4A43668B" w14:textId="216BD90D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пријатељства</w:t>
            </w:r>
            <w:proofErr w:type="spellEnd"/>
          </w:p>
        </w:tc>
        <w:tc>
          <w:tcPr>
            <w:tcW w:w="1603" w:type="dxa"/>
          </w:tcPr>
          <w:p w14:paraId="16C1C2C8" w14:textId="2BAD988E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</w:tr>
      <w:tr w:rsidR="005A6D2C" w:rsidRPr="00462132" w14:paraId="31891E71" w14:textId="77777777" w:rsidTr="00D36A82">
        <w:trPr>
          <w:trHeight w:val="303"/>
        </w:trPr>
        <w:tc>
          <w:tcPr>
            <w:tcW w:w="808" w:type="dxa"/>
          </w:tcPr>
          <w:p w14:paraId="79CE7CFE" w14:textId="0D3AE985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2699" w:type="dxa"/>
          </w:tcPr>
          <w:p w14:paraId="019E0AB9" w14:textId="637E0999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дистрофичара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Јужно-Бачког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округа</w:t>
            </w:r>
          </w:p>
        </w:tc>
        <w:tc>
          <w:tcPr>
            <w:tcW w:w="1838" w:type="dxa"/>
          </w:tcPr>
          <w:p w14:paraId="270E04CB" w14:textId="189CE61C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5FDAB251" w14:textId="7E980052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Уметност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међукултурног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социјалне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инклузије</w:t>
            </w:r>
          </w:p>
        </w:tc>
        <w:tc>
          <w:tcPr>
            <w:tcW w:w="1603" w:type="dxa"/>
          </w:tcPr>
          <w:p w14:paraId="63F7B935" w14:textId="6D238752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5A6D2C" w:rsidRPr="00462132" w14:paraId="3D2C29A0" w14:textId="77777777" w:rsidTr="00D36A82">
        <w:trPr>
          <w:trHeight w:val="291"/>
        </w:trPr>
        <w:tc>
          <w:tcPr>
            <w:tcW w:w="808" w:type="dxa"/>
          </w:tcPr>
          <w:p w14:paraId="74619603" w14:textId="717E8A8B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2699" w:type="dxa"/>
          </w:tcPr>
          <w:p w14:paraId="5EC4DD6F" w14:textId="0992F2B0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73160">
              <w:rPr>
                <w:rFonts w:ascii="Times New Roman" w:hAnsi="Times New Roman" w:cs="Times New Roman"/>
                <w:lang w:val="sr-Cyrl-RS"/>
              </w:rPr>
              <w:t>ф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слободног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друштва</w:t>
            </w:r>
            <w:proofErr w:type="spellEnd"/>
          </w:p>
        </w:tc>
        <w:tc>
          <w:tcPr>
            <w:tcW w:w="1838" w:type="dxa"/>
          </w:tcPr>
          <w:p w14:paraId="416FDE57" w14:textId="73337D5C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7BB18279" w14:textId="116E5067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социјалне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правдеи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солидарности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мултиеттницким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срединама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АП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Војводина</w:t>
            </w:r>
            <w:proofErr w:type="spellEnd"/>
          </w:p>
        </w:tc>
        <w:tc>
          <w:tcPr>
            <w:tcW w:w="1603" w:type="dxa"/>
          </w:tcPr>
          <w:p w14:paraId="63E7581D" w14:textId="3D3CA70E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C17E3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5A6D2C" w:rsidRPr="00462132" w14:paraId="3CA1AA14" w14:textId="77777777" w:rsidTr="00D36A82">
        <w:trPr>
          <w:trHeight w:val="291"/>
        </w:trPr>
        <w:tc>
          <w:tcPr>
            <w:tcW w:w="808" w:type="dxa"/>
          </w:tcPr>
          <w:p w14:paraId="6245B7D7" w14:textId="6098EF82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45.</w:t>
            </w:r>
          </w:p>
        </w:tc>
        <w:tc>
          <w:tcPr>
            <w:tcW w:w="2699" w:type="dxa"/>
          </w:tcPr>
          <w:p w14:paraId="27AA8F58" w14:textId="77FC5F79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Новосадски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омладински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</w:p>
        </w:tc>
        <w:tc>
          <w:tcPr>
            <w:tcW w:w="1838" w:type="dxa"/>
          </w:tcPr>
          <w:p w14:paraId="5549ED72" w14:textId="5145C9B2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10271D63" w14:textId="57645E63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мржње</w:t>
            </w:r>
            <w:proofErr w:type="spellEnd"/>
          </w:p>
        </w:tc>
        <w:tc>
          <w:tcPr>
            <w:tcW w:w="1603" w:type="dxa"/>
          </w:tcPr>
          <w:p w14:paraId="479F12D1" w14:textId="68769C5E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5A6D2C" w:rsidRPr="00462132" w14:paraId="197BF04B" w14:textId="77777777" w:rsidTr="00D36A82">
        <w:trPr>
          <w:trHeight w:val="291"/>
        </w:trPr>
        <w:tc>
          <w:tcPr>
            <w:tcW w:w="808" w:type="dxa"/>
          </w:tcPr>
          <w:p w14:paraId="2106860D" w14:textId="4B210CCC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2699" w:type="dxa"/>
          </w:tcPr>
          <w:p w14:paraId="125170D3" w14:textId="4C5847EE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Хуманитарно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еколошка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организија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епом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осмеха</w:t>
            </w:r>
            <w:proofErr w:type="spellEnd"/>
          </w:p>
        </w:tc>
        <w:tc>
          <w:tcPr>
            <w:tcW w:w="1838" w:type="dxa"/>
          </w:tcPr>
          <w:p w14:paraId="596208CC" w14:textId="56686490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20F85227" w14:textId="7304B096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Мали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хероји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Велика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</w:p>
        </w:tc>
        <w:tc>
          <w:tcPr>
            <w:tcW w:w="1603" w:type="dxa"/>
          </w:tcPr>
          <w:p w14:paraId="7174660D" w14:textId="58979F73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</w:tr>
      <w:tr w:rsidR="005A6D2C" w:rsidRPr="00462132" w14:paraId="4D385002" w14:textId="77777777" w:rsidTr="00D36A82">
        <w:trPr>
          <w:trHeight w:val="303"/>
        </w:trPr>
        <w:tc>
          <w:tcPr>
            <w:tcW w:w="808" w:type="dxa"/>
          </w:tcPr>
          <w:p w14:paraId="42BE328E" w14:textId="726DF07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2699" w:type="dxa"/>
          </w:tcPr>
          <w:p w14:paraId="15A64C1A" w14:textId="347A2322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Дрине</w:t>
            </w:r>
            <w:proofErr w:type="spellEnd"/>
          </w:p>
        </w:tc>
        <w:tc>
          <w:tcPr>
            <w:tcW w:w="1838" w:type="dxa"/>
          </w:tcPr>
          <w:p w14:paraId="27C2451B" w14:textId="0AE72324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62E1F778" w14:textId="027550CA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Корени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заједништва</w:t>
            </w:r>
            <w:proofErr w:type="spellEnd"/>
          </w:p>
        </w:tc>
        <w:tc>
          <w:tcPr>
            <w:tcW w:w="1603" w:type="dxa"/>
          </w:tcPr>
          <w:p w14:paraId="11DFAE8F" w14:textId="137E99CD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33</w:t>
            </w:r>
          </w:p>
        </w:tc>
      </w:tr>
      <w:tr w:rsidR="005A6D2C" w:rsidRPr="00462132" w14:paraId="2BF6D29A" w14:textId="77777777" w:rsidTr="00D36A82">
        <w:trPr>
          <w:trHeight w:val="291"/>
        </w:trPr>
        <w:tc>
          <w:tcPr>
            <w:tcW w:w="808" w:type="dxa"/>
          </w:tcPr>
          <w:p w14:paraId="04622F14" w14:textId="5173789E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2699" w:type="dxa"/>
          </w:tcPr>
          <w:p w14:paraId="45B4B748" w14:textId="264CBB3F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ОНОГОШТ</w:t>
            </w:r>
          </w:p>
        </w:tc>
        <w:tc>
          <w:tcPr>
            <w:tcW w:w="1838" w:type="dxa"/>
          </w:tcPr>
          <w:p w14:paraId="40E814A8" w14:textId="302EB6C7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226D4028" w14:textId="4D33B0DD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Срби и Црногорци у дијалогу</w:t>
            </w:r>
          </w:p>
        </w:tc>
        <w:tc>
          <w:tcPr>
            <w:tcW w:w="1603" w:type="dxa"/>
          </w:tcPr>
          <w:p w14:paraId="632E2FE6" w14:textId="77777777" w:rsidR="00BF0240" w:rsidRPr="00462132" w:rsidRDefault="00BF0240" w:rsidP="007756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443112D" w14:textId="0EDD139A" w:rsidR="00377041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5A6D2C" w:rsidRPr="00462132" w14:paraId="3895A595" w14:textId="77777777" w:rsidTr="00D36A82">
        <w:trPr>
          <w:trHeight w:val="291"/>
        </w:trPr>
        <w:tc>
          <w:tcPr>
            <w:tcW w:w="808" w:type="dxa"/>
          </w:tcPr>
          <w:p w14:paraId="36FA1CF6" w14:textId="18BBA15F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2699" w:type="dxa"/>
          </w:tcPr>
          <w:p w14:paraId="3435D9FE" w14:textId="6B1EB867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Зелена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грана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021</w:t>
            </w:r>
          </w:p>
        </w:tc>
        <w:tc>
          <w:tcPr>
            <w:tcW w:w="1838" w:type="dxa"/>
          </w:tcPr>
          <w:p w14:paraId="10F8A9D6" w14:textId="7B2EC306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2E9831F0" w14:textId="7BADECDB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Снажни у различитости</w:t>
            </w:r>
          </w:p>
        </w:tc>
        <w:tc>
          <w:tcPr>
            <w:tcW w:w="1603" w:type="dxa"/>
          </w:tcPr>
          <w:p w14:paraId="1FC08AB3" w14:textId="5DBF0DAC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</w:tr>
      <w:tr w:rsidR="005A6D2C" w:rsidRPr="00462132" w14:paraId="623506E4" w14:textId="77777777" w:rsidTr="00D36A82">
        <w:trPr>
          <w:trHeight w:val="291"/>
        </w:trPr>
        <w:tc>
          <w:tcPr>
            <w:tcW w:w="808" w:type="dxa"/>
          </w:tcPr>
          <w:p w14:paraId="5FFE1394" w14:textId="5D369A87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2699" w:type="dxa"/>
          </w:tcPr>
          <w:p w14:paraId="3141F56D" w14:textId="257036D1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регионализам</w:t>
            </w:r>
            <w:proofErr w:type="spellEnd"/>
          </w:p>
        </w:tc>
        <w:tc>
          <w:tcPr>
            <w:tcW w:w="1838" w:type="dxa"/>
          </w:tcPr>
          <w:p w14:paraId="4A711636" w14:textId="20FB6F23" w:rsidR="00BF0240" w:rsidRPr="00462132" w:rsidRDefault="00377041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6F6DF79F" w14:textId="2F77D268" w:rsidR="00BF0240" w:rsidRPr="00462132" w:rsidRDefault="00521E9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Међусобни односи Срба и Бошњака и подкази ка друштвеној стабилности и кохезији – паралела са српско-хрватским односима</w:t>
            </w:r>
          </w:p>
        </w:tc>
        <w:tc>
          <w:tcPr>
            <w:tcW w:w="1603" w:type="dxa"/>
          </w:tcPr>
          <w:p w14:paraId="68C17F14" w14:textId="55B148AD" w:rsidR="00BF0240" w:rsidRPr="00462132" w:rsidRDefault="00377041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0988AD47" w14:textId="77777777" w:rsidTr="00D36A82">
        <w:trPr>
          <w:trHeight w:val="291"/>
        </w:trPr>
        <w:tc>
          <w:tcPr>
            <w:tcW w:w="808" w:type="dxa"/>
          </w:tcPr>
          <w:p w14:paraId="275656DC" w14:textId="16EA4ABA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2699" w:type="dxa"/>
          </w:tcPr>
          <w:p w14:paraId="364EFD54" w14:textId="498A3D19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Фокус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ашкалија</w:t>
            </w:r>
            <w:proofErr w:type="spellEnd"/>
          </w:p>
        </w:tc>
        <w:tc>
          <w:tcPr>
            <w:tcW w:w="1838" w:type="dxa"/>
          </w:tcPr>
          <w:p w14:paraId="0F595D54" w14:textId="179D51C6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725E22E0" w14:textId="13814A51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Једни за друге – подршка најугроженијима у Новом Саду</w:t>
            </w:r>
          </w:p>
        </w:tc>
        <w:tc>
          <w:tcPr>
            <w:tcW w:w="1603" w:type="dxa"/>
          </w:tcPr>
          <w:p w14:paraId="206CD088" w14:textId="0956E8A8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3AA0D39E" w14:textId="77777777" w:rsidTr="00D36A82">
        <w:trPr>
          <w:trHeight w:val="291"/>
        </w:trPr>
        <w:tc>
          <w:tcPr>
            <w:tcW w:w="808" w:type="dxa"/>
          </w:tcPr>
          <w:p w14:paraId="5B6C354A" w14:textId="41F64838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2699" w:type="dxa"/>
          </w:tcPr>
          <w:p w14:paraId="61453012" w14:textId="4A8E5D82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Матица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Е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гипћана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Србије</w:t>
            </w:r>
          </w:p>
        </w:tc>
        <w:tc>
          <w:tcPr>
            <w:tcW w:w="1838" w:type="dxa"/>
          </w:tcPr>
          <w:p w14:paraId="36521ABA" w14:textId="74C84DB3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06D81289" w14:textId="2F6513F9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Живети једни са другима – заједнички кораци ка међукултурном разумевању</w:t>
            </w:r>
          </w:p>
        </w:tc>
        <w:tc>
          <w:tcPr>
            <w:tcW w:w="1603" w:type="dxa"/>
          </w:tcPr>
          <w:p w14:paraId="2A4BD7C1" w14:textId="4359C87C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56A5A494" w14:textId="77777777" w:rsidTr="00D36A82">
        <w:trPr>
          <w:trHeight w:val="303"/>
        </w:trPr>
        <w:tc>
          <w:tcPr>
            <w:tcW w:w="808" w:type="dxa"/>
          </w:tcPr>
          <w:p w14:paraId="46E31955" w14:textId="44751A40" w:rsidR="00BF0240" w:rsidRPr="00462132" w:rsidRDefault="00B059BA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2699" w:type="dxa"/>
          </w:tcPr>
          <w:p w14:paraId="114FAFEB" w14:textId="325E41A3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срба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Косова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Метохије</w:t>
            </w:r>
            <w:proofErr w:type="spellEnd"/>
          </w:p>
        </w:tc>
        <w:tc>
          <w:tcPr>
            <w:tcW w:w="1838" w:type="dxa"/>
          </w:tcPr>
          <w:p w14:paraId="391C7C46" w14:textId="25AB9581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228" w:type="dxa"/>
          </w:tcPr>
          <w:p w14:paraId="14D86239" w14:textId="4F776FC5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Лабораторија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стабилности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младих</w:t>
            </w:r>
          </w:p>
        </w:tc>
        <w:tc>
          <w:tcPr>
            <w:tcW w:w="1603" w:type="dxa"/>
          </w:tcPr>
          <w:p w14:paraId="4C3CE18C" w14:textId="1EB7BA91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5A6D2C" w:rsidRPr="00462132" w14:paraId="547D43B0" w14:textId="77777777" w:rsidTr="00D36A82">
        <w:trPr>
          <w:trHeight w:val="291"/>
        </w:trPr>
        <w:tc>
          <w:tcPr>
            <w:tcW w:w="808" w:type="dxa"/>
          </w:tcPr>
          <w:p w14:paraId="5E44301F" w14:textId="66F009AE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54.</w:t>
            </w:r>
          </w:p>
        </w:tc>
        <w:tc>
          <w:tcPr>
            <w:tcW w:w="2699" w:type="dxa"/>
          </w:tcPr>
          <w:p w14:paraId="78F70E1E" w14:textId="740FD87B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Хрватско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културно-уметничко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Владимир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Назор</w:t>
            </w:r>
            <w:proofErr w:type="spellEnd"/>
          </w:p>
        </w:tc>
        <w:tc>
          <w:tcPr>
            <w:tcW w:w="1838" w:type="dxa"/>
          </w:tcPr>
          <w:p w14:paraId="38E59494" w14:textId="4B041C9D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2228" w:type="dxa"/>
          </w:tcPr>
          <w:p w14:paraId="5A81B905" w14:textId="478B213F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Засвирајмо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заједно</w:t>
            </w:r>
            <w:proofErr w:type="spellEnd"/>
          </w:p>
        </w:tc>
        <w:tc>
          <w:tcPr>
            <w:tcW w:w="1603" w:type="dxa"/>
          </w:tcPr>
          <w:p w14:paraId="3DA3EB0E" w14:textId="1EF0DFC5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26CBD9A7" w14:textId="77777777" w:rsidTr="00D36A82">
        <w:trPr>
          <w:trHeight w:val="291"/>
        </w:trPr>
        <w:tc>
          <w:tcPr>
            <w:tcW w:w="808" w:type="dxa"/>
          </w:tcPr>
          <w:p w14:paraId="2BA7B11C" w14:textId="01BF560A" w:rsidR="00BF0240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55.</w:t>
            </w:r>
          </w:p>
        </w:tc>
        <w:tc>
          <w:tcPr>
            <w:tcW w:w="2699" w:type="dxa"/>
          </w:tcPr>
          <w:p w14:paraId="5B4255DD" w14:textId="71593DD1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закултуру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едукацију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медије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Академац</w:t>
            </w:r>
            <w:proofErr w:type="spellEnd"/>
          </w:p>
        </w:tc>
        <w:tc>
          <w:tcPr>
            <w:tcW w:w="1838" w:type="dxa"/>
          </w:tcPr>
          <w:p w14:paraId="1AE4DF32" w14:textId="73DC240A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Сремски Карловци</w:t>
            </w:r>
          </w:p>
        </w:tc>
        <w:tc>
          <w:tcPr>
            <w:tcW w:w="2228" w:type="dxa"/>
          </w:tcPr>
          <w:p w14:paraId="595347D2" w14:textId="598C48AB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Научна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конференција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међународним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учешћем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Од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медијске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писмености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помирења</w:t>
            </w:r>
            <w:proofErr w:type="spellEnd"/>
          </w:p>
        </w:tc>
        <w:tc>
          <w:tcPr>
            <w:tcW w:w="1603" w:type="dxa"/>
          </w:tcPr>
          <w:p w14:paraId="6AF72824" w14:textId="07A568D9" w:rsidR="00BF0240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3EDFECA" w14:textId="77777777" w:rsidTr="00D36A82">
        <w:trPr>
          <w:trHeight w:val="291"/>
        </w:trPr>
        <w:tc>
          <w:tcPr>
            <w:tcW w:w="808" w:type="dxa"/>
          </w:tcPr>
          <w:p w14:paraId="2A5DB176" w14:textId="62365582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2699" w:type="dxa"/>
          </w:tcPr>
          <w:p w14:paraId="676DB4E3" w14:textId="53CE0B24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Хрватско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новинара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Кро-Њуз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838" w:type="dxa"/>
          </w:tcPr>
          <w:p w14:paraId="76C14B11" w14:textId="4025174D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228" w:type="dxa"/>
          </w:tcPr>
          <w:p w14:paraId="7069CCE0" w14:textId="498C10DA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Интеркултуралност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(x)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трема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медијски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садржај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хрватском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језику</w:t>
            </w:r>
            <w:proofErr w:type="spellEnd"/>
          </w:p>
        </w:tc>
        <w:tc>
          <w:tcPr>
            <w:tcW w:w="1603" w:type="dxa"/>
          </w:tcPr>
          <w:p w14:paraId="25E59767" w14:textId="53184C33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</w:tr>
      <w:tr w:rsidR="005A6D2C" w:rsidRPr="00462132" w14:paraId="3B4494DE" w14:textId="77777777" w:rsidTr="00D36A82">
        <w:trPr>
          <w:trHeight w:val="291"/>
        </w:trPr>
        <w:tc>
          <w:tcPr>
            <w:tcW w:w="808" w:type="dxa"/>
          </w:tcPr>
          <w:p w14:paraId="61F09DE1" w14:textId="02D9AC9F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2699" w:type="dxa"/>
          </w:tcPr>
          <w:p w14:paraId="66E5B267" w14:textId="47F2494C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Иновациона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лабораторија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Пупин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бокс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838" w:type="dxa"/>
          </w:tcPr>
          <w:p w14:paraId="14FA0851" w14:textId="6FC93F11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228" w:type="dxa"/>
          </w:tcPr>
          <w:p w14:paraId="571DB84F" w14:textId="1F699A7A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Идеје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спајају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Предузетништво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све</w:t>
            </w:r>
            <w:proofErr w:type="spellEnd"/>
          </w:p>
        </w:tc>
        <w:tc>
          <w:tcPr>
            <w:tcW w:w="1603" w:type="dxa"/>
          </w:tcPr>
          <w:p w14:paraId="1A74C14B" w14:textId="77777777" w:rsidR="00274115" w:rsidRPr="00462132" w:rsidRDefault="00274115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3480F9" w14:textId="7AF05DDB" w:rsidR="003A294B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44</w:t>
            </w:r>
          </w:p>
        </w:tc>
      </w:tr>
      <w:tr w:rsidR="005A6D2C" w:rsidRPr="00462132" w14:paraId="2B13736F" w14:textId="77777777" w:rsidTr="00CF3F23">
        <w:trPr>
          <w:trHeight w:val="291"/>
        </w:trPr>
        <w:tc>
          <w:tcPr>
            <w:tcW w:w="808" w:type="dxa"/>
          </w:tcPr>
          <w:p w14:paraId="03A92D2E" w14:textId="15E2C7AB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2699" w:type="dxa"/>
          </w:tcPr>
          <w:p w14:paraId="0C3701C0" w14:textId="6EC748C5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4.</w:t>
            </w:r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Мини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Југославија</w:t>
            </w:r>
            <w:proofErr w:type="spellEnd"/>
          </w:p>
        </w:tc>
        <w:tc>
          <w:tcPr>
            <w:tcW w:w="1838" w:type="dxa"/>
          </w:tcPr>
          <w:p w14:paraId="354AD388" w14:textId="33BED8EF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228" w:type="dxa"/>
            <w:shd w:val="clear" w:color="auto" w:fill="auto"/>
          </w:tcPr>
          <w:p w14:paraId="12A1C567" w14:textId="1AEE904D" w:rsidR="00274115" w:rsidRPr="009F7102" w:rsidRDefault="009F710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Парк отворени</w:t>
            </w:r>
            <w:r w:rsidR="00CF3F23">
              <w:rPr>
                <w:rFonts w:ascii="Times New Roman" w:hAnsi="Times New Roman" w:cs="Times New Roman"/>
                <w:lang w:val="sr-Cyrl-RS"/>
              </w:rPr>
              <w:t>х врата – мултикултуралност и дијалог као кључ стабилне заједнице</w:t>
            </w:r>
          </w:p>
        </w:tc>
        <w:tc>
          <w:tcPr>
            <w:tcW w:w="1603" w:type="dxa"/>
          </w:tcPr>
          <w:p w14:paraId="631EAE59" w14:textId="3B9516FA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49533F8D" w14:textId="77777777" w:rsidTr="00D36A82">
        <w:trPr>
          <w:trHeight w:val="291"/>
        </w:trPr>
        <w:tc>
          <w:tcPr>
            <w:tcW w:w="808" w:type="dxa"/>
          </w:tcPr>
          <w:p w14:paraId="37A188C9" w14:textId="3B13D397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2699" w:type="dxa"/>
          </w:tcPr>
          <w:p w14:paraId="4B095DDC" w14:textId="12A4480A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У</w:t>
            </w:r>
            <w:r w:rsidRPr="00462132">
              <w:rPr>
                <w:rFonts w:ascii="Times New Roman" w:hAnsi="Times New Roman" w:cs="Times New Roman"/>
                <w:lang w:val="sr-Cyrl-RS"/>
              </w:rPr>
              <w:t>Г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Хрватски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М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ајур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Суботица</w:t>
            </w:r>
            <w:proofErr w:type="spellEnd"/>
          </w:p>
        </w:tc>
        <w:tc>
          <w:tcPr>
            <w:tcW w:w="1838" w:type="dxa"/>
          </w:tcPr>
          <w:p w14:paraId="4162AEC4" w14:textId="0B2BF53B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228" w:type="dxa"/>
          </w:tcPr>
          <w:p w14:paraId="01D779FC" w14:textId="14F09314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друштвене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мреже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промовисање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мира</w:t>
            </w:r>
            <w:proofErr w:type="spellEnd"/>
          </w:p>
        </w:tc>
        <w:tc>
          <w:tcPr>
            <w:tcW w:w="1603" w:type="dxa"/>
          </w:tcPr>
          <w:p w14:paraId="426F77C9" w14:textId="6C4720DB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51E91720" w14:textId="77777777" w:rsidTr="00D36A82">
        <w:trPr>
          <w:trHeight w:val="291"/>
        </w:trPr>
        <w:tc>
          <w:tcPr>
            <w:tcW w:w="808" w:type="dxa"/>
          </w:tcPr>
          <w:p w14:paraId="04958941" w14:textId="11F2B87A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2699" w:type="dxa"/>
          </w:tcPr>
          <w:p w14:paraId="77BF3C61" w14:textId="13CA6BE6" w:rsidR="00274115" w:rsidRPr="00462132" w:rsidRDefault="003A294B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Звуци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срца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Суботица</w:t>
            </w:r>
            <w:proofErr w:type="spellEnd"/>
          </w:p>
        </w:tc>
        <w:tc>
          <w:tcPr>
            <w:tcW w:w="1838" w:type="dxa"/>
          </w:tcPr>
          <w:p w14:paraId="7E7C5729" w14:textId="191FBE7E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Суботица</w:t>
            </w:r>
          </w:p>
        </w:tc>
        <w:tc>
          <w:tcPr>
            <w:tcW w:w="2228" w:type="dxa"/>
          </w:tcPr>
          <w:p w14:paraId="0328BEE7" w14:textId="704CC383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оснаживање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особа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инвалидитетом</w:t>
            </w:r>
            <w:proofErr w:type="spellEnd"/>
          </w:p>
        </w:tc>
        <w:tc>
          <w:tcPr>
            <w:tcW w:w="1603" w:type="dxa"/>
          </w:tcPr>
          <w:p w14:paraId="4D3052E6" w14:textId="5855D27D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CCA3F54" w14:textId="77777777" w:rsidTr="00462132">
        <w:trPr>
          <w:trHeight w:val="490"/>
        </w:trPr>
        <w:tc>
          <w:tcPr>
            <w:tcW w:w="808" w:type="dxa"/>
          </w:tcPr>
          <w:p w14:paraId="5359ABA5" w14:textId="69AA1F21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2699" w:type="dxa"/>
          </w:tcPr>
          <w:p w14:paraId="321ACC08" w14:textId="26E5C036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Филм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клуб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Прокупље</w:t>
            </w:r>
            <w:proofErr w:type="spellEnd"/>
          </w:p>
        </w:tc>
        <w:tc>
          <w:tcPr>
            <w:tcW w:w="1838" w:type="dxa"/>
          </w:tcPr>
          <w:p w14:paraId="491228BF" w14:textId="45E55035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Прокупље</w:t>
            </w:r>
          </w:p>
        </w:tc>
        <w:tc>
          <w:tcPr>
            <w:tcW w:w="2228" w:type="dxa"/>
          </w:tcPr>
          <w:p w14:paraId="58B1F90F" w14:textId="48DC0C2A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културе</w:t>
            </w:r>
            <w:proofErr w:type="spellEnd"/>
          </w:p>
        </w:tc>
        <w:tc>
          <w:tcPr>
            <w:tcW w:w="1603" w:type="dxa"/>
          </w:tcPr>
          <w:p w14:paraId="3EAC8DD7" w14:textId="54618139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5A6D2C" w:rsidRPr="00462132" w14:paraId="7797EF63" w14:textId="77777777" w:rsidTr="00D36A82">
        <w:trPr>
          <w:trHeight w:val="291"/>
        </w:trPr>
        <w:tc>
          <w:tcPr>
            <w:tcW w:w="808" w:type="dxa"/>
          </w:tcPr>
          <w:p w14:paraId="2936F8A1" w14:textId="10B734E5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2699" w:type="dxa"/>
          </w:tcPr>
          <w:p w14:paraId="3CECF7F4" w14:textId="23DE6BF0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културу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информисање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заштиту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мањина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Развитие</w:t>
            </w:r>
          </w:p>
        </w:tc>
        <w:tc>
          <w:tcPr>
            <w:tcW w:w="1838" w:type="dxa"/>
          </w:tcPr>
          <w:p w14:paraId="1978FCDF" w14:textId="77777777" w:rsidR="00274115" w:rsidRPr="00462132" w:rsidRDefault="00274115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9CB8A2B" w14:textId="77777777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F11FB5" w14:textId="19E0A850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Босилеград</w:t>
            </w:r>
          </w:p>
        </w:tc>
        <w:tc>
          <w:tcPr>
            <w:tcW w:w="2228" w:type="dxa"/>
          </w:tcPr>
          <w:p w14:paraId="625A5B50" w14:textId="30D1CB2A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позориште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пријатељства</w:t>
            </w:r>
            <w:proofErr w:type="spellEnd"/>
          </w:p>
        </w:tc>
        <w:tc>
          <w:tcPr>
            <w:tcW w:w="1603" w:type="dxa"/>
          </w:tcPr>
          <w:p w14:paraId="3F6DEFDE" w14:textId="7300DCEF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</w:tr>
      <w:tr w:rsidR="005A6D2C" w:rsidRPr="00462132" w14:paraId="3EB4B67F" w14:textId="77777777" w:rsidTr="00D36A82">
        <w:trPr>
          <w:trHeight w:val="291"/>
        </w:trPr>
        <w:tc>
          <w:tcPr>
            <w:tcW w:w="808" w:type="dxa"/>
          </w:tcPr>
          <w:p w14:paraId="392AE93B" w14:textId="1C62BB45" w:rsidR="00274115" w:rsidRPr="00462132" w:rsidRDefault="0066483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2699" w:type="dxa"/>
          </w:tcPr>
          <w:p w14:paraId="3E424B09" w14:textId="78910764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Хани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-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здраво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природно</w:t>
            </w:r>
            <w:proofErr w:type="spellEnd"/>
          </w:p>
        </w:tc>
        <w:tc>
          <w:tcPr>
            <w:tcW w:w="1838" w:type="dxa"/>
          </w:tcPr>
          <w:p w14:paraId="10456081" w14:textId="20DF8E63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Владичин Хан</w:t>
            </w:r>
          </w:p>
        </w:tc>
        <w:tc>
          <w:tcPr>
            <w:tcW w:w="2228" w:type="dxa"/>
          </w:tcPr>
          <w:p w14:paraId="5093EC3C" w14:textId="7D1746AD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Проблем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наш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важно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треба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знаш</w:t>
            </w:r>
            <w:proofErr w:type="spellEnd"/>
          </w:p>
        </w:tc>
        <w:tc>
          <w:tcPr>
            <w:tcW w:w="1603" w:type="dxa"/>
          </w:tcPr>
          <w:p w14:paraId="55DA9C8D" w14:textId="5FBC4ED0" w:rsidR="00274115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</w:tr>
      <w:tr w:rsidR="00D36A82" w:rsidRPr="00462132" w14:paraId="651AF7F4" w14:textId="77777777" w:rsidTr="00D36A82">
        <w:trPr>
          <w:trHeight w:val="291"/>
        </w:trPr>
        <w:tc>
          <w:tcPr>
            <w:tcW w:w="808" w:type="dxa"/>
          </w:tcPr>
          <w:p w14:paraId="33CC640B" w14:textId="1D027A97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2699" w:type="dxa"/>
          </w:tcPr>
          <w:p w14:paraId="4326C214" w14:textId="0583B4F4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Помоћ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кући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стара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лица</w:t>
            </w:r>
            <w:proofErr w:type="spellEnd"/>
          </w:p>
        </w:tc>
        <w:tc>
          <w:tcPr>
            <w:tcW w:w="1838" w:type="dxa"/>
          </w:tcPr>
          <w:p w14:paraId="40F04911" w14:textId="73437977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Владичин Хан</w:t>
            </w:r>
          </w:p>
        </w:tc>
        <w:tc>
          <w:tcPr>
            <w:tcW w:w="2228" w:type="dxa"/>
          </w:tcPr>
          <w:p w14:paraId="5D2FD5CF" w14:textId="63F66175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старима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особама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инвалидитетом</w:t>
            </w:r>
            <w:proofErr w:type="spellEnd"/>
          </w:p>
        </w:tc>
        <w:tc>
          <w:tcPr>
            <w:tcW w:w="1603" w:type="dxa"/>
          </w:tcPr>
          <w:p w14:paraId="0F2A4EBA" w14:textId="28C1B322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D36A82" w:rsidRPr="00462132" w14:paraId="1365AA3B" w14:textId="77777777" w:rsidTr="00D36A82">
        <w:trPr>
          <w:trHeight w:val="291"/>
        </w:trPr>
        <w:tc>
          <w:tcPr>
            <w:tcW w:w="808" w:type="dxa"/>
          </w:tcPr>
          <w:p w14:paraId="346C81C4" w14:textId="476222D8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2699" w:type="dxa"/>
          </w:tcPr>
          <w:p w14:paraId="41BB124C" w14:textId="2968E811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Центар за јавно заговарање демократије (</w:t>
            </w:r>
            <w:r w:rsidRPr="00462132">
              <w:rPr>
                <w:rFonts w:ascii="Times New Roman" w:hAnsi="Times New Roman" w:cs="Times New Roman"/>
                <w:lang w:val="en-US"/>
              </w:rPr>
              <w:t>ЦЕДЕМ</w:t>
            </w:r>
            <w:r w:rsidRPr="00462132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Pr="00462132">
              <w:rPr>
                <w:rFonts w:ascii="Times New Roman" w:hAnsi="Times New Roman" w:cs="Times New Roman"/>
                <w:lang w:val="en-US"/>
              </w:rPr>
              <w:t>- ВРАЊЕ</w:t>
            </w:r>
          </w:p>
        </w:tc>
        <w:tc>
          <w:tcPr>
            <w:tcW w:w="1838" w:type="dxa"/>
          </w:tcPr>
          <w:p w14:paraId="40B9BC22" w14:textId="1CBF334F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2228" w:type="dxa"/>
          </w:tcPr>
          <w:p w14:paraId="30734BFB" w14:textId="67EFA0D1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Јавност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достојанство-сигурност</w:t>
            </w:r>
            <w:proofErr w:type="spellEnd"/>
          </w:p>
        </w:tc>
        <w:tc>
          <w:tcPr>
            <w:tcW w:w="1603" w:type="dxa"/>
          </w:tcPr>
          <w:p w14:paraId="523697AD" w14:textId="41CFCF2A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D36A82" w:rsidRPr="00462132" w14:paraId="41A5CEBB" w14:textId="77777777" w:rsidTr="00D36A82">
        <w:trPr>
          <w:trHeight w:val="291"/>
        </w:trPr>
        <w:tc>
          <w:tcPr>
            <w:tcW w:w="808" w:type="dxa"/>
          </w:tcPr>
          <w:p w14:paraId="22B9BB78" w14:textId="369DFC75" w:rsidR="00D36A82" w:rsidRPr="00462132" w:rsidRDefault="00D36A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2699" w:type="dxa"/>
          </w:tcPr>
          <w:p w14:paraId="4A59A7E3" w14:textId="7319A65C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активизам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Врање</w:t>
            </w:r>
            <w:proofErr w:type="spellEnd"/>
          </w:p>
        </w:tc>
        <w:tc>
          <w:tcPr>
            <w:tcW w:w="1838" w:type="dxa"/>
          </w:tcPr>
          <w:p w14:paraId="6C8A7944" w14:textId="00FB400F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2228" w:type="dxa"/>
          </w:tcPr>
          <w:p w14:paraId="175B22B0" w14:textId="0C132E56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Приче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спајају</w:t>
            </w:r>
            <w:proofErr w:type="spellEnd"/>
          </w:p>
        </w:tc>
        <w:tc>
          <w:tcPr>
            <w:tcW w:w="1603" w:type="dxa"/>
          </w:tcPr>
          <w:p w14:paraId="1E4E6C84" w14:textId="354725D2" w:rsidR="00D36A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</w:tr>
      <w:tr w:rsidR="00243282" w:rsidRPr="00462132" w14:paraId="713915DD" w14:textId="77777777" w:rsidTr="00D36A82">
        <w:trPr>
          <w:trHeight w:val="291"/>
        </w:trPr>
        <w:tc>
          <w:tcPr>
            <w:tcW w:w="808" w:type="dxa"/>
          </w:tcPr>
          <w:p w14:paraId="711763CE" w14:textId="436149BB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2699" w:type="dxa"/>
          </w:tcPr>
          <w:p w14:paraId="295CC1BC" w14:textId="4306338E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Савез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особа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инвалидитетом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југа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Србије</w:t>
            </w:r>
          </w:p>
        </w:tc>
        <w:tc>
          <w:tcPr>
            <w:tcW w:w="1838" w:type="dxa"/>
          </w:tcPr>
          <w:p w14:paraId="6681125A" w14:textId="7F3F7D07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2228" w:type="dxa"/>
          </w:tcPr>
          <w:p w14:paraId="00A9E45C" w14:textId="2829856C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Наслеђе хероина и жена из прошлости у Врању и околини</w:t>
            </w:r>
          </w:p>
        </w:tc>
        <w:tc>
          <w:tcPr>
            <w:tcW w:w="1603" w:type="dxa"/>
          </w:tcPr>
          <w:p w14:paraId="10AA52D9" w14:textId="1144C584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</w:tr>
      <w:tr w:rsidR="00243282" w:rsidRPr="00462132" w14:paraId="7A146B58" w14:textId="77777777" w:rsidTr="00D36A82">
        <w:trPr>
          <w:trHeight w:val="291"/>
        </w:trPr>
        <w:tc>
          <w:tcPr>
            <w:tcW w:w="808" w:type="dxa"/>
          </w:tcPr>
          <w:p w14:paraId="29C7BA22" w14:textId="5EE381E5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68.</w:t>
            </w:r>
          </w:p>
        </w:tc>
        <w:tc>
          <w:tcPr>
            <w:tcW w:w="2699" w:type="dxa"/>
          </w:tcPr>
          <w:p w14:paraId="6E3C7F3E" w14:textId="291D4C3A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информисање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ТВ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sr-Cyrl-RS"/>
              </w:rPr>
              <w:t>И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нфо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плус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Врање</w:t>
            </w:r>
            <w:proofErr w:type="spellEnd"/>
          </w:p>
        </w:tc>
        <w:tc>
          <w:tcPr>
            <w:tcW w:w="1838" w:type="dxa"/>
          </w:tcPr>
          <w:p w14:paraId="21EA6603" w14:textId="685F5976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2228" w:type="dxa"/>
          </w:tcPr>
          <w:p w14:paraId="38583790" w14:textId="1707EDF8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Две традиције</w:t>
            </w:r>
            <w:r w:rsidRPr="00462132">
              <w:rPr>
                <w:rFonts w:ascii="Times New Roman" w:hAnsi="Times New Roman" w:cs="Times New Roman"/>
                <w:lang w:val="sr-Cyrl-RS"/>
              </w:rPr>
              <w:t xml:space="preserve"> -</w:t>
            </w:r>
            <w:r w:rsidRPr="00462132">
              <w:rPr>
                <w:rFonts w:ascii="Times New Roman" w:hAnsi="Times New Roman" w:cs="Times New Roman"/>
                <w:lang w:val="sr-Cyrl-RS"/>
              </w:rPr>
              <w:t>једна прича</w:t>
            </w:r>
          </w:p>
        </w:tc>
        <w:tc>
          <w:tcPr>
            <w:tcW w:w="1603" w:type="dxa"/>
          </w:tcPr>
          <w:p w14:paraId="2B586B2D" w14:textId="574C9919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973160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243282" w:rsidRPr="00462132" w14:paraId="15D152EE" w14:textId="77777777" w:rsidTr="00D36A82">
        <w:trPr>
          <w:trHeight w:val="291"/>
        </w:trPr>
        <w:tc>
          <w:tcPr>
            <w:tcW w:w="808" w:type="dxa"/>
          </w:tcPr>
          <w:p w14:paraId="013E0360" w14:textId="1385B3F0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69.</w:t>
            </w:r>
          </w:p>
        </w:tc>
        <w:tc>
          <w:tcPr>
            <w:tcW w:w="2699" w:type="dxa"/>
          </w:tcPr>
          <w:p w14:paraId="43142E7A" w14:textId="4F5BFD64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r w:rsidRPr="00462132">
              <w:rPr>
                <w:rFonts w:ascii="Times New Roman" w:hAnsi="Times New Roman" w:cs="Times New Roman"/>
                <w:lang w:val="sr-Cyrl-RS"/>
              </w:rPr>
              <w:t>ТЕОФИЛОС</w:t>
            </w:r>
          </w:p>
        </w:tc>
        <w:tc>
          <w:tcPr>
            <w:tcW w:w="1838" w:type="dxa"/>
          </w:tcPr>
          <w:p w14:paraId="7847C56D" w14:textId="7E37B298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Јагодина</w:t>
            </w:r>
          </w:p>
        </w:tc>
        <w:tc>
          <w:tcPr>
            <w:tcW w:w="2228" w:type="dxa"/>
          </w:tcPr>
          <w:p w14:paraId="746DDA5C" w14:textId="6120496D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Стоп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мржњи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време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разумевање</w:t>
            </w:r>
            <w:proofErr w:type="spellEnd"/>
          </w:p>
        </w:tc>
        <w:tc>
          <w:tcPr>
            <w:tcW w:w="1603" w:type="dxa"/>
          </w:tcPr>
          <w:p w14:paraId="355EEDB0" w14:textId="4CFBEBB5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243282" w:rsidRPr="00462132" w14:paraId="0AD09CDE" w14:textId="77777777" w:rsidTr="00D36A82">
        <w:trPr>
          <w:trHeight w:val="291"/>
        </w:trPr>
        <w:tc>
          <w:tcPr>
            <w:tcW w:w="808" w:type="dxa"/>
          </w:tcPr>
          <w:p w14:paraId="01900736" w14:textId="33B0CC24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2699" w:type="dxa"/>
          </w:tcPr>
          <w:p w14:paraId="0D716395" w14:textId="145B4501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Лесковачки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круг</w:t>
            </w:r>
            <w:proofErr w:type="spellEnd"/>
          </w:p>
        </w:tc>
        <w:tc>
          <w:tcPr>
            <w:tcW w:w="1838" w:type="dxa"/>
          </w:tcPr>
          <w:p w14:paraId="5206111D" w14:textId="05A443E5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Лесковац</w:t>
            </w:r>
          </w:p>
        </w:tc>
        <w:tc>
          <w:tcPr>
            <w:tcW w:w="2228" w:type="dxa"/>
          </w:tcPr>
          <w:p w14:paraId="4DCB5D8A" w14:textId="08878AB1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ромске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македонске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културе</w:t>
            </w:r>
            <w:proofErr w:type="spellEnd"/>
          </w:p>
        </w:tc>
        <w:tc>
          <w:tcPr>
            <w:tcW w:w="1603" w:type="dxa"/>
          </w:tcPr>
          <w:p w14:paraId="0DD04AC2" w14:textId="0777586A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243282" w:rsidRPr="00462132" w14:paraId="0ECF281D" w14:textId="77777777" w:rsidTr="00D36A82">
        <w:trPr>
          <w:trHeight w:val="291"/>
        </w:trPr>
        <w:tc>
          <w:tcPr>
            <w:tcW w:w="808" w:type="dxa"/>
          </w:tcPr>
          <w:p w14:paraId="3DFA7AE3" w14:textId="5647FB3C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2699" w:type="dxa"/>
          </w:tcPr>
          <w:p w14:paraId="4D4928BC" w14:textId="508B6A16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Тур Пештер</w:t>
            </w:r>
          </w:p>
        </w:tc>
        <w:tc>
          <w:tcPr>
            <w:tcW w:w="1838" w:type="dxa"/>
          </w:tcPr>
          <w:p w14:paraId="0AAC9F13" w14:textId="7E0AE232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Тутин</w:t>
            </w:r>
          </w:p>
        </w:tc>
        <w:tc>
          <w:tcPr>
            <w:tcW w:w="2228" w:type="dxa"/>
          </w:tcPr>
          <w:p w14:paraId="1B5F4929" w14:textId="7F3274FF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 xml:space="preserve">Под </w:t>
            </w:r>
            <w:r w:rsidR="009C0A16" w:rsidRPr="00462132">
              <w:rPr>
                <w:rFonts w:ascii="Times New Roman" w:hAnsi="Times New Roman" w:cs="Times New Roman"/>
                <w:lang w:val="sr-Cyrl-RS"/>
              </w:rPr>
              <w:t>П</w:t>
            </w:r>
            <w:r w:rsidRPr="00462132">
              <w:rPr>
                <w:rFonts w:ascii="Times New Roman" w:hAnsi="Times New Roman" w:cs="Times New Roman"/>
                <w:lang w:val="sr-Cyrl-RS"/>
              </w:rPr>
              <w:t>ештерским дрветом</w:t>
            </w:r>
            <w:r w:rsidR="009C0A16" w:rsidRPr="00462132">
              <w:rPr>
                <w:rFonts w:ascii="Times New Roman" w:hAnsi="Times New Roman" w:cs="Times New Roman"/>
                <w:lang w:val="sr-Cyrl-RS"/>
              </w:rPr>
              <w:t xml:space="preserve"> – еко -културни дијалог и повезивање заједнице кроз природу и традицију</w:t>
            </w:r>
          </w:p>
        </w:tc>
        <w:tc>
          <w:tcPr>
            <w:tcW w:w="1603" w:type="dxa"/>
          </w:tcPr>
          <w:p w14:paraId="318678A5" w14:textId="029483FD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243282" w:rsidRPr="00462132" w14:paraId="04FC280E" w14:textId="77777777" w:rsidTr="00D36A82">
        <w:trPr>
          <w:trHeight w:val="291"/>
        </w:trPr>
        <w:tc>
          <w:tcPr>
            <w:tcW w:w="808" w:type="dxa"/>
          </w:tcPr>
          <w:p w14:paraId="320E9369" w14:textId="54B6151E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2699" w:type="dxa"/>
          </w:tcPr>
          <w:p w14:paraId="7439EE85" w14:textId="52AF6979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грађанског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Проте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838" w:type="dxa"/>
          </w:tcPr>
          <w:p w14:paraId="6D805A2D" w14:textId="4F28D34E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701065E8" w14:textId="27660DC9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Нације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припадности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Различитости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нас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спајају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1603" w:type="dxa"/>
          </w:tcPr>
          <w:p w14:paraId="40227556" w14:textId="6ED8FA29" w:rsidR="00243282" w:rsidRPr="00462132" w:rsidRDefault="00D16F8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243282" w:rsidRPr="00462132" w14:paraId="04461E83" w14:textId="77777777" w:rsidTr="00D36A82">
        <w:trPr>
          <w:trHeight w:val="291"/>
        </w:trPr>
        <w:tc>
          <w:tcPr>
            <w:tcW w:w="808" w:type="dxa"/>
          </w:tcPr>
          <w:p w14:paraId="6D2D11AB" w14:textId="44E99E79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73.</w:t>
            </w:r>
          </w:p>
        </w:tc>
        <w:tc>
          <w:tcPr>
            <w:tcW w:w="2699" w:type="dxa"/>
          </w:tcPr>
          <w:p w14:paraId="750BC7A0" w14:textId="7AD5DF5B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 xml:space="preserve">Мрежа за активизам, лидерство, едукацију, јавно заговарање и промоцију јавног здравља - </w:t>
            </w:r>
            <w:r w:rsidRPr="00462132">
              <w:rPr>
                <w:rFonts w:ascii="Times New Roman" w:hAnsi="Times New Roman" w:cs="Times New Roman"/>
                <w:lang w:val="en-US"/>
              </w:rPr>
              <w:t>АЛЕ</w:t>
            </w:r>
            <w:r w:rsidRPr="00462132">
              <w:rPr>
                <w:rFonts w:ascii="Times New Roman" w:hAnsi="Times New Roman" w:cs="Times New Roman"/>
                <w:lang w:val="sr-Cyrl-RS"/>
              </w:rPr>
              <w:t>П</w:t>
            </w:r>
            <w:r w:rsidRPr="00462132">
              <w:rPr>
                <w:rFonts w:ascii="Times New Roman" w:hAnsi="Times New Roman" w:cs="Times New Roman"/>
                <w:lang w:val="en-US"/>
              </w:rPr>
              <w:t>Х</w:t>
            </w:r>
          </w:p>
        </w:tc>
        <w:tc>
          <w:tcPr>
            <w:tcW w:w="1838" w:type="dxa"/>
          </w:tcPr>
          <w:p w14:paraId="5FF644BA" w14:textId="26F2890F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05B77A4D" w14:textId="78CFB9FE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Једнаки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различитости</w:t>
            </w:r>
            <w:proofErr w:type="spellEnd"/>
          </w:p>
        </w:tc>
        <w:tc>
          <w:tcPr>
            <w:tcW w:w="1603" w:type="dxa"/>
          </w:tcPr>
          <w:p w14:paraId="6ADB9092" w14:textId="2117C391" w:rsidR="00243282" w:rsidRPr="00462132" w:rsidRDefault="009C0A1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</w:tr>
      <w:tr w:rsidR="00243282" w:rsidRPr="00462132" w14:paraId="69A202E2" w14:textId="77777777" w:rsidTr="00D36A82">
        <w:trPr>
          <w:trHeight w:val="291"/>
        </w:trPr>
        <w:tc>
          <w:tcPr>
            <w:tcW w:w="808" w:type="dxa"/>
          </w:tcPr>
          <w:p w14:paraId="2EC60D19" w14:textId="7A7F1501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74.</w:t>
            </w:r>
          </w:p>
        </w:tc>
        <w:tc>
          <w:tcPr>
            <w:tcW w:w="2699" w:type="dxa"/>
          </w:tcPr>
          <w:p w14:paraId="7EF1360B" w14:textId="1D213844" w:rsidR="00243282" w:rsidRPr="00462132" w:rsidRDefault="00291826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Царитас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НИШ</w:t>
            </w:r>
          </w:p>
        </w:tc>
        <w:tc>
          <w:tcPr>
            <w:tcW w:w="1838" w:type="dxa"/>
          </w:tcPr>
          <w:p w14:paraId="06B34C85" w14:textId="46F6D913" w:rsidR="00243282" w:rsidRPr="00462132" w:rsidRDefault="0029182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278B3BFF" w14:textId="27D81B80" w:rsidR="00243282" w:rsidRPr="00462132" w:rsidRDefault="0029182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Инклузивни кораци: психо-социјална подршка, обуке и хуманитарна помоћ за угрожене групе у нишавском округу</w:t>
            </w:r>
          </w:p>
        </w:tc>
        <w:tc>
          <w:tcPr>
            <w:tcW w:w="1603" w:type="dxa"/>
          </w:tcPr>
          <w:p w14:paraId="23896986" w14:textId="06F27E9B" w:rsidR="00243282" w:rsidRPr="00462132" w:rsidRDefault="0029182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243282" w:rsidRPr="00462132" w14:paraId="50E25B3D" w14:textId="77777777" w:rsidTr="00D36A82">
        <w:trPr>
          <w:trHeight w:val="291"/>
        </w:trPr>
        <w:tc>
          <w:tcPr>
            <w:tcW w:w="808" w:type="dxa"/>
          </w:tcPr>
          <w:p w14:paraId="21DBA0FA" w14:textId="67F02C53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75.</w:t>
            </w:r>
          </w:p>
        </w:tc>
        <w:tc>
          <w:tcPr>
            <w:tcW w:w="2699" w:type="dxa"/>
          </w:tcPr>
          <w:p w14:paraId="01BB6559" w14:textId="79F01D8D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УГ ФРОС</w:t>
            </w:r>
          </w:p>
        </w:tc>
        <w:tc>
          <w:tcPr>
            <w:tcW w:w="1838" w:type="dxa"/>
          </w:tcPr>
          <w:p w14:paraId="0D2BC899" w14:textId="48654B74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63BB5113" w14:textId="2118EEEC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Роми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Нишу</w:t>
            </w:r>
          </w:p>
        </w:tc>
        <w:tc>
          <w:tcPr>
            <w:tcW w:w="1603" w:type="dxa"/>
          </w:tcPr>
          <w:p w14:paraId="24223F47" w14:textId="0BAA98AC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243282" w:rsidRPr="00462132" w14:paraId="6F04D158" w14:textId="77777777" w:rsidTr="00D36A82">
        <w:trPr>
          <w:trHeight w:val="291"/>
        </w:trPr>
        <w:tc>
          <w:tcPr>
            <w:tcW w:w="808" w:type="dxa"/>
          </w:tcPr>
          <w:p w14:paraId="1381E93D" w14:textId="1922E31F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76.</w:t>
            </w:r>
          </w:p>
        </w:tc>
        <w:tc>
          <w:tcPr>
            <w:tcW w:w="2699" w:type="dxa"/>
          </w:tcPr>
          <w:p w14:paraId="79DD75AA" w14:textId="0802BC45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Ромско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студентско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</w:p>
        </w:tc>
        <w:tc>
          <w:tcPr>
            <w:tcW w:w="1838" w:type="dxa"/>
          </w:tcPr>
          <w:p w14:paraId="3FF7F6EA" w14:textId="0942D793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26C84819" w14:textId="6F05A3DF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Активни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корак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заједничким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променама</w:t>
            </w:r>
            <w:proofErr w:type="spellEnd"/>
          </w:p>
        </w:tc>
        <w:tc>
          <w:tcPr>
            <w:tcW w:w="1603" w:type="dxa"/>
          </w:tcPr>
          <w:p w14:paraId="6C82BFCB" w14:textId="466C8B70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243282" w:rsidRPr="00462132" w14:paraId="32A21092" w14:textId="77777777" w:rsidTr="00D36A82">
        <w:trPr>
          <w:trHeight w:val="291"/>
        </w:trPr>
        <w:tc>
          <w:tcPr>
            <w:tcW w:w="808" w:type="dxa"/>
          </w:tcPr>
          <w:p w14:paraId="44A94CD3" w14:textId="444E3F36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77.</w:t>
            </w:r>
          </w:p>
        </w:tc>
        <w:tc>
          <w:tcPr>
            <w:tcW w:w="2699" w:type="dxa"/>
          </w:tcPr>
          <w:p w14:paraId="2DF50E33" w14:textId="015616DD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Банка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хране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Ниш</w:t>
            </w:r>
            <w:proofErr w:type="spellEnd"/>
          </w:p>
        </w:tc>
        <w:tc>
          <w:tcPr>
            <w:tcW w:w="1838" w:type="dxa"/>
          </w:tcPr>
          <w:p w14:paraId="2D2E824F" w14:textId="0A8E994F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2228" w:type="dxa"/>
          </w:tcPr>
          <w:p w14:paraId="6C49EAFC" w14:textId="29FF3209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color w:val="EE0000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Храна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достојанство</w:t>
            </w:r>
            <w:proofErr w:type="spellEnd"/>
          </w:p>
        </w:tc>
        <w:tc>
          <w:tcPr>
            <w:tcW w:w="1603" w:type="dxa"/>
          </w:tcPr>
          <w:p w14:paraId="6AC8C107" w14:textId="52AF0D20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highlight w:val="green"/>
                <w:lang w:val="sr-Cyrl-RS"/>
              </w:rPr>
            </w:pPr>
            <w:r w:rsidRPr="00C17E3D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243282" w:rsidRPr="00462132" w14:paraId="49FC015E" w14:textId="77777777" w:rsidTr="00D36A82">
        <w:trPr>
          <w:trHeight w:val="291"/>
        </w:trPr>
        <w:tc>
          <w:tcPr>
            <w:tcW w:w="808" w:type="dxa"/>
          </w:tcPr>
          <w:p w14:paraId="6F84C648" w14:textId="37A41E5F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78.</w:t>
            </w:r>
          </w:p>
        </w:tc>
        <w:tc>
          <w:tcPr>
            <w:tcW w:w="2699" w:type="dxa"/>
          </w:tcPr>
          <w:p w14:paraId="53B7B702" w14:textId="3367FED9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Рома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Прокупље</w:t>
            </w:r>
            <w:proofErr w:type="spellEnd"/>
          </w:p>
        </w:tc>
        <w:tc>
          <w:tcPr>
            <w:tcW w:w="1838" w:type="dxa"/>
          </w:tcPr>
          <w:p w14:paraId="49F4B57F" w14:textId="5A803AA4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Прокупље</w:t>
            </w:r>
            <w:proofErr w:type="spellEnd"/>
          </w:p>
        </w:tc>
        <w:tc>
          <w:tcPr>
            <w:tcW w:w="2228" w:type="dxa"/>
          </w:tcPr>
          <w:p w14:paraId="4BE3A6F2" w14:textId="6D2A4CD2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Омладинска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акција</w:t>
            </w:r>
            <w:proofErr w:type="spellEnd"/>
          </w:p>
        </w:tc>
        <w:tc>
          <w:tcPr>
            <w:tcW w:w="1603" w:type="dxa"/>
          </w:tcPr>
          <w:p w14:paraId="77887BA3" w14:textId="38C7D32E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</w:tr>
      <w:tr w:rsidR="00243282" w:rsidRPr="00462132" w14:paraId="660B74A3" w14:textId="77777777" w:rsidTr="00D36A82">
        <w:trPr>
          <w:trHeight w:val="291"/>
        </w:trPr>
        <w:tc>
          <w:tcPr>
            <w:tcW w:w="808" w:type="dxa"/>
          </w:tcPr>
          <w:p w14:paraId="6F42A4AA" w14:textId="6F484B77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79.</w:t>
            </w:r>
          </w:p>
        </w:tc>
        <w:tc>
          <w:tcPr>
            <w:tcW w:w="2699" w:type="dxa"/>
          </w:tcPr>
          <w:p w14:paraId="6AB40F28" w14:textId="7829617C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У</w:t>
            </w:r>
            <w:r w:rsidRPr="00462132">
              <w:rPr>
                <w:rFonts w:ascii="Times New Roman" w:hAnsi="Times New Roman" w:cs="Times New Roman"/>
                <w:lang w:val="sr-Cyrl-RS"/>
              </w:rPr>
              <w:t>Г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оболелих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мишићних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неуромишићних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болести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Топличк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>ог</w:t>
            </w:r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округа</w:t>
            </w:r>
            <w:proofErr w:type="spellEnd"/>
          </w:p>
        </w:tc>
        <w:tc>
          <w:tcPr>
            <w:tcW w:w="1838" w:type="dxa"/>
          </w:tcPr>
          <w:p w14:paraId="48AD30B0" w14:textId="77777777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B6660C" w14:textId="1E374674" w:rsidR="001E65B4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Прокупље</w:t>
            </w:r>
          </w:p>
        </w:tc>
        <w:tc>
          <w:tcPr>
            <w:tcW w:w="2228" w:type="dxa"/>
          </w:tcPr>
          <w:p w14:paraId="4734DA6E" w14:textId="77777777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759F25" w14:textId="5E25D698" w:rsidR="001E65B4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Место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све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инклузувно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солидарно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снажно</w:t>
            </w:r>
            <w:proofErr w:type="spellEnd"/>
          </w:p>
        </w:tc>
        <w:tc>
          <w:tcPr>
            <w:tcW w:w="1603" w:type="dxa"/>
          </w:tcPr>
          <w:p w14:paraId="43671E8A" w14:textId="290B5AAE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C17E3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243282" w:rsidRPr="00462132" w14:paraId="37D21968" w14:textId="77777777" w:rsidTr="00D36A82">
        <w:trPr>
          <w:trHeight w:val="291"/>
        </w:trPr>
        <w:tc>
          <w:tcPr>
            <w:tcW w:w="808" w:type="dxa"/>
          </w:tcPr>
          <w:p w14:paraId="5E355E33" w14:textId="60E9CFAB" w:rsidR="00243282" w:rsidRPr="00462132" w:rsidRDefault="0024328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80.</w:t>
            </w:r>
          </w:p>
        </w:tc>
        <w:tc>
          <w:tcPr>
            <w:tcW w:w="2699" w:type="dxa"/>
          </w:tcPr>
          <w:p w14:paraId="406BA63D" w14:textId="4721C0EA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Инклузија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данас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Прокупље</w:t>
            </w:r>
            <w:proofErr w:type="spellEnd"/>
          </w:p>
        </w:tc>
        <w:tc>
          <w:tcPr>
            <w:tcW w:w="1838" w:type="dxa"/>
          </w:tcPr>
          <w:p w14:paraId="7CD55895" w14:textId="1BCDA14D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Прокупље</w:t>
            </w:r>
            <w:proofErr w:type="spellEnd"/>
          </w:p>
        </w:tc>
        <w:tc>
          <w:tcPr>
            <w:tcW w:w="2228" w:type="dxa"/>
          </w:tcPr>
          <w:p w14:paraId="1FB457F3" w14:textId="5348C5F1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Промоција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интеркултуралности</w:t>
            </w:r>
            <w:proofErr w:type="spellEnd"/>
          </w:p>
        </w:tc>
        <w:tc>
          <w:tcPr>
            <w:tcW w:w="1603" w:type="dxa"/>
          </w:tcPr>
          <w:p w14:paraId="649EB6A7" w14:textId="3AB1C5D7" w:rsidR="00243282" w:rsidRPr="00462132" w:rsidRDefault="001E65B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-4391"/>
        <w:tblW w:w="8926" w:type="dxa"/>
        <w:tblLook w:val="04A0" w:firstRow="1" w:lastRow="0" w:firstColumn="1" w:lastColumn="0" w:noHBand="0" w:noVBand="1"/>
      </w:tblPr>
      <w:tblGrid>
        <w:gridCol w:w="689"/>
        <w:gridCol w:w="2567"/>
        <w:gridCol w:w="1887"/>
        <w:gridCol w:w="2364"/>
        <w:gridCol w:w="1419"/>
      </w:tblGrid>
      <w:tr w:rsidR="00ED702E" w:rsidRPr="00462132" w14:paraId="781627DE" w14:textId="77777777" w:rsidTr="00ED702E">
        <w:tc>
          <w:tcPr>
            <w:tcW w:w="689" w:type="dxa"/>
          </w:tcPr>
          <w:p w14:paraId="0F10D2A0" w14:textId="4BA9322E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81.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ED57" w14:textId="02F78630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Наша Сурдулица</w:t>
            </w:r>
            <w:r w:rsidR="00C530C3"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 xml:space="preserve"> за све</w:t>
            </w:r>
          </w:p>
        </w:tc>
        <w:tc>
          <w:tcPr>
            <w:tcW w:w="1887" w:type="dxa"/>
          </w:tcPr>
          <w:p w14:paraId="54D9D255" w14:textId="62732BDF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Сурдулица</w:t>
            </w:r>
          </w:p>
        </w:tc>
        <w:tc>
          <w:tcPr>
            <w:tcW w:w="2364" w:type="dxa"/>
          </w:tcPr>
          <w:p w14:paraId="4366FBC4" w14:textId="523F436D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Хуманитарна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помоћ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хигијенски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пакети</w:t>
            </w:r>
            <w:proofErr w:type="spellEnd"/>
            <w:r w:rsidRPr="00462132">
              <w:rPr>
                <w:rFonts w:ascii="Times New Roman" w:hAnsi="Times New Roman" w:cs="Times New Roman"/>
                <w:lang w:val="sr-Cyrl-RS"/>
              </w:rPr>
              <w:t xml:space="preserve"> за угрожене категорије становништва општине Сурдулица</w:t>
            </w:r>
          </w:p>
        </w:tc>
        <w:tc>
          <w:tcPr>
            <w:tcW w:w="1419" w:type="dxa"/>
          </w:tcPr>
          <w:p w14:paraId="60D575D4" w14:textId="682B4205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</w:tr>
      <w:tr w:rsidR="00ED702E" w:rsidRPr="00462132" w14:paraId="68F23C87" w14:textId="77777777" w:rsidTr="00ED702E">
        <w:tc>
          <w:tcPr>
            <w:tcW w:w="689" w:type="dxa"/>
          </w:tcPr>
          <w:p w14:paraId="05047866" w14:textId="0AB84254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8134" w14:textId="5BF7C666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СУБНОР</w:t>
            </w:r>
          </w:p>
        </w:tc>
        <w:tc>
          <w:tcPr>
            <w:tcW w:w="1887" w:type="dxa"/>
          </w:tcPr>
          <w:p w14:paraId="5DE85871" w14:textId="3B263D65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Сурдулица</w:t>
            </w:r>
          </w:p>
        </w:tc>
        <w:tc>
          <w:tcPr>
            <w:tcW w:w="2364" w:type="dxa"/>
          </w:tcPr>
          <w:p w14:paraId="3595DBDD" w14:textId="0E794D8B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Веб блог за превенцију екстремизма и промоцију мира-међукултурни дијалог и друштвену коџезију</w:t>
            </w:r>
          </w:p>
        </w:tc>
        <w:tc>
          <w:tcPr>
            <w:tcW w:w="1419" w:type="dxa"/>
          </w:tcPr>
          <w:p w14:paraId="51208DF1" w14:textId="5EA08C6F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69E09B08" w14:textId="77777777" w:rsidTr="00ED702E">
        <w:tc>
          <w:tcPr>
            <w:tcW w:w="689" w:type="dxa"/>
          </w:tcPr>
          <w:p w14:paraId="3008E90D" w14:textId="06D8013B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61AD" w14:textId="4B830D4C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Центар за информисање и развој Сурдулица ЦИРС</w:t>
            </w:r>
          </w:p>
        </w:tc>
        <w:tc>
          <w:tcPr>
            <w:tcW w:w="1887" w:type="dxa"/>
          </w:tcPr>
          <w:p w14:paraId="416D0E67" w14:textId="72104065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Сурдулица</w:t>
            </w:r>
          </w:p>
        </w:tc>
        <w:tc>
          <w:tcPr>
            <w:tcW w:w="2364" w:type="dxa"/>
          </w:tcPr>
          <w:p w14:paraId="0FCE561E" w14:textId="426F608A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Колико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познајемо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дечији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мултикултурни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квиз</w:t>
            </w:r>
            <w:proofErr w:type="spellEnd"/>
          </w:p>
        </w:tc>
        <w:tc>
          <w:tcPr>
            <w:tcW w:w="1419" w:type="dxa"/>
          </w:tcPr>
          <w:p w14:paraId="79CA886C" w14:textId="748362AB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47471C81" w14:textId="77777777" w:rsidTr="00ED702E">
        <w:tc>
          <w:tcPr>
            <w:tcW w:w="689" w:type="dxa"/>
          </w:tcPr>
          <w:p w14:paraId="68A86F39" w14:textId="316D58BF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DE70" w14:textId="005A8043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Клуб малог фудбала </w:t>
            </w:r>
            <w:r w:rsidR="00C530C3"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„</w:t>
            </w: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Зуфо</w:t>
            </w:r>
            <w:r w:rsidR="00C530C3"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887" w:type="dxa"/>
          </w:tcPr>
          <w:p w14:paraId="7BC52468" w14:textId="65674CE1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2364" w:type="dxa"/>
          </w:tcPr>
          <w:p w14:paraId="5512B30D" w14:textId="1F31CCE3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Афирмисање млађих категорија у клубу</w:t>
            </w:r>
          </w:p>
        </w:tc>
        <w:tc>
          <w:tcPr>
            <w:tcW w:w="1419" w:type="dxa"/>
          </w:tcPr>
          <w:p w14:paraId="496BCA92" w14:textId="548DE4B9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4EB8E985" w14:textId="77777777" w:rsidTr="00ED702E">
        <w:tc>
          <w:tcPr>
            <w:tcW w:w="689" w:type="dxa"/>
          </w:tcPr>
          <w:p w14:paraId="0E1D560F" w14:textId="0B832D0C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4515" w14:textId="49DD06EC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Ромски сан - Бујановац</w:t>
            </w:r>
          </w:p>
        </w:tc>
        <w:tc>
          <w:tcPr>
            <w:tcW w:w="1887" w:type="dxa"/>
          </w:tcPr>
          <w:p w14:paraId="121602FC" w14:textId="28EFD4BB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2364" w:type="dxa"/>
          </w:tcPr>
          <w:p w14:paraId="717D348B" w14:textId="3F4B27B9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Подршка за помирење</w:t>
            </w:r>
            <w:r w:rsidR="00CF3F23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419" w:type="dxa"/>
          </w:tcPr>
          <w:p w14:paraId="6B559EC5" w14:textId="6AD7F178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5F0C2684" w14:textId="77777777" w:rsidTr="00ED702E">
        <w:tc>
          <w:tcPr>
            <w:tcW w:w="689" w:type="dxa"/>
          </w:tcPr>
          <w:p w14:paraId="26E37A32" w14:textId="56208C0E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92B2" w14:textId="2A0629E5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 xml:space="preserve">УГ  БУ ПРЕСС </w:t>
            </w:r>
            <w:r w:rsidR="00F97808"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Бујановац</w:t>
            </w:r>
          </w:p>
        </w:tc>
        <w:tc>
          <w:tcPr>
            <w:tcW w:w="1887" w:type="dxa"/>
          </w:tcPr>
          <w:p w14:paraId="72AFC241" w14:textId="09F989F7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Бујановац</w:t>
            </w:r>
          </w:p>
        </w:tc>
        <w:tc>
          <w:tcPr>
            <w:tcW w:w="2364" w:type="dxa"/>
          </w:tcPr>
          <w:p w14:paraId="5BBC20BC" w14:textId="6454DF78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Култура у рукама деце: учимо кроз обичаје и традиције</w:t>
            </w:r>
          </w:p>
        </w:tc>
        <w:tc>
          <w:tcPr>
            <w:tcW w:w="1419" w:type="dxa"/>
          </w:tcPr>
          <w:p w14:paraId="5B40C681" w14:textId="1E60F4CD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ED702E" w:rsidRPr="00462132" w14:paraId="207C29CD" w14:textId="77777777" w:rsidTr="00ED702E">
        <w:tc>
          <w:tcPr>
            <w:tcW w:w="689" w:type="dxa"/>
          </w:tcPr>
          <w:p w14:paraId="702E861E" w14:textId="38DFA6B1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29E1" w14:textId="4B1BBAD0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Oрганизација за развој и демократију Бујановац</w:t>
            </w:r>
          </w:p>
        </w:tc>
        <w:tc>
          <w:tcPr>
            <w:tcW w:w="1887" w:type="dxa"/>
          </w:tcPr>
          <w:p w14:paraId="703F75AD" w14:textId="357C58B8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2364" w:type="dxa"/>
          </w:tcPr>
          <w:p w14:paraId="4D925EFD" w14:textId="3ACA4397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сарадње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квиз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разумевање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различитости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општини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Бујановац</w:t>
            </w:r>
            <w:proofErr w:type="spellEnd"/>
          </w:p>
        </w:tc>
        <w:tc>
          <w:tcPr>
            <w:tcW w:w="1419" w:type="dxa"/>
          </w:tcPr>
          <w:p w14:paraId="0352F48B" w14:textId="4C0DC911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ED702E" w:rsidRPr="00462132" w14:paraId="0193255E" w14:textId="77777777" w:rsidTr="00ED702E">
        <w:tc>
          <w:tcPr>
            <w:tcW w:w="689" w:type="dxa"/>
          </w:tcPr>
          <w:p w14:paraId="565C64E1" w14:textId="33A009E8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008D" w14:textId="7252D067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Ромкињ</w:t>
            </w:r>
            <w:r w:rsidR="00C530C3"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а</w:t>
            </w: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Бијановац</w:t>
            </w:r>
          </w:p>
        </w:tc>
        <w:tc>
          <w:tcPr>
            <w:tcW w:w="1887" w:type="dxa"/>
          </w:tcPr>
          <w:p w14:paraId="08FD01E2" w14:textId="183E9284" w:rsidR="00F97808" w:rsidRPr="00462132" w:rsidRDefault="00C530C3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2364" w:type="dxa"/>
          </w:tcPr>
          <w:p w14:paraId="6D3DFAB7" w14:textId="525942F4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инкубатор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Бујановац</w:t>
            </w:r>
            <w:proofErr w:type="spellEnd"/>
          </w:p>
        </w:tc>
        <w:tc>
          <w:tcPr>
            <w:tcW w:w="1419" w:type="dxa"/>
          </w:tcPr>
          <w:p w14:paraId="7DC8207C" w14:textId="33081B26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CF3F23" w:rsidRPr="00462132" w14:paraId="687770AD" w14:textId="77777777" w:rsidTr="000E7F16">
        <w:tc>
          <w:tcPr>
            <w:tcW w:w="689" w:type="dxa"/>
          </w:tcPr>
          <w:p w14:paraId="050D456B" w14:textId="2F9F78D4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CB2C" w14:textId="59064058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Центар за демократију и едукацију</w:t>
            </w:r>
            <w:r w:rsidR="001B751E" w:rsidRPr="00462132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-</w:t>
            </w:r>
            <w:r w:rsidRPr="00462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Долина</w:t>
            </w:r>
          </w:p>
        </w:tc>
        <w:tc>
          <w:tcPr>
            <w:tcW w:w="1887" w:type="dxa"/>
          </w:tcPr>
          <w:p w14:paraId="767B5040" w14:textId="783C5503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Бујановац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73C28C1A" w14:textId="11FD9D2E" w:rsidR="00F97808" w:rsidRPr="000E7F16" w:rsidRDefault="000E7F16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E7F16">
              <w:rPr>
                <w:rFonts w:ascii="Times New Roman" w:hAnsi="Times New Roman" w:cs="Times New Roman"/>
                <w:lang w:val="sr-Cyrl-RS"/>
              </w:rPr>
              <w:t>Толеранција кроз упознавање-Зближавање младих</w:t>
            </w:r>
          </w:p>
        </w:tc>
        <w:tc>
          <w:tcPr>
            <w:tcW w:w="1419" w:type="dxa"/>
          </w:tcPr>
          <w:p w14:paraId="0985AE2B" w14:textId="3D96508C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97808" w:rsidRPr="00462132" w14:paraId="10D46A2C" w14:textId="77777777" w:rsidTr="00ED702E">
        <w:trPr>
          <w:trHeight w:val="737"/>
        </w:trPr>
        <w:tc>
          <w:tcPr>
            <w:tcW w:w="689" w:type="dxa"/>
          </w:tcPr>
          <w:p w14:paraId="492A7A82" w14:textId="3C6F7EC8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90.</w:t>
            </w:r>
          </w:p>
        </w:tc>
        <w:tc>
          <w:tcPr>
            <w:tcW w:w="2567" w:type="dxa"/>
          </w:tcPr>
          <w:p w14:paraId="7DAAA903" w14:textId="6EEC1EA4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Буди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активан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16</w:t>
            </w:r>
          </w:p>
        </w:tc>
        <w:tc>
          <w:tcPr>
            <w:tcW w:w="1887" w:type="dxa"/>
          </w:tcPr>
          <w:p w14:paraId="1722C57D" w14:textId="0DBAD447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Прешево</w:t>
            </w:r>
          </w:p>
        </w:tc>
        <w:tc>
          <w:tcPr>
            <w:tcW w:w="2364" w:type="dxa"/>
          </w:tcPr>
          <w:p w14:paraId="2BFF0761" w14:textId="63677FC8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Прешевска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призма</w:t>
            </w:r>
            <w:proofErr w:type="spellEnd"/>
          </w:p>
        </w:tc>
        <w:tc>
          <w:tcPr>
            <w:tcW w:w="1419" w:type="dxa"/>
          </w:tcPr>
          <w:p w14:paraId="71CAEC34" w14:textId="5EA78AB6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6</w:t>
            </w:r>
            <w:r w:rsidR="00C17E3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F97808" w:rsidRPr="00462132" w14:paraId="6F32AAC3" w14:textId="77777777" w:rsidTr="00ED702E">
        <w:tc>
          <w:tcPr>
            <w:tcW w:w="689" w:type="dxa"/>
          </w:tcPr>
          <w:p w14:paraId="3FF9E763" w14:textId="573C3B5F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91.</w:t>
            </w:r>
          </w:p>
        </w:tc>
        <w:tc>
          <w:tcPr>
            <w:tcW w:w="2567" w:type="dxa"/>
          </w:tcPr>
          <w:p w14:paraId="712E8CCA" w14:textId="44DB5151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стазе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младе</w:t>
            </w:r>
            <w:proofErr w:type="spellEnd"/>
          </w:p>
        </w:tc>
        <w:tc>
          <w:tcPr>
            <w:tcW w:w="1887" w:type="dxa"/>
          </w:tcPr>
          <w:p w14:paraId="21DC1AB2" w14:textId="37E573F4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4" w:type="dxa"/>
          </w:tcPr>
          <w:p w14:paraId="13F8D524" w14:textId="1017D161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стабилност</w:t>
            </w:r>
            <w:proofErr w:type="spellEnd"/>
          </w:p>
        </w:tc>
        <w:tc>
          <w:tcPr>
            <w:tcW w:w="1419" w:type="dxa"/>
          </w:tcPr>
          <w:p w14:paraId="4C157B94" w14:textId="2421D390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97808" w:rsidRPr="00462132" w14:paraId="27DD34FB" w14:textId="77777777" w:rsidTr="00ED702E">
        <w:tc>
          <w:tcPr>
            <w:tcW w:w="689" w:type="dxa"/>
          </w:tcPr>
          <w:p w14:paraId="05CDFE6B" w14:textId="33E72870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92.</w:t>
            </w:r>
          </w:p>
        </w:tc>
        <w:tc>
          <w:tcPr>
            <w:tcW w:w="2567" w:type="dxa"/>
          </w:tcPr>
          <w:p w14:paraId="4AA600D9" w14:textId="2DE23C16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Информоху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Прешево</w:t>
            </w:r>
            <w:proofErr w:type="spellEnd"/>
          </w:p>
        </w:tc>
        <w:tc>
          <w:tcPr>
            <w:tcW w:w="1887" w:type="dxa"/>
          </w:tcPr>
          <w:p w14:paraId="5D7B6497" w14:textId="789E2A82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Прешево</w:t>
            </w:r>
          </w:p>
        </w:tc>
        <w:tc>
          <w:tcPr>
            <w:tcW w:w="2364" w:type="dxa"/>
          </w:tcPr>
          <w:p w14:paraId="61CED3F0" w14:textId="3A1B5DB1" w:rsidR="00F97808" w:rsidRPr="00462132" w:rsidRDefault="001B751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стабилност</w:t>
            </w:r>
            <w:proofErr w:type="spellEnd"/>
          </w:p>
        </w:tc>
        <w:tc>
          <w:tcPr>
            <w:tcW w:w="1419" w:type="dxa"/>
          </w:tcPr>
          <w:p w14:paraId="56A58B48" w14:textId="0773FFB3" w:rsidR="00F97808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</w:tr>
      <w:tr w:rsidR="00F97808" w:rsidRPr="00462132" w14:paraId="0616186D" w14:textId="77777777" w:rsidTr="00ED702E">
        <w:trPr>
          <w:trHeight w:val="565"/>
        </w:trPr>
        <w:tc>
          <w:tcPr>
            <w:tcW w:w="689" w:type="dxa"/>
          </w:tcPr>
          <w:p w14:paraId="6C464345" w14:textId="0B2BC303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93.</w:t>
            </w:r>
          </w:p>
        </w:tc>
        <w:tc>
          <w:tcPr>
            <w:tcW w:w="2567" w:type="dxa"/>
          </w:tcPr>
          <w:p w14:paraId="5E8F8FD9" w14:textId="4750E2AF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Ен-Ниса</w:t>
            </w:r>
            <w:proofErr w:type="spellEnd"/>
          </w:p>
        </w:tc>
        <w:tc>
          <w:tcPr>
            <w:tcW w:w="1887" w:type="dxa"/>
          </w:tcPr>
          <w:p w14:paraId="448E5352" w14:textId="270DD9DC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231F4250" w14:textId="3FFFB785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Активни млади</w:t>
            </w:r>
          </w:p>
        </w:tc>
        <w:tc>
          <w:tcPr>
            <w:tcW w:w="1419" w:type="dxa"/>
          </w:tcPr>
          <w:p w14:paraId="013FC285" w14:textId="6EADAA67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97808" w:rsidRPr="00462132" w14:paraId="192F5D4A" w14:textId="77777777" w:rsidTr="00ED702E">
        <w:tc>
          <w:tcPr>
            <w:tcW w:w="689" w:type="dxa"/>
          </w:tcPr>
          <w:p w14:paraId="18B3B23E" w14:textId="28B41728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94.</w:t>
            </w:r>
          </w:p>
        </w:tc>
        <w:tc>
          <w:tcPr>
            <w:tcW w:w="2567" w:type="dxa"/>
          </w:tcPr>
          <w:p w14:paraId="40C9ACAE" w14:textId="3DB6C5DF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А1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</w:p>
        </w:tc>
        <w:tc>
          <w:tcPr>
            <w:tcW w:w="1887" w:type="dxa"/>
          </w:tcPr>
          <w:p w14:paraId="13F2539B" w14:textId="276600B7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527E166F" w14:textId="4A5CDAF6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Гласови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Санџака: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дијалог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видео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подкаст</w:t>
            </w:r>
            <w:proofErr w:type="spellEnd"/>
          </w:p>
        </w:tc>
        <w:tc>
          <w:tcPr>
            <w:tcW w:w="1419" w:type="dxa"/>
          </w:tcPr>
          <w:p w14:paraId="4A2F71D9" w14:textId="4FC13826" w:rsidR="00F97808" w:rsidRPr="00462132" w:rsidRDefault="00B81CB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</w:tr>
      <w:tr w:rsidR="00F97808" w:rsidRPr="00462132" w14:paraId="59BC2E63" w14:textId="77777777" w:rsidTr="00ED702E">
        <w:tc>
          <w:tcPr>
            <w:tcW w:w="689" w:type="dxa"/>
          </w:tcPr>
          <w:p w14:paraId="491A8FFD" w14:textId="26AB1A7C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95.</w:t>
            </w:r>
          </w:p>
        </w:tc>
        <w:tc>
          <w:tcPr>
            <w:tcW w:w="2567" w:type="dxa"/>
          </w:tcPr>
          <w:p w14:paraId="1B12A7EA" w14:textId="555CF762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Бошњачка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културна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заједница</w:t>
            </w:r>
            <w:proofErr w:type="spellEnd"/>
          </w:p>
        </w:tc>
        <w:tc>
          <w:tcPr>
            <w:tcW w:w="1887" w:type="dxa"/>
          </w:tcPr>
          <w:p w14:paraId="35C08F08" w14:textId="48525CBD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373BE346" w14:textId="6EB9F201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 xml:space="preserve">Форум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бошњачких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политичких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представника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2025.</w:t>
            </w:r>
          </w:p>
        </w:tc>
        <w:tc>
          <w:tcPr>
            <w:tcW w:w="1419" w:type="dxa"/>
          </w:tcPr>
          <w:p w14:paraId="0F8AC535" w14:textId="58253D40" w:rsidR="00F97808" w:rsidRPr="00090860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17E3D">
              <w:rPr>
                <w:rFonts w:ascii="Times New Roman" w:hAnsi="Times New Roman" w:cs="Times New Roman"/>
                <w:color w:val="000000" w:themeColor="text1"/>
                <w:lang w:val="sr-Cyrl-RS"/>
              </w:rPr>
              <w:t>60</w:t>
            </w:r>
          </w:p>
        </w:tc>
      </w:tr>
      <w:tr w:rsidR="00F97808" w:rsidRPr="00462132" w14:paraId="2B11A85F" w14:textId="77777777" w:rsidTr="00ED702E">
        <w:trPr>
          <w:trHeight w:val="597"/>
        </w:trPr>
        <w:tc>
          <w:tcPr>
            <w:tcW w:w="689" w:type="dxa"/>
          </w:tcPr>
          <w:p w14:paraId="234C6548" w14:textId="4AE95A35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96.</w:t>
            </w:r>
          </w:p>
        </w:tc>
        <w:tc>
          <w:tcPr>
            <w:tcW w:w="2567" w:type="dxa"/>
          </w:tcPr>
          <w:p w14:paraId="44D6426A" w14:textId="131CF31C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Визит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НП</w:t>
            </w:r>
          </w:p>
        </w:tc>
        <w:tc>
          <w:tcPr>
            <w:tcW w:w="1887" w:type="dxa"/>
          </w:tcPr>
          <w:p w14:paraId="6ABEAC61" w14:textId="21124659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2FE7F735" w14:textId="32054A18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Визит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Санџак</w:t>
            </w:r>
          </w:p>
        </w:tc>
        <w:tc>
          <w:tcPr>
            <w:tcW w:w="1419" w:type="dxa"/>
          </w:tcPr>
          <w:p w14:paraId="71036A4B" w14:textId="0FF85BE7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97808" w:rsidRPr="00462132" w14:paraId="1A4A3DD0" w14:textId="77777777" w:rsidTr="00ED702E">
        <w:tc>
          <w:tcPr>
            <w:tcW w:w="689" w:type="dxa"/>
          </w:tcPr>
          <w:p w14:paraId="5F75185B" w14:textId="627C2460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97.</w:t>
            </w:r>
          </w:p>
        </w:tc>
        <w:tc>
          <w:tcPr>
            <w:tcW w:w="2567" w:type="dxa"/>
          </w:tcPr>
          <w:p w14:paraId="2A343EB7" w14:textId="19CE543B" w:rsidR="00F97808" w:rsidRPr="00462132" w:rsidRDefault="00D84ED2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en-US"/>
              </w:rPr>
              <w:t>"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Еден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"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уметност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едукацију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позитиван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р</w:t>
            </w:r>
            <w:r w:rsidR="00A0568C" w:rsidRPr="00462132">
              <w:rPr>
                <w:rFonts w:ascii="Times New Roman" w:hAnsi="Times New Roman" w:cs="Times New Roman"/>
                <w:lang w:val="sr-Cyrl-RS"/>
              </w:rPr>
              <w:t xml:space="preserve">аст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деце</w:t>
            </w:r>
            <w:proofErr w:type="spellEnd"/>
          </w:p>
        </w:tc>
        <w:tc>
          <w:tcPr>
            <w:tcW w:w="1887" w:type="dxa"/>
          </w:tcPr>
          <w:p w14:paraId="3156BC49" w14:textId="7B7C649B" w:rsidR="00F97808" w:rsidRPr="00462132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67821322" w14:textId="07B1FE62" w:rsidR="00F97808" w:rsidRPr="00462132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Инклузивна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креативност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Развијање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вештина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самопоуздања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4621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62132">
              <w:rPr>
                <w:rFonts w:ascii="Times New Roman" w:hAnsi="Times New Roman" w:cs="Times New Roman"/>
                <w:lang w:val="en-US"/>
              </w:rPr>
              <w:t>уметност</w:t>
            </w:r>
            <w:proofErr w:type="spellEnd"/>
          </w:p>
        </w:tc>
        <w:tc>
          <w:tcPr>
            <w:tcW w:w="1419" w:type="dxa"/>
          </w:tcPr>
          <w:p w14:paraId="0424FEA9" w14:textId="70EF236E" w:rsidR="00F97808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</w:tr>
      <w:tr w:rsidR="00F97808" w:rsidRPr="00462132" w14:paraId="0A6044DF" w14:textId="77777777" w:rsidTr="00ED702E">
        <w:tc>
          <w:tcPr>
            <w:tcW w:w="689" w:type="dxa"/>
          </w:tcPr>
          <w:p w14:paraId="2D3212AE" w14:textId="630E8FAB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98.</w:t>
            </w:r>
          </w:p>
        </w:tc>
        <w:tc>
          <w:tcPr>
            <w:tcW w:w="2567" w:type="dxa"/>
          </w:tcPr>
          <w:p w14:paraId="750366F0" w14:textId="1856E025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Санџачко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удружење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новинара</w:t>
            </w:r>
            <w:proofErr w:type="spellEnd"/>
          </w:p>
        </w:tc>
        <w:tc>
          <w:tcPr>
            <w:tcW w:w="1887" w:type="dxa"/>
          </w:tcPr>
          <w:p w14:paraId="1E90FB34" w14:textId="74E834BA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3B01B0AA" w14:textId="66C540B0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Јак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новинар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стабилно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друштво</w:t>
            </w:r>
            <w:proofErr w:type="spellEnd"/>
          </w:p>
        </w:tc>
        <w:tc>
          <w:tcPr>
            <w:tcW w:w="1419" w:type="dxa"/>
          </w:tcPr>
          <w:p w14:paraId="4AE33B21" w14:textId="2D8BF110" w:rsidR="00F97808" w:rsidRPr="00462132" w:rsidRDefault="00D16F8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</w:t>
            </w:r>
          </w:p>
        </w:tc>
      </w:tr>
      <w:tr w:rsidR="00F97808" w:rsidRPr="00462132" w14:paraId="4C059BA5" w14:textId="77777777" w:rsidTr="00ED702E">
        <w:tc>
          <w:tcPr>
            <w:tcW w:w="689" w:type="dxa"/>
          </w:tcPr>
          <w:p w14:paraId="2A3ED75C" w14:textId="4BA6438A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99.</w:t>
            </w:r>
          </w:p>
        </w:tc>
        <w:tc>
          <w:tcPr>
            <w:tcW w:w="2567" w:type="dxa"/>
          </w:tcPr>
          <w:p w14:paraId="47D8AEAD" w14:textId="298F5FBB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en-US"/>
              </w:rPr>
              <w:t xml:space="preserve">ХАБ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друштвене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иновације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 xml:space="preserve"> ХЗДИ</w:t>
            </w:r>
          </w:p>
        </w:tc>
        <w:tc>
          <w:tcPr>
            <w:tcW w:w="1887" w:type="dxa"/>
          </w:tcPr>
          <w:p w14:paraId="5EB1FCE9" w14:textId="6D53D09F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6D405D38" w14:textId="1CB4B602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Социјална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инклузија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солидарност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руралним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подручјима</w:t>
            </w:r>
            <w:proofErr w:type="spellEnd"/>
          </w:p>
        </w:tc>
        <w:tc>
          <w:tcPr>
            <w:tcW w:w="1419" w:type="dxa"/>
          </w:tcPr>
          <w:p w14:paraId="594520BB" w14:textId="2AA55E20" w:rsidR="00F97808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</w:tr>
      <w:tr w:rsidR="00F97808" w:rsidRPr="00462132" w14:paraId="1432A795" w14:textId="77777777" w:rsidTr="00ED702E">
        <w:tc>
          <w:tcPr>
            <w:tcW w:w="689" w:type="dxa"/>
          </w:tcPr>
          <w:p w14:paraId="0E30F07F" w14:textId="5FB5D668" w:rsidR="00F97808" w:rsidRPr="00462132" w:rsidRDefault="00F97808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100.</w:t>
            </w:r>
          </w:p>
        </w:tc>
        <w:tc>
          <w:tcPr>
            <w:tcW w:w="2567" w:type="dxa"/>
          </w:tcPr>
          <w:p w14:paraId="0686ECAA" w14:textId="685143D0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Заједница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санџачке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дијаспоре</w:t>
            </w:r>
            <w:proofErr w:type="spellEnd"/>
          </w:p>
        </w:tc>
        <w:tc>
          <w:tcPr>
            <w:tcW w:w="1887" w:type="dxa"/>
          </w:tcPr>
          <w:p w14:paraId="0131F5E7" w14:textId="634C9020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74B33E9C" w14:textId="0331D8F4" w:rsidR="00F97808" w:rsidRPr="00ED702E" w:rsidRDefault="00A0568C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Сусрети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санџачке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дијаспоре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заједништво</w:t>
            </w:r>
            <w:proofErr w:type="spellEnd"/>
          </w:p>
        </w:tc>
        <w:tc>
          <w:tcPr>
            <w:tcW w:w="1419" w:type="dxa"/>
          </w:tcPr>
          <w:p w14:paraId="1B75E082" w14:textId="0E69ACF1" w:rsidR="00F97808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7316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ED702E" w:rsidRPr="00462132" w14:paraId="6E6EBB4E" w14:textId="77777777" w:rsidTr="00ED702E">
        <w:tc>
          <w:tcPr>
            <w:tcW w:w="689" w:type="dxa"/>
          </w:tcPr>
          <w:p w14:paraId="7653B620" w14:textId="529B65EA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CFE8" w14:textId="07750565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УГ </w:t>
            </w:r>
            <w:r w:rsidRPr="00ED702E">
              <w:rPr>
                <w:rFonts w:ascii="Times New Roman" w:hAnsi="Times New Roman" w:cs="Times New Roman"/>
                <w:color w:val="000000"/>
              </w:rPr>
              <w:t>Фрее медиа</w:t>
            </w:r>
          </w:p>
        </w:tc>
        <w:tc>
          <w:tcPr>
            <w:tcW w:w="1887" w:type="dxa"/>
          </w:tcPr>
          <w:p w14:paraId="0FFAA883" w14:textId="00A2F3C8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E1F6A08" w14:textId="3D1D2127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Разумевање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толеранција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наша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свакодневница</w:t>
            </w:r>
            <w:proofErr w:type="spellEnd"/>
          </w:p>
        </w:tc>
        <w:tc>
          <w:tcPr>
            <w:tcW w:w="1419" w:type="dxa"/>
          </w:tcPr>
          <w:p w14:paraId="3633707A" w14:textId="4D5B1093" w:rsidR="00761E10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</w:tr>
      <w:tr w:rsidR="00ED702E" w:rsidRPr="00462132" w14:paraId="3D9BC682" w14:textId="77777777" w:rsidTr="00ED702E">
        <w:tc>
          <w:tcPr>
            <w:tcW w:w="689" w:type="dxa"/>
          </w:tcPr>
          <w:p w14:paraId="29148803" w14:textId="6257CAA2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AB7E" w14:textId="524A4596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напредне друштвене стратегије</w:t>
            </w: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>- Санџак</w:t>
            </w:r>
          </w:p>
        </w:tc>
        <w:tc>
          <w:tcPr>
            <w:tcW w:w="1887" w:type="dxa"/>
          </w:tcPr>
          <w:p w14:paraId="4869B06D" w14:textId="587ABA2D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9A23385" w14:textId="1198C514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деци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родитеља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угроженој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деци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едукацију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креативност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солидарност</w:t>
            </w:r>
            <w:proofErr w:type="spellEnd"/>
          </w:p>
        </w:tc>
        <w:tc>
          <w:tcPr>
            <w:tcW w:w="1419" w:type="dxa"/>
          </w:tcPr>
          <w:p w14:paraId="7E9F3AB2" w14:textId="62438F11" w:rsidR="00761E10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</w:tr>
      <w:tr w:rsidR="00ED702E" w:rsidRPr="00462132" w14:paraId="1F1DDE97" w14:textId="77777777" w:rsidTr="00ED702E">
        <w:tc>
          <w:tcPr>
            <w:tcW w:w="689" w:type="dxa"/>
          </w:tcPr>
          <w:p w14:paraId="1C1B4F35" w14:textId="7DD2D113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5FE5" w14:textId="1E61C8CC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Мировна Организација за Стабилност и Толеранцију - МОСТ</w:t>
            </w:r>
          </w:p>
        </w:tc>
        <w:tc>
          <w:tcPr>
            <w:tcW w:w="1887" w:type="dxa"/>
          </w:tcPr>
          <w:p w14:paraId="2EFDC483" w14:textId="6549BF11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586893C7" w14:textId="24967EAF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Кликом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дигитална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писемност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промоција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мира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отпор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мржњи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екстремизму</w:t>
            </w:r>
            <w:proofErr w:type="spellEnd"/>
          </w:p>
        </w:tc>
        <w:tc>
          <w:tcPr>
            <w:tcW w:w="1419" w:type="dxa"/>
          </w:tcPr>
          <w:p w14:paraId="3EFA305B" w14:textId="3795D7DE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35</w:t>
            </w:r>
          </w:p>
        </w:tc>
      </w:tr>
      <w:tr w:rsidR="00ED702E" w:rsidRPr="00462132" w14:paraId="0D3CAD35" w14:textId="77777777" w:rsidTr="00ED702E">
        <w:tc>
          <w:tcPr>
            <w:tcW w:w="689" w:type="dxa"/>
          </w:tcPr>
          <w:p w14:paraId="57F0FDED" w14:textId="7BA19BF1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5A58" w14:textId="023390E3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ед</w:t>
            </w: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ED702E">
              <w:rPr>
                <w:rFonts w:ascii="Times New Roman" w:hAnsi="Times New Roman" w:cs="Times New Roman"/>
                <w:color w:val="000000"/>
              </w:rPr>
              <w:t>кацију и развој Санџака</w:t>
            </w:r>
          </w:p>
        </w:tc>
        <w:tc>
          <w:tcPr>
            <w:tcW w:w="1887" w:type="dxa"/>
          </w:tcPr>
          <w:p w14:paraId="6678B55D" w14:textId="4A2162EA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3FD290FE" w14:textId="7C26BEEB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Превенција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национализма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друштвена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стабилност</w:t>
            </w:r>
            <w:proofErr w:type="spellEnd"/>
          </w:p>
        </w:tc>
        <w:tc>
          <w:tcPr>
            <w:tcW w:w="1419" w:type="dxa"/>
          </w:tcPr>
          <w:p w14:paraId="0C1142CF" w14:textId="26837466" w:rsidR="00761E10" w:rsidRPr="00462132" w:rsidRDefault="00072AD4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ED702E" w:rsidRPr="00462132" w14:paraId="5EE8FF9B" w14:textId="77777777" w:rsidTr="00ED702E">
        <w:tc>
          <w:tcPr>
            <w:tcW w:w="689" w:type="dxa"/>
          </w:tcPr>
          <w:p w14:paraId="6BCD91F5" w14:textId="55652614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5DB0" w14:textId="2DE592DC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СМАРТ ТЕЦХ</w:t>
            </w:r>
          </w:p>
        </w:tc>
        <w:tc>
          <w:tcPr>
            <w:tcW w:w="1887" w:type="dxa"/>
          </w:tcPr>
          <w:p w14:paraId="73C8022D" w14:textId="1A641D56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5B085F00" w14:textId="33981B44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Сјеница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бизнис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форум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 xml:space="preserve"> 2025</w:t>
            </w:r>
          </w:p>
        </w:tc>
        <w:tc>
          <w:tcPr>
            <w:tcW w:w="1419" w:type="dxa"/>
          </w:tcPr>
          <w:p w14:paraId="6B315724" w14:textId="3C890719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47</w:t>
            </w:r>
          </w:p>
        </w:tc>
      </w:tr>
      <w:tr w:rsidR="00ED702E" w:rsidRPr="00462132" w14:paraId="034853B4" w14:textId="77777777" w:rsidTr="00ED702E">
        <w:tc>
          <w:tcPr>
            <w:tcW w:w="689" w:type="dxa"/>
          </w:tcPr>
          <w:p w14:paraId="2BA2BD25" w14:textId="7BFD0548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F422" w14:textId="5B3FBD1D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ТАКТ.ИНФО</w:t>
            </w:r>
          </w:p>
        </w:tc>
        <w:tc>
          <w:tcPr>
            <w:tcW w:w="1887" w:type="dxa"/>
          </w:tcPr>
          <w:p w14:paraId="13287EF7" w14:textId="06CE01E7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39B8F91" w14:textId="07557364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Јединство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различитости</w:t>
            </w:r>
            <w:proofErr w:type="spellEnd"/>
          </w:p>
        </w:tc>
        <w:tc>
          <w:tcPr>
            <w:tcW w:w="1419" w:type="dxa"/>
          </w:tcPr>
          <w:p w14:paraId="51DF6C3D" w14:textId="32C88A50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</w:tr>
      <w:tr w:rsidR="00ED702E" w:rsidRPr="00462132" w14:paraId="328E63BE" w14:textId="77777777" w:rsidTr="00ED702E">
        <w:tc>
          <w:tcPr>
            <w:tcW w:w="689" w:type="dxa"/>
          </w:tcPr>
          <w:p w14:paraId="08BFD751" w14:textId="3A4C3047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F760" w14:textId="041D1A80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>УГ Ћ</w:t>
            </w:r>
            <w:r w:rsidR="00761E10" w:rsidRPr="00ED702E">
              <w:rPr>
                <w:rFonts w:ascii="Times New Roman" w:hAnsi="Times New Roman" w:cs="Times New Roman"/>
                <w:color w:val="000000"/>
              </w:rPr>
              <w:t>илер</w:t>
            </w: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>џ</w:t>
            </w:r>
            <w:r w:rsidR="00761E10" w:rsidRPr="00ED702E">
              <w:rPr>
                <w:rFonts w:ascii="Times New Roman" w:hAnsi="Times New Roman" w:cs="Times New Roman"/>
                <w:color w:val="000000"/>
              </w:rPr>
              <w:t>ић</w:t>
            </w:r>
          </w:p>
        </w:tc>
        <w:tc>
          <w:tcPr>
            <w:tcW w:w="1887" w:type="dxa"/>
          </w:tcPr>
          <w:p w14:paraId="0D25EA25" w14:textId="4AFD20FE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0294548D" w14:textId="41BB8764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пријатељства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игра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помирење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фудбалом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екстреми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>з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ма</w:t>
            </w:r>
            <w:proofErr w:type="spellEnd"/>
          </w:p>
        </w:tc>
        <w:tc>
          <w:tcPr>
            <w:tcW w:w="1419" w:type="dxa"/>
          </w:tcPr>
          <w:p w14:paraId="0F7C672A" w14:textId="1130393F" w:rsidR="00761E10" w:rsidRPr="00462132" w:rsidRDefault="009731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ED702E" w:rsidRPr="00462132" w14:paraId="6C764B86" w14:textId="77777777" w:rsidTr="00ED702E">
        <w:tc>
          <w:tcPr>
            <w:tcW w:w="689" w:type="dxa"/>
          </w:tcPr>
          <w:p w14:paraId="1B954452" w14:textId="1DB3177E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BE87" w14:textId="3734E2B3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Академска инцијатива Форум 10</w:t>
            </w:r>
          </w:p>
        </w:tc>
        <w:tc>
          <w:tcPr>
            <w:tcW w:w="1887" w:type="dxa"/>
          </w:tcPr>
          <w:p w14:paraId="421C187C" w14:textId="00A5E57A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4AE425E9" w14:textId="0D884AF4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Интеркултурализам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>-#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ТОсиТИ</w:t>
            </w:r>
            <w:proofErr w:type="spellEnd"/>
          </w:p>
        </w:tc>
        <w:tc>
          <w:tcPr>
            <w:tcW w:w="1419" w:type="dxa"/>
          </w:tcPr>
          <w:p w14:paraId="2D8F45D2" w14:textId="68256714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ED702E" w:rsidRPr="00462132" w14:paraId="542AED2F" w14:textId="77777777" w:rsidTr="00ED702E">
        <w:tc>
          <w:tcPr>
            <w:tcW w:w="689" w:type="dxa"/>
          </w:tcPr>
          <w:p w14:paraId="113C4367" w14:textId="098301E8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109.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734D" w14:textId="02E9BB7B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БЕ ИНТЕРНАТИОНАЛ</w:t>
            </w:r>
          </w:p>
        </w:tc>
        <w:tc>
          <w:tcPr>
            <w:tcW w:w="1887" w:type="dxa"/>
          </w:tcPr>
          <w:p w14:paraId="233E233F" w14:textId="77777777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4" w:type="dxa"/>
          </w:tcPr>
          <w:p w14:paraId="21DAEC4C" w14:textId="48907860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предузетници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едукација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иновације</w:t>
            </w:r>
            <w:proofErr w:type="spellEnd"/>
          </w:p>
        </w:tc>
        <w:tc>
          <w:tcPr>
            <w:tcW w:w="1419" w:type="dxa"/>
          </w:tcPr>
          <w:p w14:paraId="66A7F33A" w14:textId="63A37E75" w:rsidR="00761E10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</w:tr>
      <w:tr w:rsidR="00ED702E" w:rsidRPr="00462132" w14:paraId="6A1D1038" w14:textId="77777777" w:rsidTr="00ED702E">
        <w:tc>
          <w:tcPr>
            <w:tcW w:w="689" w:type="dxa"/>
          </w:tcPr>
          <w:p w14:paraId="0DD9FA3F" w14:textId="25513FD0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F203" w14:textId="5BCA17FA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Академија пословног лидерства</w:t>
            </w:r>
          </w:p>
        </w:tc>
        <w:tc>
          <w:tcPr>
            <w:tcW w:w="1887" w:type="dxa"/>
          </w:tcPr>
          <w:p w14:paraId="0E8E66F6" w14:textId="63896752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0810A73D" w14:textId="619F70BC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Санџак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бизнис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форум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 xml:space="preserve"> 2025</w:t>
            </w:r>
          </w:p>
        </w:tc>
        <w:tc>
          <w:tcPr>
            <w:tcW w:w="1419" w:type="dxa"/>
          </w:tcPr>
          <w:p w14:paraId="01EC87A9" w14:textId="2AC36387" w:rsidR="00761E10" w:rsidRPr="00462132" w:rsidRDefault="00D16F8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</w:tr>
      <w:tr w:rsidR="00ED702E" w:rsidRPr="00462132" w14:paraId="09BC5A51" w14:textId="77777777" w:rsidTr="00ED702E">
        <w:tc>
          <w:tcPr>
            <w:tcW w:w="689" w:type="dxa"/>
          </w:tcPr>
          <w:p w14:paraId="78042C87" w14:textId="6B0BEBBF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355F" w14:textId="7306B7CC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Женски академски центар</w:t>
            </w:r>
          </w:p>
        </w:tc>
        <w:tc>
          <w:tcPr>
            <w:tcW w:w="1887" w:type="dxa"/>
          </w:tcPr>
          <w:p w14:paraId="086560F2" w14:textId="1CAF1942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3444D8D1" w14:textId="06F6B05B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Обука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дигиталне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вештине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самозапошљавањеѕ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жена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руралниим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подручијима</w:t>
            </w:r>
            <w:proofErr w:type="spellEnd"/>
          </w:p>
        </w:tc>
        <w:tc>
          <w:tcPr>
            <w:tcW w:w="1419" w:type="dxa"/>
          </w:tcPr>
          <w:p w14:paraId="503E868B" w14:textId="0468B3F3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1E04F250" w14:textId="77777777" w:rsidTr="00ED702E">
        <w:tc>
          <w:tcPr>
            <w:tcW w:w="689" w:type="dxa"/>
          </w:tcPr>
          <w:p w14:paraId="19E18469" w14:textId="51BE38B2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112.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5F59" w14:textId="105E8E25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УГ </w:t>
            </w:r>
            <w:r w:rsidR="00761E10" w:rsidRPr="00ED702E">
              <w:rPr>
                <w:rFonts w:ascii="Times New Roman" w:hAnsi="Times New Roman" w:cs="Times New Roman"/>
                <w:color w:val="000000"/>
              </w:rPr>
              <w:t>Ново Доба</w:t>
            </w:r>
          </w:p>
        </w:tc>
        <w:tc>
          <w:tcPr>
            <w:tcW w:w="1887" w:type="dxa"/>
          </w:tcPr>
          <w:p w14:paraId="78D3C3CD" w14:textId="54540974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6F0B9405" w14:textId="5D3D59CC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Превенција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решавање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екстремизма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дискриминације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насиља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школама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инклузивне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стратегије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тртенинге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Тим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антидискриминатора</w:t>
            </w:r>
            <w:proofErr w:type="spellEnd"/>
          </w:p>
        </w:tc>
        <w:tc>
          <w:tcPr>
            <w:tcW w:w="1419" w:type="dxa"/>
          </w:tcPr>
          <w:p w14:paraId="2A3A6A18" w14:textId="43B2EF0A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</w:tr>
      <w:tr w:rsidR="00ED702E" w:rsidRPr="00462132" w14:paraId="36DF9594" w14:textId="77777777" w:rsidTr="00ED702E">
        <w:tc>
          <w:tcPr>
            <w:tcW w:w="689" w:type="dxa"/>
          </w:tcPr>
          <w:p w14:paraId="3ED0A780" w14:textId="68B6D340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BB6E" w14:textId="3EE5943A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Универзитет у Н.Пазару центар за меоризацију и визуелизацију</w:t>
            </w:r>
          </w:p>
        </w:tc>
        <w:tc>
          <w:tcPr>
            <w:tcW w:w="1887" w:type="dxa"/>
          </w:tcPr>
          <w:p w14:paraId="2E415450" w14:textId="36FB9908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B4C4360" w14:textId="7EBDE076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Спој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двије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културе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визуелну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уметност</w:t>
            </w:r>
            <w:proofErr w:type="spellEnd"/>
          </w:p>
        </w:tc>
        <w:tc>
          <w:tcPr>
            <w:tcW w:w="1419" w:type="dxa"/>
          </w:tcPr>
          <w:p w14:paraId="57C18A32" w14:textId="1815E7DB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371FFB2F" w14:textId="77777777" w:rsidTr="00ED702E">
        <w:tc>
          <w:tcPr>
            <w:tcW w:w="689" w:type="dxa"/>
          </w:tcPr>
          <w:p w14:paraId="3A7A1A72" w14:textId="26E29B26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4C6B" w14:textId="08743B0F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Бошњачка заједница културе ПРЕПОРОД</w:t>
            </w:r>
          </w:p>
        </w:tc>
        <w:tc>
          <w:tcPr>
            <w:tcW w:w="1887" w:type="dxa"/>
          </w:tcPr>
          <w:p w14:paraId="5861B03D" w14:textId="6D2AA557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36B2E84E" w14:textId="1D4E1C9C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Ово је кућа за нас</w:t>
            </w:r>
          </w:p>
        </w:tc>
        <w:tc>
          <w:tcPr>
            <w:tcW w:w="1419" w:type="dxa"/>
          </w:tcPr>
          <w:p w14:paraId="0886D181" w14:textId="5558FB96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4FCE39CA" w14:textId="77777777" w:rsidTr="00ED702E">
        <w:tc>
          <w:tcPr>
            <w:tcW w:w="689" w:type="dxa"/>
          </w:tcPr>
          <w:p w14:paraId="60F41230" w14:textId="35E80D3B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ACA8" w14:textId="6E0A5496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Планинарско еколошко удружења</w:t>
            </w:r>
          </w:p>
        </w:tc>
        <w:tc>
          <w:tcPr>
            <w:tcW w:w="1887" w:type="dxa"/>
          </w:tcPr>
          <w:p w14:paraId="2D6E6E1E" w14:textId="2E6AA087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00833A83" w14:textId="4F677532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пријатељства</w:t>
            </w:r>
            <w:proofErr w:type="spellEnd"/>
          </w:p>
        </w:tc>
        <w:tc>
          <w:tcPr>
            <w:tcW w:w="1419" w:type="dxa"/>
          </w:tcPr>
          <w:p w14:paraId="45685D40" w14:textId="6727F54E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</w:tr>
      <w:tr w:rsidR="00ED702E" w:rsidRPr="00462132" w14:paraId="60E7608F" w14:textId="77777777" w:rsidTr="00ED702E">
        <w:tc>
          <w:tcPr>
            <w:tcW w:w="689" w:type="dxa"/>
          </w:tcPr>
          <w:p w14:paraId="358BE202" w14:textId="0B2ECDA1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4895" w14:textId="1D5BE9CB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развојну политику и сарадњу</w:t>
            </w:r>
          </w:p>
        </w:tc>
        <w:tc>
          <w:tcPr>
            <w:tcW w:w="1887" w:type="dxa"/>
          </w:tcPr>
          <w:p w14:paraId="526F5E82" w14:textId="36FC1D77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5898E06" w14:textId="60F14405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Самит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југозападне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Србије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2025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Идеје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вредне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ширења</w:t>
            </w:r>
            <w:proofErr w:type="spellEnd"/>
          </w:p>
        </w:tc>
        <w:tc>
          <w:tcPr>
            <w:tcW w:w="1419" w:type="dxa"/>
          </w:tcPr>
          <w:p w14:paraId="591A4C21" w14:textId="22CB4CC2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650F9CF7" w14:textId="77777777" w:rsidTr="00ED702E">
        <w:tc>
          <w:tcPr>
            <w:tcW w:w="689" w:type="dxa"/>
          </w:tcPr>
          <w:p w14:paraId="27702E3C" w14:textId="2CCEFFBA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76EF" w14:textId="6A24C86A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едукацију и афирмацију Ашкалија</w:t>
            </w:r>
          </w:p>
        </w:tc>
        <w:tc>
          <w:tcPr>
            <w:tcW w:w="1887" w:type="dxa"/>
          </w:tcPr>
          <w:p w14:paraId="47A17F13" w14:textId="01032438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Пазар</w:t>
            </w:r>
          </w:p>
        </w:tc>
        <w:tc>
          <w:tcPr>
            <w:tcW w:w="2364" w:type="dxa"/>
          </w:tcPr>
          <w:p w14:paraId="1994C3FC" w14:textId="15901AA0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Ашкалије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фокусу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Отворено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институцијама</w:t>
            </w:r>
            <w:proofErr w:type="spellEnd"/>
          </w:p>
        </w:tc>
        <w:tc>
          <w:tcPr>
            <w:tcW w:w="1419" w:type="dxa"/>
          </w:tcPr>
          <w:p w14:paraId="7B2F6A58" w14:textId="4CD49717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ED702E" w:rsidRPr="00462132" w14:paraId="5C0AC2D4" w14:textId="77777777" w:rsidTr="00ED702E">
        <w:tc>
          <w:tcPr>
            <w:tcW w:w="689" w:type="dxa"/>
          </w:tcPr>
          <w:p w14:paraId="23059842" w14:textId="34307396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DE5D" w14:textId="20298924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Занес</w:t>
            </w:r>
          </w:p>
        </w:tc>
        <w:tc>
          <w:tcPr>
            <w:tcW w:w="1887" w:type="dxa"/>
          </w:tcPr>
          <w:p w14:paraId="57956D13" w14:textId="52694A02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Кладово</w:t>
            </w:r>
          </w:p>
        </w:tc>
        <w:tc>
          <w:tcPr>
            <w:tcW w:w="2364" w:type="dxa"/>
          </w:tcPr>
          <w:p w14:paraId="1A866332" w14:textId="334728BA" w:rsidR="00761E10" w:rsidRPr="00ED702E" w:rsidRDefault="001075AD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Поштујмо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разлике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градимо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поверење</w:t>
            </w:r>
            <w:proofErr w:type="spellEnd"/>
          </w:p>
        </w:tc>
        <w:tc>
          <w:tcPr>
            <w:tcW w:w="1419" w:type="dxa"/>
          </w:tcPr>
          <w:p w14:paraId="30984138" w14:textId="545A2DC3" w:rsidR="00761E10" w:rsidRPr="00462132" w:rsidRDefault="001075AD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0D0BADA4" w14:textId="77777777" w:rsidTr="00ED702E">
        <w:tc>
          <w:tcPr>
            <w:tcW w:w="689" w:type="dxa"/>
          </w:tcPr>
          <w:p w14:paraId="23E135C7" w14:textId="44C219A0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E950" w14:textId="747EDC81" w:rsidR="00761E10" w:rsidRPr="00ED702E" w:rsidRDefault="00761E1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Женска пословна асоцијација</w:t>
            </w:r>
          </w:p>
        </w:tc>
        <w:tc>
          <w:tcPr>
            <w:tcW w:w="1887" w:type="dxa"/>
          </w:tcPr>
          <w:p w14:paraId="497B699E" w14:textId="612955CF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Лапово</w:t>
            </w:r>
          </w:p>
        </w:tc>
        <w:tc>
          <w:tcPr>
            <w:tcW w:w="2364" w:type="dxa"/>
          </w:tcPr>
          <w:p w14:paraId="1E8FBE26" w14:textId="1C89DC8D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Жене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бизнису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форум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правду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инклузију</w:t>
            </w:r>
            <w:proofErr w:type="spellEnd"/>
          </w:p>
        </w:tc>
        <w:tc>
          <w:tcPr>
            <w:tcW w:w="1419" w:type="dxa"/>
          </w:tcPr>
          <w:p w14:paraId="0B7E72ED" w14:textId="181D9650" w:rsidR="00761E10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</w:tr>
      <w:tr w:rsidR="00CF3F23" w:rsidRPr="00462132" w14:paraId="50EF825C" w14:textId="77777777" w:rsidTr="00ED702E">
        <w:trPr>
          <w:trHeight w:val="535"/>
        </w:trPr>
        <w:tc>
          <w:tcPr>
            <w:tcW w:w="689" w:type="dxa"/>
          </w:tcPr>
          <w:p w14:paraId="14112141" w14:textId="2110DE61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88B0" w14:textId="41DE2412" w:rsidR="00761E10" w:rsidRPr="00ED702E" w:rsidRDefault="00761E10" w:rsidP="00CF3F23">
            <w:pPr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Удружење жена ОРАШАЦ</w:t>
            </w:r>
          </w:p>
        </w:tc>
        <w:tc>
          <w:tcPr>
            <w:tcW w:w="1887" w:type="dxa"/>
          </w:tcPr>
          <w:p w14:paraId="50C9AC1E" w14:textId="7E720363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Аранђеловац</w:t>
            </w:r>
          </w:p>
        </w:tc>
        <w:tc>
          <w:tcPr>
            <w:tcW w:w="2364" w:type="dxa"/>
            <w:shd w:val="clear" w:color="auto" w:fill="auto"/>
          </w:tcPr>
          <w:p w14:paraId="63DCCF31" w14:textId="3E6B397D" w:rsidR="00761E10" w:rsidRPr="00ED702E" w:rsidRDefault="00CF3F23" w:rsidP="00CF3F2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Повећање свести младих из руралних средина о различитостима и толераницији као основама за унапређење друштвене кохезије у Србији</w:t>
            </w:r>
          </w:p>
        </w:tc>
        <w:tc>
          <w:tcPr>
            <w:tcW w:w="1419" w:type="dxa"/>
          </w:tcPr>
          <w:p w14:paraId="290571E7" w14:textId="09CDDBB1" w:rsidR="00761E10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761E10" w:rsidRPr="00462132" w14:paraId="5D469A3F" w14:textId="77777777" w:rsidTr="00ED702E">
        <w:tc>
          <w:tcPr>
            <w:tcW w:w="689" w:type="dxa"/>
          </w:tcPr>
          <w:p w14:paraId="0F68DC4A" w14:textId="17956484" w:rsidR="00761E10" w:rsidRPr="00462132" w:rsidRDefault="00761E1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2567" w:type="dxa"/>
          </w:tcPr>
          <w:p w14:paraId="44D7C6B1" w14:textId="5B641AA0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светска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организација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ДИВА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Ариље</w:t>
            </w:r>
            <w:proofErr w:type="spellEnd"/>
          </w:p>
        </w:tc>
        <w:tc>
          <w:tcPr>
            <w:tcW w:w="1887" w:type="dxa"/>
          </w:tcPr>
          <w:p w14:paraId="24EE5CE7" w14:textId="3540D970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Ариље</w:t>
            </w:r>
          </w:p>
        </w:tc>
        <w:tc>
          <w:tcPr>
            <w:tcW w:w="2364" w:type="dxa"/>
          </w:tcPr>
          <w:p w14:paraId="676ED345" w14:textId="773EB81A" w:rsidR="00761E10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Мали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амбасодор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туризма</w:t>
            </w:r>
            <w:proofErr w:type="spellEnd"/>
          </w:p>
        </w:tc>
        <w:tc>
          <w:tcPr>
            <w:tcW w:w="1419" w:type="dxa"/>
          </w:tcPr>
          <w:p w14:paraId="21ABF79A" w14:textId="2A5E5F24" w:rsidR="00761E10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4ADC861D" w14:textId="77777777" w:rsidTr="00ED702E">
        <w:tc>
          <w:tcPr>
            <w:tcW w:w="689" w:type="dxa"/>
          </w:tcPr>
          <w:p w14:paraId="789851C7" w14:textId="5FCB2F04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38E8" w14:textId="027FA25E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Ружица</w:t>
            </w:r>
          </w:p>
        </w:tc>
        <w:tc>
          <w:tcPr>
            <w:tcW w:w="1887" w:type="dxa"/>
          </w:tcPr>
          <w:p w14:paraId="6641C843" w14:textId="70D10845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Ариље</w:t>
            </w:r>
          </w:p>
        </w:tc>
        <w:tc>
          <w:tcPr>
            <w:tcW w:w="2364" w:type="dxa"/>
          </w:tcPr>
          <w:p w14:paraId="04ACA416" w14:textId="337F5937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Jaчање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међукултуралног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друштвене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кохезије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општини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Ариље</w:t>
            </w:r>
            <w:proofErr w:type="spellEnd"/>
          </w:p>
        </w:tc>
        <w:tc>
          <w:tcPr>
            <w:tcW w:w="1419" w:type="dxa"/>
          </w:tcPr>
          <w:p w14:paraId="6E1F8920" w14:textId="6EE8BAD6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  <w:tr w:rsidR="00ED702E" w:rsidRPr="00462132" w14:paraId="1E9616DD" w14:textId="77777777" w:rsidTr="00ED702E">
        <w:tc>
          <w:tcPr>
            <w:tcW w:w="689" w:type="dxa"/>
          </w:tcPr>
          <w:p w14:paraId="0911D92F" w14:textId="0114B720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A0F7" w14:textId="7584A69E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Кокоро-Бор</w:t>
            </w:r>
          </w:p>
        </w:tc>
        <w:tc>
          <w:tcPr>
            <w:tcW w:w="1887" w:type="dxa"/>
          </w:tcPr>
          <w:p w14:paraId="14BCE2C0" w14:textId="36AEDDD3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Бор</w:t>
            </w:r>
          </w:p>
        </w:tc>
        <w:tc>
          <w:tcPr>
            <w:tcW w:w="2364" w:type="dxa"/>
          </w:tcPr>
          <w:p w14:paraId="2D538A03" w14:textId="58D405E1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Јачање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капацитета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сузбијање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ОЦД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екстемизма</w:t>
            </w:r>
            <w:proofErr w:type="spellEnd"/>
          </w:p>
        </w:tc>
        <w:tc>
          <w:tcPr>
            <w:tcW w:w="1419" w:type="dxa"/>
          </w:tcPr>
          <w:p w14:paraId="78E259A5" w14:textId="09D0FFEF" w:rsidR="00B8786E" w:rsidRPr="00462132" w:rsidRDefault="0009086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73160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ED702E" w:rsidRPr="00462132" w14:paraId="0BC008FD" w14:textId="77777777" w:rsidTr="00ED702E">
        <w:tc>
          <w:tcPr>
            <w:tcW w:w="689" w:type="dxa"/>
          </w:tcPr>
          <w:p w14:paraId="7EF7E2F0" w14:textId="45821535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124.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1C68" w14:textId="7CF8FD9F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Ромско-српско удружење грађана Мост 014</w:t>
            </w:r>
          </w:p>
        </w:tc>
        <w:tc>
          <w:tcPr>
            <w:tcW w:w="1887" w:type="dxa"/>
          </w:tcPr>
          <w:p w14:paraId="12B08824" w14:textId="1FC7013C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2364" w:type="dxa"/>
          </w:tcPr>
          <w:p w14:paraId="19639610" w14:textId="36B41C96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Интеграција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без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граница</w:t>
            </w:r>
            <w:proofErr w:type="spellEnd"/>
          </w:p>
        </w:tc>
        <w:tc>
          <w:tcPr>
            <w:tcW w:w="1419" w:type="dxa"/>
          </w:tcPr>
          <w:p w14:paraId="1C809425" w14:textId="4B68E080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</w:tr>
      <w:tr w:rsidR="00ED702E" w:rsidRPr="00462132" w14:paraId="7BE07798" w14:textId="77777777" w:rsidTr="00ED702E">
        <w:tc>
          <w:tcPr>
            <w:tcW w:w="689" w:type="dxa"/>
          </w:tcPr>
          <w:p w14:paraId="61259891" w14:textId="654B015B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D787" w14:textId="7726C833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едукацију, инклузију и развој заједнице „УСПОН"</w:t>
            </w:r>
          </w:p>
        </w:tc>
        <w:tc>
          <w:tcPr>
            <w:tcW w:w="1887" w:type="dxa"/>
          </w:tcPr>
          <w:p w14:paraId="0A0B429E" w14:textId="103F5B5D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2364" w:type="dxa"/>
          </w:tcPr>
          <w:p w14:paraId="6D076284" w14:textId="29B008BD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Центар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едукацију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инклузију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развој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заједнице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„УСПОН"</w:t>
            </w:r>
          </w:p>
        </w:tc>
        <w:tc>
          <w:tcPr>
            <w:tcW w:w="1419" w:type="dxa"/>
          </w:tcPr>
          <w:p w14:paraId="4F5B47DB" w14:textId="5E92C1A9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ED702E" w:rsidRPr="00462132" w14:paraId="31C9799F" w14:textId="77777777" w:rsidTr="00ED702E">
        <w:tc>
          <w:tcPr>
            <w:tcW w:w="689" w:type="dxa"/>
          </w:tcPr>
          <w:p w14:paraId="6D58F6A8" w14:textId="4FFCCBFD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6F5D" w14:textId="136FDDF3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младих особа са иналидитетом Сунце Врњачка</w:t>
            </w: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Бања</w:t>
            </w:r>
          </w:p>
        </w:tc>
        <w:tc>
          <w:tcPr>
            <w:tcW w:w="1887" w:type="dxa"/>
          </w:tcPr>
          <w:p w14:paraId="30EBFEA7" w14:textId="741F7433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Врњачка Бања</w:t>
            </w:r>
          </w:p>
        </w:tc>
        <w:tc>
          <w:tcPr>
            <w:tcW w:w="2364" w:type="dxa"/>
          </w:tcPr>
          <w:p w14:paraId="68952B86" w14:textId="3D8B2240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Сви за једног један за све</w:t>
            </w:r>
          </w:p>
        </w:tc>
        <w:tc>
          <w:tcPr>
            <w:tcW w:w="1419" w:type="dxa"/>
          </w:tcPr>
          <w:p w14:paraId="3DB3B23C" w14:textId="69A0C84A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114A48F0" w14:textId="77777777" w:rsidTr="00ED702E">
        <w:tc>
          <w:tcPr>
            <w:tcW w:w="689" w:type="dxa"/>
          </w:tcPr>
          <w:p w14:paraId="194B89BA" w14:textId="1753274A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6A8F" w14:textId="694F315A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Центар за културу и развој ГОЛУБАЦ</w:t>
            </w:r>
          </w:p>
        </w:tc>
        <w:tc>
          <w:tcPr>
            <w:tcW w:w="1887" w:type="dxa"/>
          </w:tcPr>
          <w:p w14:paraId="58D79616" w14:textId="1DF66366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Голубац</w:t>
            </w:r>
          </w:p>
        </w:tc>
        <w:tc>
          <w:tcPr>
            <w:tcW w:w="2364" w:type="dxa"/>
          </w:tcPr>
          <w:p w14:paraId="61A5B54A" w14:textId="290A15E6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Гласови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Влаха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документарни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филм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култури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идентитету</w:t>
            </w:r>
            <w:proofErr w:type="spellEnd"/>
          </w:p>
        </w:tc>
        <w:tc>
          <w:tcPr>
            <w:tcW w:w="1419" w:type="dxa"/>
          </w:tcPr>
          <w:p w14:paraId="2D28CCEC" w14:textId="531D6822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</w:tr>
      <w:tr w:rsidR="00ED702E" w:rsidRPr="00462132" w14:paraId="09D90BAC" w14:textId="77777777" w:rsidTr="00ED702E">
        <w:tc>
          <w:tcPr>
            <w:tcW w:w="689" w:type="dxa"/>
          </w:tcPr>
          <w:p w14:paraId="69DCD270" w14:textId="49826BD1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F5D1" w14:textId="1E252C9A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Друштво историчара Шумадије</w:t>
            </w:r>
          </w:p>
        </w:tc>
        <w:tc>
          <w:tcPr>
            <w:tcW w:w="1887" w:type="dxa"/>
          </w:tcPr>
          <w:p w14:paraId="2FC038AE" w14:textId="58DF2CCE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2364" w:type="dxa"/>
          </w:tcPr>
          <w:p w14:paraId="7C4B384F" w14:textId="19F3EF0F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Млади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младе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>:</w:t>
            </w:r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заборав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>љ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ени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хероји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мог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краја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>-креирање дигиталног садржаја</w:t>
            </w:r>
          </w:p>
        </w:tc>
        <w:tc>
          <w:tcPr>
            <w:tcW w:w="1419" w:type="dxa"/>
          </w:tcPr>
          <w:p w14:paraId="6CBC2B61" w14:textId="740A7E29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</w:tr>
      <w:tr w:rsidR="00ED702E" w:rsidRPr="00462132" w14:paraId="4ADED2F3" w14:textId="77777777" w:rsidTr="00ED702E">
        <w:tc>
          <w:tcPr>
            <w:tcW w:w="689" w:type="dxa"/>
          </w:tcPr>
          <w:p w14:paraId="66A17A75" w14:textId="7E0D219C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C473" w14:textId="132CE0CC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Окружна организција савеза слепих</w:t>
            </w:r>
          </w:p>
        </w:tc>
        <w:tc>
          <w:tcPr>
            <w:tcW w:w="1887" w:type="dxa"/>
          </w:tcPr>
          <w:p w14:paraId="4BF469D6" w14:textId="5F2137AF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2364" w:type="dxa"/>
          </w:tcPr>
          <w:p w14:paraId="7A8D0C75" w14:textId="12E57CF2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Јачи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од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предрасуда</w:t>
            </w:r>
            <w:proofErr w:type="spellEnd"/>
          </w:p>
        </w:tc>
        <w:tc>
          <w:tcPr>
            <w:tcW w:w="1419" w:type="dxa"/>
          </w:tcPr>
          <w:p w14:paraId="1023DCEB" w14:textId="08F7015F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ED702E" w:rsidRPr="00462132" w14:paraId="14AF2B47" w14:textId="77777777" w:rsidTr="00ED702E">
        <w:tc>
          <w:tcPr>
            <w:tcW w:w="689" w:type="dxa"/>
          </w:tcPr>
          <w:p w14:paraId="614F9B3A" w14:textId="03DE4560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EFF0" w14:textId="4B5F5E54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>Креативни</w:t>
            </w:r>
            <w:r w:rsidRPr="00ED702E">
              <w:rPr>
                <w:rFonts w:ascii="Times New Roman" w:hAnsi="Times New Roman" w:cs="Times New Roman"/>
                <w:color w:val="000000"/>
              </w:rPr>
              <w:t xml:space="preserve"> центар Крагујевац</w:t>
            </w:r>
          </w:p>
        </w:tc>
        <w:tc>
          <w:tcPr>
            <w:tcW w:w="1887" w:type="dxa"/>
          </w:tcPr>
          <w:p w14:paraId="79BBAB4B" w14:textId="08D4DBE2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2364" w:type="dxa"/>
          </w:tcPr>
          <w:p w14:paraId="2FA745AC" w14:textId="045E87F0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Креативно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изражавање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као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мост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помирења</w:t>
            </w:r>
            <w:proofErr w:type="spellEnd"/>
          </w:p>
        </w:tc>
        <w:tc>
          <w:tcPr>
            <w:tcW w:w="1419" w:type="dxa"/>
          </w:tcPr>
          <w:p w14:paraId="3F28A0D7" w14:textId="720E14ED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</w:tr>
      <w:tr w:rsidR="00ED702E" w:rsidRPr="00462132" w14:paraId="0A0C7AE0" w14:textId="77777777" w:rsidTr="00ED702E">
        <w:tc>
          <w:tcPr>
            <w:tcW w:w="689" w:type="dxa"/>
          </w:tcPr>
          <w:p w14:paraId="1F1C0E19" w14:textId="57823296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9D9E" w14:textId="3C9DBD08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Српско ромско удружење грађана Интеративни Глобал Центар</w:t>
            </w:r>
          </w:p>
        </w:tc>
        <w:tc>
          <w:tcPr>
            <w:tcW w:w="1887" w:type="dxa"/>
          </w:tcPr>
          <w:p w14:paraId="798C6347" w14:textId="3E658C61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2364" w:type="dxa"/>
          </w:tcPr>
          <w:p w14:paraId="19C9936E" w14:textId="43086299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Заједно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предрасуда</w:t>
            </w:r>
            <w:proofErr w:type="spellEnd"/>
          </w:p>
        </w:tc>
        <w:tc>
          <w:tcPr>
            <w:tcW w:w="1419" w:type="dxa"/>
          </w:tcPr>
          <w:p w14:paraId="6529A785" w14:textId="3644C187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</w:tr>
      <w:tr w:rsidR="00ED702E" w:rsidRPr="00462132" w14:paraId="6C0280F3" w14:textId="77777777" w:rsidTr="00ED702E">
        <w:tc>
          <w:tcPr>
            <w:tcW w:w="689" w:type="dxa"/>
          </w:tcPr>
          <w:p w14:paraId="1BD2A9E3" w14:textId="3B25CD8C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1A04" w14:textId="5D983C31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Здрава Планета</w:t>
            </w:r>
          </w:p>
        </w:tc>
        <w:tc>
          <w:tcPr>
            <w:tcW w:w="1887" w:type="dxa"/>
          </w:tcPr>
          <w:p w14:paraId="600F0044" w14:textId="59C6CB03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2364" w:type="dxa"/>
          </w:tcPr>
          <w:p w14:paraId="3A8A1170" w14:textId="34FB2C6E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Унапређење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кохезије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д</w:t>
            </w:r>
            <w:r w:rsidR="00200C80" w:rsidRPr="00ED702E">
              <w:rPr>
                <w:rFonts w:ascii="Times New Roman" w:hAnsi="Times New Roman" w:cs="Times New Roman"/>
                <w:lang w:val="sr-Cyrl-RS"/>
              </w:rPr>
              <w:t>р</w:t>
            </w:r>
            <w:r w:rsidRPr="00ED702E">
              <w:rPr>
                <w:rFonts w:ascii="Times New Roman" w:hAnsi="Times New Roman" w:cs="Times New Roman"/>
                <w:lang w:val="en-US"/>
              </w:rPr>
              <w:t>у</w:t>
            </w:r>
            <w:r w:rsidR="00200C80" w:rsidRPr="00ED702E">
              <w:rPr>
                <w:rFonts w:ascii="Times New Roman" w:hAnsi="Times New Roman" w:cs="Times New Roman"/>
                <w:lang w:val="sr-Cyrl-RS"/>
              </w:rPr>
              <w:t>ш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твеног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дијалога</w:t>
            </w:r>
            <w:proofErr w:type="spellEnd"/>
          </w:p>
        </w:tc>
        <w:tc>
          <w:tcPr>
            <w:tcW w:w="1419" w:type="dxa"/>
          </w:tcPr>
          <w:p w14:paraId="5DCBBC45" w14:textId="70B45DF3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</w:tr>
      <w:tr w:rsidR="00ED702E" w:rsidRPr="00462132" w14:paraId="55031706" w14:textId="77777777" w:rsidTr="00ED702E">
        <w:tc>
          <w:tcPr>
            <w:tcW w:w="689" w:type="dxa"/>
          </w:tcPr>
          <w:p w14:paraId="3719DAF8" w14:textId="3E9D4A4F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3D1F" w14:textId="344A1684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Београдско истраживачко друштво</w:t>
            </w:r>
          </w:p>
        </w:tc>
        <w:tc>
          <w:tcPr>
            <w:tcW w:w="1887" w:type="dxa"/>
          </w:tcPr>
          <w:p w14:paraId="691FD714" w14:textId="10F318DC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Младеновац</w:t>
            </w:r>
          </w:p>
        </w:tc>
        <w:tc>
          <w:tcPr>
            <w:tcW w:w="2364" w:type="dxa"/>
          </w:tcPr>
          <w:p w14:paraId="058B0E2F" w14:textId="6AFBEC4D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Унапређење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међукултурне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702E">
              <w:rPr>
                <w:rFonts w:ascii="Times New Roman" w:hAnsi="Times New Roman" w:cs="Times New Roman"/>
                <w:lang w:val="sr-Cyrl-RS"/>
              </w:rPr>
              <w:t>комуникације кроз студентска искуства-СВЕТ У СРБИЈИ</w:t>
            </w:r>
          </w:p>
        </w:tc>
        <w:tc>
          <w:tcPr>
            <w:tcW w:w="1419" w:type="dxa"/>
          </w:tcPr>
          <w:p w14:paraId="42ABD47A" w14:textId="70242350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ED702E" w:rsidRPr="00462132" w14:paraId="1143C3E6" w14:textId="77777777" w:rsidTr="00ED702E">
        <w:tc>
          <w:tcPr>
            <w:tcW w:w="689" w:type="dxa"/>
          </w:tcPr>
          <w:p w14:paraId="19B581AD" w14:textId="2B02BFA7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85F0" w14:textId="194EA351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Омладинска културна организација</w:t>
            </w:r>
          </w:p>
        </w:tc>
        <w:tc>
          <w:tcPr>
            <w:tcW w:w="1887" w:type="dxa"/>
          </w:tcPr>
          <w:p w14:paraId="23EB3BF4" w14:textId="2DBCFB81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Младеновац</w:t>
            </w:r>
          </w:p>
        </w:tc>
        <w:tc>
          <w:tcPr>
            <w:tcW w:w="2364" w:type="dxa"/>
          </w:tcPr>
          <w:p w14:paraId="1267CB79" w14:textId="36391971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Солидарност у акцији</w:t>
            </w:r>
          </w:p>
        </w:tc>
        <w:tc>
          <w:tcPr>
            <w:tcW w:w="1419" w:type="dxa"/>
          </w:tcPr>
          <w:p w14:paraId="32F58D8A" w14:textId="4791D19A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119E58ED" w14:textId="77777777" w:rsidTr="00ED702E">
        <w:tc>
          <w:tcPr>
            <w:tcW w:w="689" w:type="dxa"/>
          </w:tcPr>
          <w:p w14:paraId="7AA79A10" w14:textId="24F2BD79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3FF7" w14:textId="78DC1A56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свеправославни камп пријатељства</w:t>
            </w:r>
          </w:p>
        </w:tc>
        <w:tc>
          <w:tcPr>
            <w:tcW w:w="1887" w:type="dxa"/>
          </w:tcPr>
          <w:p w14:paraId="2578ACCA" w14:textId="1C55F5B9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Параћин</w:t>
            </w:r>
          </w:p>
        </w:tc>
        <w:tc>
          <w:tcPr>
            <w:tcW w:w="2364" w:type="dxa"/>
          </w:tcPr>
          <w:p w14:paraId="218994DB" w14:textId="225BE13C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Дијалогом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мржње</w:t>
            </w:r>
            <w:proofErr w:type="spellEnd"/>
          </w:p>
        </w:tc>
        <w:tc>
          <w:tcPr>
            <w:tcW w:w="1419" w:type="dxa"/>
          </w:tcPr>
          <w:p w14:paraId="3620565F" w14:textId="39DC893F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09187283" w14:textId="77777777" w:rsidTr="00ED702E">
        <w:tc>
          <w:tcPr>
            <w:tcW w:w="689" w:type="dxa"/>
          </w:tcPr>
          <w:p w14:paraId="55C176A9" w14:textId="05BBCDDF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10B3" w14:textId="691D4739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Православни национални савет</w:t>
            </w:r>
          </w:p>
        </w:tc>
        <w:tc>
          <w:tcPr>
            <w:tcW w:w="1887" w:type="dxa"/>
          </w:tcPr>
          <w:p w14:paraId="5677A507" w14:textId="3E207180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Параћин</w:t>
            </w:r>
          </w:p>
        </w:tc>
        <w:tc>
          <w:tcPr>
            <w:tcW w:w="2364" w:type="dxa"/>
          </w:tcPr>
          <w:p w14:paraId="4702DD14" w14:textId="4B741F5F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Цас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толеранције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пут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стабилности</w:t>
            </w:r>
            <w:proofErr w:type="spellEnd"/>
          </w:p>
        </w:tc>
        <w:tc>
          <w:tcPr>
            <w:tcW w:w="1419" w:type="dxa"/>
          </w:tcPr>
          <w:p w14:paraId="53E81272" w14:textId="14F6AFD8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ED702E" w:rsidRPr="00462132" w14:paraId="0127EE03" w14:textId="77777777" w:rsidTr="00ED702E">
        <w:tc>
          <w:tcPr>
            <w:tcW w:w="689" w:type="dxa"/>
          </w:tcPr>
          <w:p w14:paraId="3864383F" w14:textId="39F6000C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9409" w14:textId="14E0AC19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Орнамент УГ</w:t>
            </w:r>
          </w:p>
        </w:tc>
        <w:tc>
          <w:tcPr>
            <w:tcW w:w="1887" w:type="dxa"/>
          </w:tcPr>
          <w:p w14:paraId="4B122497" w14:textId="20F5B552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Смедерево</w:t>
            </w:r>
          </w:p>
        </w:tc>
        <w:tc>
          <w:tcPr>
            <w:tcW w:w="2364" w:type="dxa"/>
          </w:tcPr>
          <w:p w14:paraId="1212907F" w14:textId="2E53EB4F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Смедеревска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тврђава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објекат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који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спаја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ан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раздваја</w:t>
            </w:r>
            <w:proofErr w:type="spellEnd"/>
          </w:p>
        </w:tc>
        <w:tc>
          <w:tcPr>
            <w:tcW w:w="1419" w:type="dxa"/>
          </w:tcPr>
          <w:p w14:paraId="6D3E113B" w14:textId="42BC3F6C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ED702E" w:rsidRPr="00462132" w14:paraId="4050AC41" w14:textId="77777777" w:rsidTr="00ED702E">
        <w:tc>
          <w:tcPr>
            <w:tcW w:w="689" w:type="dxa"/>
          </w:tcPr>
          <w:p w14:paraId="4747C691" w14:textId="3B17B644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9420" w14:textId="0A36FAC6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Љубитеља природе Сладу</w:t>
            </w:r>
          </w:p>
        </w:tc>
        <w:tc>
          <w:tcPr>
            <w:tcW w:w="1887" w:type="dxa"/>
          </w:tcPr>
          <w:p w14:paraId="25FA7C6F" w14:textId="77777777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D4553C" w14:textId="5AFEE8E7" w:rsidR="00200C80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Смедерево</w:t>
            </w:r>
          </w:p>
        </w:tc>
        <w:tc>
          <w:tcPr>
            <w:tcW w:w="2364" w:type="dxa"/>
          </w:tcPr>
          <w:p w14:paraId="71D6AED1" w14:textId="480D4A4C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Пририда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свима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702E">
              <w:rPr>
                <w:rFonts w:ascii="Times New Roman" w:hAnsi="Times New Roman" w:cs="Times New Roman"/>
                <w:lang w:val="sr-Cyrl-RS"/>
              </w:rPr>
              <w:t xml:space="preserve">нама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дом</w:t>
            </w:r>
            <w:proofErr w:type="spellEnd"/>
            <w:r w:rsidRPr="00ED702E">
              <w:rPr>
                <w:rFonts w:ascii="Times New Roman" w:hAnsi="Times New Roman" w:cs="Times New Roman"/>
                <w:lang w:val="sr-Cyrl-RS"/>
              </w:rPr>
              <w:t xml:space="preserve"> – да учимо, читамо, живимо</w:t>
            </w:r>
          </w:p>
        </w:tc>
        <w:tc>
          <w:tcPr>
            <w:tcW w:w="1419" w:type="dxa"/>
          </w:tcPr>
          <w:p w14:paraId="53FD87D4" w14:textId="40E82152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ED702E" w:rsidRPr="00462132" w14:paraId="74526AE6" w14:textId="77777777" w:rsidTr="00ED702E">
        <w:tc>
          <w:tcPr>
            <w:tcW w:w="689" w:type="dxa"/>
          </w:tcPr>
          <w:p w14:paraId="7A78281C" w14:textId="53E06255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139.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C1CA" w14:textId="7A3F408A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кућа ромске културе</w:t>
            </w:r>
          </w:p>
        </w:tc>
        <w:tc>
          <w:tcPr>
            <w:tcW w:w="1887" w:type="dxa"/>
          </w:tcPr>
          <w:p w14:paraId="34C259E5" w14:textId="715E6035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364" w:type="dxa"/>
          </w:tcPr>
          <w:p w14:paraId="1EFF753E" w14:textId="3FA596D5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 xml:space="preserve">Ко са различитима пева игра, црта и </w:t>
            </w:r>
            <w:r w:rsidRPr="00ED702E">
              <w:rPr>
                <w:rFonts w:ascii="Times New Roman" w:hAnsi="Times New Roman" w:cs="Times New Roman"/>
                <w:lang w:val="sr-Cyrl-RS"/>
              </w:rPr>
              <w:lastRenderedPageBreak/>
              <w:t>пише, на дискриминацију не мисли више – заједно у будућност кроз међуетничко, дружење младих</w:t>
            </w:r>
          </w:p>
        </w:tc>
        <w:tc>
          <w:tcPr>
            <w:tcW w:w="1419" w:type="dxa"/>
          </w:tcPr>
          <w:p w14:paraId="49419733" w14:textId="4E98447E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lastRenderedPageBreak/>
              <w:t>0</w:t>
            </w:r>
          </w:p>
        </w:tc>
      </w:tr>
      <w:tr w:rsidR="00ED702E" w:rsidRPr="00462132" w14:paraId="0BDEF464" w14:textId="77777777" w:rsidTr="00ED702E">
        <w:trPr>
          <w:trHeight w:val="584"/>
        </w:trPr>
        <w:tc>
          <w:tcPr>
            <w:tcW w:w="689" w:type="dxa"/>
          </w:tcPr>
          <w:p w14:paraId="07E36EC2" w14:textId="3933CED4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AFAA" w14:textId="679BDA54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Ветрњача</w:t>
            </w:r>
          </w:p>
        </w:tc>
        <w:tc>
          <w:tcPr>
            <w:tcW w:w="1887" w:type="dxa"/>
          </w:tcPr>
          <w:p w14:paraId="568BE685" w14:textId="5862A93B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Гаџин Хан</w:t>
            </w:r>
          </w:p>
        </w:tc>
        <w:tc>
          <w:tcPr>
            <w:tcW w:w="2364" w:type="dxa"/>
          </w:tcPr>
          <w:p w14:paraId="50176D62" w14:textId="3AA4E57E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Живети заједно</w:t>
            </w:r>
          </w:p>
        </w:tc>
        <w:tc>
          <w:tcPr>
            <w:tcW w:w="1419" w:type="dxa"/>
          </w:tcPr>
          <w:p w14:paraId="2DCC261D" w14:textId="6304EBC9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462132" w14:paraId="6BB94CC4" w14:textId="77777777" w:rsidTr="00ED702E">
        <w:tc>
          <w:tcPr>
            <w:tcW w:w="689" w:type="dxa"/>
          </w:tcPr>
          <w:p w14:paraId="18FFA5F4" w14:textId="2EE75494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3BF0" w14:textId="6113AD71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Локална инцијатива Владичин Хан</w:t>
            </w:r>
          </w:p>
        </w:tc>
        <w:tc>
          <w:tcPr>
            <w:tcW w:w="1887" w:type="dxa"/>
          </w:tcPr>
          <w:p w14:paraId="459E25CD" w14:textId="65D4DE36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Владичин Хан</w:t>
            </w:r>
          </w:p>
        </w:tc>
        <w:tc>
          <w:tcPr>
            <w:tcW w:w="2364" w:type="dxa"/>
          </w:tcPr>
          <w:p w14:paraId="5F1D0B7A" w14:textId="341C2ECE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Култура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као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средство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међусобно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разумевање</w:t>
            </w:r>
            <w:proofErr w:type="spellEnd"/>
          </w:p>
        </w:tc>
        <w:tc>
          <w:tcPr>
            <w:tcW w:w="1419" w:type="dxa"/>
          </w:tcPr>
          <w:p w14:paraId="784E37A2" w14:textId="7D894164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</w:tr>
      <w:tr w:rsidR="00ED702E" w:rsidRPr="00462132" w14:paraId="7F38913D" w14:textId="77777777" w:rsidTr="00ED702E">
        <w:tc>
          <w:tcPr>
            <w:tcW w:w="689" w:type="dxa"/>
          </w:tcPr>
          <w:p w14:paraId="317C6E53" w14:textId="78994AC0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2339" w14:textId="0D927F32" w:rsidR="00B8786E" w:rsidRPr="00ED702E" w:rsidRDefault="00B8786E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 Европско </w:t>
            </w:r>
            <w:r w:rsidR="00200C80" w:rsidRPr="00ED702E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З</w:t>
            </w: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аплање Гаџин Хан</w:t>
            </w:r>
          </w:p>
        </w:tc>
        <w:tc>
          <w:tcPr>
            <w:tcW w:w="1887" w:type="dxa"/>
          </w:tcPr>
          <w:p w14:paraId="79D0F69A" w14:textId="01F8D6C6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Гаџин Хан</w:t>
            </w:r>
          </w:p>
        </w:tc>
        <w:tc>
          <w:tcPr>
            <w:tcW w:w="2364" w:type="dxa"/>
          </w:tcPr>
          <w:p w14:paraId="60917B4A" w14:textId="28550EED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Прекогранична сарадња- за боље разумевање</w:t>
            </w:r>
          </w:p>
        </w:tc>
        <w:tc>
          <w:tcPr>
            <w:tcW w:w="1419" w:type="dxa"/>
          </w:tcPr>
          <w:p w14:paraId="48339DC6" w14:textId="425417A3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B8786E" w:rsidRPr="00462132" w14:paraId="514FC40E" w14:textId="77777777" w:rsidTr="00ED702E">
        <w:tc>
          <w:tcPr>
            <w:tcW w:w="689" w:type="dxa"/>
          </w:tcPr>
          <w:p w14:paraId="79598311" w14:textId="7DC00610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143.</w:t>
            </w:r>
          </w:p>
        </w:tc>
        <w:tc>
          <w:tcPr>
            <w:tcW w:w="2567" w:type="dxa"/>
          </w:tcPr>
          <w:p w14:paraId="7A06204E" w14:textId="79B5DF31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Музејска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прича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о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религијама</w:t>
            </w:r>
            <w:proofErr w:type="spellEnd"/>
          </w:p>
        </w:tc>
        <w:tc>
          <w:tcPr>
            <w:tcW w:w="1887" w:type="dxa"/>
          </w:tcPr>
          <w:p w14:paraId="5812375C" w14:textId="40B0219F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364" w:type="dxa"/>
          </w:tcPr>
          <w:p w14:paraId="4DE2BB55" w14:textId="6F4724C8" w:rsidR="00B8786E" w:rsidRPr="00ED702E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Културни кафе за културу сусрета 2025</w:t>
            </w:r>
          </w:p>
        </w:tc>
        <w:tc>
          <w:tcPr>
            <w:tcW w:w="1419" w:type="dxa"/>
          </w:tcPr>
          <w:p w14:paraId="0E398FD6" w14:textId="175AEEBD" w:rsidR="00B8786E" w:rsidRPr="00462132" w:rsidRDefault="00200C80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B8786E" w:rsidRPr="00462132" w14:paraId="543F26F6" w14:textId="77777777" w:rsidTr="00ED702E">
        <w:tc>
          <w:tcPr>
            <w:tcW w:w="689" w:type="dxa"/>
          </w:tcPr>
          <w:p w14:paraId="77858ED5" w14:textId="099105EC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144.</w:t>
            </w:r>
          </w:p>
        </w:tc>
        <w:tc>
          <w:tcPr>
            <w:tcW w:w="2567" w:type="dxa"/>
          </w:tcPr>
          <w:p w14:paraId="59C5730B" w14:textId="2ED12F28" w:rsidR="00B8786E" w:rsidRPr="00ED702E" w:rsidRDefault="004523D7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en-US"/>
              </w:rPr>
              <w:t xml:space="preserve">УГ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националних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мањина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Голубица</w:t>
            </w:r>
            <w:proofErr w:type="spellEnd"/>
          </w:p>
        </w:tc>
        <w:tc>
          <w:tcPr>
            <w:tcW w:w="1887" w:type="dxa"/>
          </w:tcPr>
          <w:p w14:paraId="06DB5BF8" w14:textId="5FED5845" w:rsidR="00B8786E" w:rsidRPr="00ED702E" w:rsidRDefault="004523D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2364" w:type="dxa"/>
          </w:tcPr>
          <w:p w14:paraId="2863ECF2" w14:textId="7B705D85" w:rsidR="00B8786E" w:rsidRPr="00ED702E" w:rsidRDefault="004523D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Школа новинара – Едукацијом против предрасуда</w:t>
            </w:r>
          </w:p>
        </w:tc>
        <w:tc>
          <w:tcPr>
            <w:tcW w:w="1419" w:type="dxa"/>
          </w:tcPr>
          <w:p w14:paraId="1C85CE11" w14:textId="20C0BB1E" w:rsidR="00B8786E" w:rsidRPr="00462132" w:rsidRDefault="004523D7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B8786E" w:rsidRPr="00462132" w14:paraId="5282F8DA" w14:textId="77777777" w:rsidTr="00ED702E">
        <w:tc>
          <w:tcPr>
            <w:tcW w:w="689" w:type="dxa"/>
          </w:tcPr>
          <w:p w14:paraId="3247564B" w14:textId="5D7D2545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145.</w:t>
            </w:r>
          </w:p>
        </w:tc>
        <w:tc>
          <w:tcPr>
            <w:tcW w:w="2567" w:type="dxa"/>
          </w:tcPr>
          <w:p w14:paraId="75C64C9E" w14:textId="4FF202CD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en-US"/>
              </w:rPr>
              <w:t xml:space="preserve">Форум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младих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ашкалија</w:t>
            </w:r>
            <w:proofErr w:type="spellEnd"/>
          </w:p>
        </w:tc>
        <w:tc>
          <w:tcPr>
            <w:tcW w:w="1887" w:type="dxa"/>
          </w:tcPr>
          <w:p w14:paraId="53762D47" w14:textId="4AEDE7C5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2364" w:type="dxa"/>
          </w:tcPr>
          <w:p w14:paraId="77B3DB93" w14:textId="48FD9123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Једнаке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шансе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с</w:t>
            </w:r>
            <w:r w:rsidRPr="00ED702E">
              <w:rPr>
                <w:rFonts w:ascii="Times New Roman" w:hAnsi="Times New Roman" w:cs="Times New Roman"/>
                <w:lang w:val="sr-Cyrl-RS"/>
              </w:rPr>
              <w:t>в</w:t>
            </w:r>
            <w:r w:rsidRPr="00ED702E">
              <w:rPr>
                <w:rFonts w:ascii="Times New Roman" w:hAnsi="Times New Roman" w:cs="Times New Roman"/>
                <w:lang w:val="en-US"/>
              </w:rPr>
              <w:t>е</w:t>
            </w:r>
          </w:p>
        </w:tc>
        <w:tc>
          <w:tcPr>
            <w:tcW w:w="1419" w:type="dxa"/>
          </w:tcPr>
          <w:p w14:paraId="49FB8DFD" w14:textId="42B5CD92" w:rsidR="00B8786E" w:rsidRPr="00462132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B8786E" w:rsidRPr="00462132" w14:paraId="7F81DF7D" w14:textId="77777777" w:rsidTr="00ED702E">
        <w:tc>
          <w:tcPr>
            <w:tcW w:w="689" w:type="dxa"/>
          </w:tcPr>
          <w:p w14:paraId="3E54AB27" w14:textId="0EDC653A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146.</w:t>
            </w:r>
          </w:p>
        </w:tc>
        <w:tc>
          <w:tcPr>
            <w:tcW w:w="2567" w:type="dxa"/>
          </w:tcPr>
          <w:p w14:paraId="5136CA56" w14:textId="6528C021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Хуманитарно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организија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Љиљани</w:t>
            </w:r>
            <w:proofErr w:type="spellEnd"/>
          </w:p>
        </w:tc>
        <w:tc>
          <w:tcPr>
            <w:tcW w:w="1887" w:type="dxa"/>
          </w:tcPr>
          <w:p w14:paraId="3DFD36E9" w14:textId="5DF0E4D3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3630512D" w14:textId="0FB46426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Снага знања у служби мира</w:t>
            </w:r>
          </w:p>
        </w:tc>
        <w:tc>
          <w:tcPr>
            <w:tcW w:w="1419" w:type="dxa"/>
          </w:tcPr>
          <w:p w14:paraId="76A6FE97" w14:textId="7D87593A" w:rsidR="00B8786E" w:rsidRPr="00462132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B8786E" w:rsidRPr="00462132" w14:paraId="314D257D" w14:textId="77777777" w:rsidTr="00ED702E">
        <w:tc>
          <w:tcPr>
            <w:tcW w:w="689" w:type="dxa"/>
          </w:tcPr>
          <w:p w14:paraId="75616922" w14:textId="6B572E43" w:rsidR="00B8786E" w:rsidRPr="00462132" w:rsidRDefault="00B8786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147.</w:t>
            </w:r>
          </w:p>
        </w:tc>
        <w:tc>
          <w:tcPr>
            <w:tcW w:w="2567" w:type="dxa"/>
          </w:tcPr>
          <w:p w14:paraId="350B2C06" w14:textId="0470C1E3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Независни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филмски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ЦЕНТАР ФИЛМАРТ</w:t>
            </w:r>
          </w:p>
        </w:tc>
        <w:tc>
          <w:tcPr>
            <w:tcW w:w="1887" w:type="dxa"/>
          </w:tcPr>
          <w:p w14:paraId="08A4A099" w14:textId="34E528C8" w:rsidR="00B8786E" w:rsidRPr="00ED702E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Пожега</w:t>
            </w:r>
          </w:p>
        </w:tc>
        <w:tc>
          <w:tcPr>
            <w:tcW w:w="2364" w:type="dxa"/>
          </w:tcPr>
          <w:p w14:paraId="2EB1CCD3" w14:textId="69796500" w:rsidR="00B8786E" w:rsidRPr="00ED702E" w:rsidRDefault="00ED702E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Интеркција: Теен Доц 2025 радионица</w:t>
            </w:r>
          </w:p>
        </w:tc>
        <w:tc>
          <w:tcPr>
            <w:tcW w:w="1419" w:type="dxa"/>
          </w:tcPr>
          <w:p w14:paraId="760B79D0" w14:textId="565A58B2" w:rsidR="00B8786E" w:rsidRPr="00462132" w:rsidRDefault="00CD0E39" w:rsidP="004621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62132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255D9C" w14:paraId="02588B73" w14:textId="77777777" w:rsidTr="00ED702E">
        <w:tc>
          <w:tcPr>
            <w:tcW w:w="689" w:type="dxa"/>
          </w:tcPr>
          <w:p w14:paraId="0A62A4AA" w14:textId="03944105" w:rsidR="00255D9C" w:rsidRPr="00255D9C" w:rsidRDefault="00255D9C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148.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D551" w14:textId="161FA3BA" w:rsidR="00255D9C" w:rsidRPr="00ED702E" w:rsidRDefault="00255D9C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Млади Бошњаци Прибоја</w:t>
            </w:r>
          </w:p>
        </w:tc>
        <w:tc>
          <w:tcPr>
            <w:tcW w:w="1887" w:type="dxa"/>
          </w:tcPr>
          <w:p w14:paraId="7C2B49CE" w14:textId="16D5C094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Прибој</w:t>
            </w:r>
          </w:p>
        </w:tc>
        <w:tc>
          <w:tcPr>
            <w:tcW w:w="2364" w:type="dxa"/>
          </w:tcPr>
          <w:p w14:paraId="23BB6BAF" w14:textId="58D743D4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Руке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помоћи</w:t>
            </w:r>
            <w:proofErr w:type="spellEnd"/>
          </w:p>
        </w:tc>
        <w:tc>
          <w:tcPr>
            <w:tcW w:w="1419" w:type="dxa"/>
          </w:tcPr>
          <w:p w14:paraId="681ED830" w14:textId="730DCBA6" w:rsidR="00255D9C" w:rsidRPr="00EE76F1" w:rsidRDefault="009F7102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CF3F23" w:rsidRPr="00255D9C" w14:paraId="71DA961E" w14:textId="77777777" w:rsidTr="00ED702E">
        <w:tc>
          <w:tcPr>
            <w:tcW w:w="689" w:type="dxa"/>
          </w:tcPr>
          <w:p w14:paraId="2A8A3C95" w14:textId="6D8C51A7" w:rsidR="00255D9C" w:rsidRPr="00255D9C" w:rsidRDefault="00255D9C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149.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D841" w14:textId="56D8CC4B" w:rsidR="00255D9C" w:rsidRPr="00ED702E" w:rsidRDefault="00255D9C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Бошњачка омладина Прибоја</w:t>
            </w:r>
          </w:p>
        </w:tc>
        <w:tc>
          <w:tcPr>
            <w:tcW w:w="1887" w:type="dxa"/>
          </w:tcPr>
          <w:p w14:paraId="636EEAF6" w14:textId="7DCDAB95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Прибој</w:t>
            </w:r>
          </w:p>
        </w:tc>
        <w:tc>
          <w:tcPr>
            <w:tcW w:w="2364" w:type="dxa"/>
            <w:shd w:val="clear" w:color="auto" w:fill="auto"/>
          </w:tcPr>
          <w:p w14:paraId="3138C5CC" w14:textId="42869E5E" w:rsidR="00255D9C" w:rsidRPr="00ED702E" w:rsidRDefault="00ED702E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Заједно у 21. вијеку – слике помирења</w:t>
            </w:r>
          </w:p>
        </w:tc>
        <w:tc>
          <w:tcPr>
            <w:tcW w:w="1419" w:type="dxa"/>
          </w:tcPr>
          <w:p w14:paraId="6A08E232" w14:textId="2FC62300" w:rsidR="00255D9C" w:rsidRPr="00EE76F1" w:rsidRDefault="00EE76F1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CF3F23" w:rsidRPr="00255D9C" w14:paraId="37C1C9C0" w14:textId="77777777" w:rsidTr="00ED702E">
        <w:tc>
          <w:tcPr>
            <w:tcW w:w="689" w:type="dxa"/>
          </w:tcPr>
          <w:p w14:paraId="47D28727" w14:textId="28D5E6B8" w:rsidR="00255D9C" w:rsidRPr="00255D9C" w:rsidRDefault="00255D9C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CAB7" w14:textId="56223C27" w:rsidR="00255D9C" w:rsidRPr="00ED702E" w:rsidRDefault="00255D9C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СУБ Женска кошаршка омладина Лим</w:t>
            </w:r>
          </w:p>
        </w:tc>
        <w:tc>
          <w:tcPr>
            <w:tcW w:w="1887" w:type="dxa"/>
          </w:tcPr>
          <w:p w14:paraId="4448CFBB" w14:textId="3F31315F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Прибој</w:t>
            </w:r>
          </w:p>
        </w:tc>
        <w:tc>
          <w:tcPr>
            <w:tcW w:w="2364" w:type="dxa"/>
            <w:shd w:val="clear" w:color="auto" w:fill="auto"/>
          </w:tcPr>
          <w:p w14:paraId="38561F83" w14:textId="2142388F" w:rsidR="00255D9C" w:rsidRPr="00ED702E" w:rsidRDefault="00ED702E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 xml:space="preserve">Играјмо за мир, кошарка за све </w:t>
            </w:r>
          </w:p>
        </w:tc>
        <w:tc>
          <w:tcPr>
            <w:tcW w:w="1419" w:type="dxa"/>
          </w:tcPr>
          <w:p w14:paraId="5B03B19D" w14:textId="5D3FE393" w:rsidR="00255D9C" w:rsidRPr="00EE76F1" w:rsidRDefault="00EE76F1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ED702E" w:rsidRPr="00255D9C" w14:paraId="2DD6F3CE" w14:textId="77777777" w:rsidTr="00ED702E">
        <w:tc>
          <w:tcPr>
            <w:tcW w:w="689" w:type="dxa"/>
          </w:tcPr>
          <w:p w14:paraId="2DCC13F8" w14:textId="66339CB7" w:rsidR="00255D9C" w:rsidRPr="00255D9C" w:rsidRDefault="00255D9C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EFCF" w14:textId="7A6A7503" w:rsidR="00255D9C" w:rsidRPr="00ED702E" w:rsidRDefault="00255D9C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Удружене грађана Социетас Прибој</w:t>
            </w:r>
          </w:p>
        </w:tc>
        <w:tc>
          <w:tcPr>
            <w:tcW w:w="1887" w:type="dxa"/>
          </w:tcPr>
          <w:p w14:paraId="35CA7C17" w14:textId="13E1A59F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Прибој</w:t>
            </w:r>
          </w:p>
        </w:tc>
        <w:tc>
          <w:tcPr>
            <w:tcW w:w="2364" w:type="dxa"/>
          </w:tcPr>
          <w:p w14:paraId="3407586C" w14:textId="77F66DA8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Разлике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које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нас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повезују</w:t>
            </w:r>
            <w:proofErr w:type="spellEnd"/>
          </w:p>
        </w:tc>
        <w:tc>
          <w:tcPr>
            <w:tcW w:w="1419" w:type="dxa"/>
          </w:tcPr>
          <w:p w14:paraId="18D7E773" w14:textId="1AA12AED" w:rsidR="00255D9C" w:rsidRPr="00C17E3D" w:rsidRDefault="00C17E3D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</w:tr>
      <w:tr w:rsidR="00ED702E" w:rsidRPr="00255D9C" w14:paraId="2D5C975C" w14:textId="77777777" w:rsidTr="00ED702E">
        <w:tc>
          <w:tcPr>
            <w:tcW w:w="689" w:type="dxa"/>
          </w:tcPr>
          <w:p w14:paraId="2F4BB95E" w14:textId="2EBF9129" w:rsidR="00255D9C" w:rsidRPr="00255D9C" w:rsidRDefault="00255D9C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1734" w14:textId="6117F3EA" w:rsidR="00255D9C" w:rsidRPr="00ED702E" w:rsidRDefault="00255D9C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Рејан Прибој</w:t>
            </w:r>
          </w:p>
        </w:tc>
        <w:tc>
          <w:tcPr>
            <w:tcW w:w="1887" w:type="dxa"/>
          </w:tcPr>
          <w:p w14:paraId="026DE762" w14:textId="5295F682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Прибој</w:t>
            </w:r>
          </w:p>
        </w:tc>
        <w:tc>
          <w:tcPr>
            <w:tcW w:w="2364" w:type="dxa"/>
          </w:tcPr>
          <w:p w14:paraId="4D5244A3" w14:textId="5BD9788F" w:rsidR="00255D9C" w:rsidRPr="00ED702E" w:rsidRDefault="00EE76F1" w:rsidP="00255D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Економски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форум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702E"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уту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успеха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предузетништво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запошљавање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обуке</w:t>
            </w:r>
            <w:proofErr w:type="spellEnd"/>
          </w:p>
        </w:tc>
        <w:tc>
          <w:tcPr>
            <w:tcW w:w="1419" w:type="dxa"/>
          </w:tcPr>
          <w:p w14:paraId="681FF73C" w14:textId="35D2D0DA" w:rsidR="00255D9C" w:rsidRPr="009F7102" w:rsidRDefault="009F7102" w:rsidP="00255D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973160" w:rsidRPr="00255D9C" w14:paraId="127B99C2" w14:textId="77777777" w:rsidTr="00ED702E">
        <w:tc>
          <w:tcPr>
            <w:tcW w:w="689" w:type="dxa"/>
          </w:tcPr>
          <w:p w14:paraId="1D04ADE0" w14:textId="038B3164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35D4" w14:textId="6EF553B6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Традиција Полимља</w:t>
            </w:r>
          </w:p>
        </w:tc>
        <w:tc>
          <w:tcPr>
            <w:tcW w:w="1887" w:type="dxa"/>
          </w:tcPr>
          <w:p w14:paraId="2C10DC7C" w14:textId="2EB1A7C7" w:rsidR="00255D9C" w:rsidRPr="00ED702E" w:rsidRDefault="00EE76F1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2364" w:type="dxa"/>
          </w:tcPr>
          <w:p w14:paraId="1DE74C0D" w14:textId="5FBB1B9F" w:rsidR="00255D9C" w:rsidRPr="00ED702E" w:rsidRDefault="00EE76F1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Комаран- сећање на чуваре заједништва и традиције</w:t>
            </w:r>
          </w:p>
        </w:tc>
        <w:tc>
          <w:tcPr>
            <w:tcW w:w="1419" w:type="dxa"/>
          </w:tcPr>
          <w:p w14:paraId="4D5D61BE" w14:textId="48361060" w:rsidR="00255D9C" w:rsidRPr="009F7102" w:rsidRDefault="00090860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</w:tr>
      <w:tr w:rsidR="00973160" w:rsidRPr="00255D9C" w14:paraId="1B40EB1E" w14:textId="77777777" w:rsidTr="00ED702E">
        <w:tc>
          <w:tcPr>
            <w:tcW w:w="689" w:type="dxa"/>
          </w:tcPr>
          <w:p w14:paraId="18911154" w14:textId="279EB4C0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7665" w14:textId="5499690C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Хуманитарна рука</w:t>
            </w:r>
          </w:p>
        </w:tc>
        <w:tc>
          <w:tcPr>
            <w:tcW w:w="1887" w:type="dxa"/>
          </w:tcPr>
          <w:p w14:paraId="4694C0FB" w14:textId="66DDF7D6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2364" w:type="dxa"/>
          </w:tcPr>
          <w:p w14:paraId="53BC312D" w14:textId="03248C0B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 xml:space="preserve">Мапирање и унапређење социјалне заштите кроз дигитализацију </w:t>
            </w:r>
            <w:r w:rsidRPr="00ED702E">
              <w:rPr>
                <w:rFonts w:ascii="Times New Roman" w:hAnsi="Times New Roman" w:cs="Times New Roman"/>
                <w:lang w:val="sr-Cyrl-RS"/>
              </w:rPr>
              <w:lastRenderedPageBreak/>
              <w:t>потребних лица на територији општине Пријепоље</w:t>
            </w:r>
          </w:p>
        </w:tc>
        <w:tc>
          <w:tcPr>
            <w:tcW w:w="1419" w:type="dxa"/>
          </w:tcPr>
          <w:p w14:paraId="75B77CF0" w14:textId="4ECF90E5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0</w:t>
            </w:r>
          </w:p>
        </w:tc>
      </w:tr>
      <w:tr w:rsidR="00973160" w:rsidRPr="00255D9C" w14:paraId="39334373" w14:textId="77777777" w:rsidTr="00ED702E">
        <w:tc>
          <w:tcPr>
            <w:tcW w:w="689" w:type="dxa"/>
          </w:tcPr>
          <w:p w14:paraId="5C5F28C7" w14:textId="6A1961D7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2F7C" w14:textId="1C5FDBFC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Мрежа за доборбит Пријепоље</w:t>
            </w:r>
          </w:p>
        </w:tc>
        <w:tc>
          <w:tcPr>
            <w:tcW w:w="1887" w:type="dxa"/>
          </w:tcPr>
          <w:p w14:paraId="6DA6960A" w14:textId="0BC2AEB5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2364" w:type="dxa"/>
          </w:tcPr>
          <w:p w14:paraId="2AD6F05A" w14:textId="6CA9BB20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Дијалог у бојама традиције</w:t>
            </w:r>
          </w:p>
        </w:tc>
        <w:tc>
          <w:tcPr>
            <w:tcW w:w="1419" w:type="dxa"/>
          </w:tcPr>
          <w:p w14:paraId="12CF63C5" w14:textId="0C0B3A5D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</w:tr>
      <w:tr w:rsidR="00973160" w:rsidRPr="00255D9C" w14:paraId="2F4B2535" w14:textId="77777777" w:rsidTr="00ED702E">
        <w:tc>
          <w:tcPr>
            <w:tcW w:w="689" w:type="dxa"/>
          </w:tcPr>
          <w:p w14:paraId="643F775F" w14:textId="2F2D284C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63DB" w14:textId="2487183B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Форум жена Пријепоље</w:t>
            </w:r>
          </w:p>
        </w:tc>
        <w:tc>
          <w:tcPr>
            <w:tcW w:w="1887" w:type="dxa"/>
          </w:tcPr>
          <w:p w14:paraId="55AABB6C" w14:textId="04BF5482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2364" w:type="dxa"/>
          </w:tcPr>
          <w:p w14:paraId="11E5099C" w14:textId="0618B9E9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Гласови жена у изградњи стабилног друштва</w:t>
            </w:r>
          </w:p>
        </w:tc>
        <w:tc>
          <w:tcPr>
            <w:tcW w:w="1419" w:type="dxa"/>
          </w:tcPr>
          <w:p w14:paraId="1AAE6451" w14:textId="6CD4FA4B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973160" w:rsidRPr="00255D9C" w14:paraId="1DE98D56" w14:textId="77777777" w:rsidTr="00ED702E">
        <w:tc>
          <w:tcPr>
            <w:tcW w:w="689" w:type="dxa"/>
          </w:tcPr>
          <w:p w14:paraId="750655F0" w14:textId="500C1CB4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157.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D0AD" w14:textId="6DB9666C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УГ за одрживи развој и очување заједнице Пајо Потежица - Пријепоље</w:t>
            </w:r>
          </w:p>
        </w:tc>
        <w:tc>
          <w:tcPr>
            <w:tcW w:w="1887" w:type="dxa"/>
          </w:tcPr>
          <w:p w14:paraId="39213352" w14:textId="51B8DD37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Пријепоље</w:t>
            </w:r>
          </w:p>
        </w:tc>
        <w:tc>
          <w:tcPr>
            <w:tcW w:w="2364" w:type="dxa"/>
          </w:tcPr>
          <w:p w14:paraId="49BAACA7" w14:textId="70B69523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Солидарна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помоћ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медицинком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подршку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Здравље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сваком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дому</w:t>
            </w:r>
            <w:proofErr w:type="spellEnd"/>
          </w:p>
        </w:tc>
        <w:tc>
          <w:tcPr>
            <w:tcW w:w="1419" w:type="dxa"/>
          </w:tcPr>
          <w:p w14:paraId="197E50AC" w14:textId="4193052F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973160" w:rsidRPr="00255D9C" w14:paraId="5AF4D266" w14:textId="77777777" w:rsidTr="00ED702E">
        <w:tc>
          <w:tcPr>
            <w:tcW w:w="689" w:type="dxa"/>
          </w:tcPr>
          <w:p w14:paraId="67384E48" w14:textId="0C3EE681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158.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1C76" w14:textId="4FFCC84D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Планет нехт </w:t>
            </w:r>
          </w:p>
        </w:tc>
        <w:tc>
          <w:tcPr>
            <w:tcW w:w="1887" w:type="dxa"/>
          </w:tcPr>
          <w:p w14:paraId="48F0C1D2" w14:textId="13447D35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57485EF1" w14:textId="05563DFF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Различити а заједно, култура дијалога и промиција друштвене кохезије кроз образовање у Сјеници</w:t>
            </w:r>
          </w:p>
        </w:tc>
        <w:tc>
          <w:tcPr>
            <w:tcW w:w="1419" w:type="dxa"/>
          </w:tcPr>
          <w:p w14:paraId="0E6F3299" w14:textId="403AB251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973160" w:rsidRPr="00255D9C" w14:paraId="4C37EACD" w14:textId="77777777" w:rsidTr="00ED702E">
        <w:tc>
          <w:tcPr>
            <w:tcW w:w="689" w:type="dxa"/>
          </w:tcPr>
          <w:p w14:paraId="5E2D3DD3" w14:textId="64A9B37B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159.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B8F3" w14:textId="69E72AFD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Нео-роотс</w:t>
            </w:r>
          </w:p>
        </w:tc>
        <w:tc>
          <w:tcPr>
            <w:tcW w:w="1887" w:type="dxa"/>
          </w:tcPr>
          <w:p w14:paraId="7228E7F7" w14:textId="0CC1F1D4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 xml:space="preserve">Сјеница </w:t>
            </w:r>
          </w:p>
        </w:tc>
        <w:tc>
          <w:tcPr>
            <w:tcW w:w="2364" w:type="dxa"/>
          </w:tcPr>
          <w:p w14:paraId="2657D695" w14:textId="0E1A3045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Документарни филм Мраз и топлина</w:t>
            </w:r>
          </w:p>
        </w:tc>
        <w:tc>
          <w:tcPr>
            <w:tcW w:w="1419" w:type="dxa"/>
          </w:tcPr>
          <w:p w14:paraId="12CFE2AE" w14:textId="4604C845" w:rsidR="00255D9C" w:rsidRPr="009F7102" w:rsidRDefault="00C17E3D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</w:tr>
      <w:tr w:rsidR="00973160" w:rsidRPr="00255D9C" w14:paraId="271AEDD3" w14:textId="77777777" w:rsidTr="00ED702E">
        <w:tc>
          <w:tcPr>
            <w:tcW w:w="689" w:type="dxa"/>
          </w:tcPr>
          <w:p w14:paraId="51850EFE" w14:textId="6D7BAB9D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160.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0C2C" w14:textId="64691256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Еко - приме</w:t>
            </w:r>
          </w:p>
        </w:tc>
        <w:tc>
          <w:tcPr>
            <w:tcW w:w="1887" w:type="dxa"/>
          </w:tcPr>
          <w:p w14:paraId="3BE8F563" w14:textId="0506A582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731AA51D" w14:textId="067C1101" w:rsidR="00255D9C" w:rsidRPr="00ED702E" w:rsidRDefault="008341F6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Наш град – Наша брига</w:t>
            </w:r>
          </w:p>
        </w:tc>
        <w:tc>
          <w:tcPr>
            <w:tcW w:w="1419" w:type="dxa"/>
          </w:tcPr>
          <w:p w14:paraId="603D34AE" w14:textId="3ABD7874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973160" w:rsidRPr="00255D9C" w14:paraId="2A09181A" w14:textId="77777777" w:rsidTr="00ED702E">
        <w:tc>
          <w:tcPr>
            <w:tcW w:w="689" w:type="dxa"/>
          </w:tcPr>
          <w:p w14:paraId="2F3C575F" w14:textId="3C1DAA8E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161.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9434" w14:textId="2DF152B2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</w:rPr>
              <w:t>Удружење "Форум Лилиум"</w:t>
            </w:r>
          </w:p>
        </w:tc>
        <w:tc>
          <w:tcPr>
            <w:tcW w:w="1887" w:type="dxa"/>
          </w:tcPr>
          <w:p w14:paraId="00726DAE" w14:textId="4971C9CF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40E65712" w14:textId="4D809741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Правна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у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борби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против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дискриминације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говора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мржње</w:t>
            </w:r>
            <w:proofErr w:type="spellEnd"/>
          </w:p>
        </w:tc>
        <w:tc>
          <w:tcPr>
            <w:tcW w:w="1419" w:type="dxa"/>
          </w:tcPr>
          <w:p w14:paraId="5FA7237B" w14:textId="6D2DAB20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973160" w:rsidRPr="00255D9C" w14:paraId="4B163B4F" w14:textId="77777777" w:rsidTr="00ED702E">
        <w:tc>
          <w:tcPr>
            <w:tcW w:w="689" w:type="dxa"/>
          </w:tcPr>
          <w:p w14:paraId="3981F7FF" w14:textId="72801857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162.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D30B" w14:textId="1DFE4E42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Неолигуа</w:t>
            </w:r>
          </w:p>
        </w:tc>
        <w:tc>
          <w:tcPr>
            <w:tcW w:w="1887" w:type="dxa"/>
          </w:tcPr>
          <w:p w14:paraId="75942BED" w14:textId="21E98D88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5066289F" w14:textId="5F01666B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Језик као мост: босански и српски у дијалогу</w:t>
            </w:r>
          </w:p>
        </w:tc>
        <w:tc>
          <w:tcPr>
            <w:tcW w:w="1419" w:type="dxa"/>
          </w:tcPr>
          <w:p w14:paraId="7A31299C" w14:textId="4DE27476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</w:tr>
      <w:tr w:rsidR="00973160" w:rsidRPr="00255D9C" w14:paraId="5450EB11" w14:textId="77777777" w:rsidTr="00ED702E">
        <w:tc>
          <w:tcPr>
            <w:tcW w:w="689" w:type="dxa"/>
          </w:tcPr>
          <w:p w14:paraId="0F521570" w14:textId="1A7326BA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163.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12D2" w14:textId="400CFA6A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Еко-инфинити</w:t>
            </w:r>
          </w:p>
        </w:tc>
        <w:tc>
          <w:tcPr>
            <w:tcW w:w="1887" w:type="dxa"/>
          </w:tcPr>
          <w:p w14:paraId="1F97F7C7" w14:textId="24E610CE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24095FF1" w14:textId="22AF991C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Културни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мостови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Сјенице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знање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помирење</w:t>
            </w:r>
            <w:proofErr w:type="spellEnd"/>
          </w:p>
        </w:tc>
        <w:tc>
          <w:tcPr>
            <w:tcW w:w="1419" w:type="dxa"/>
          </w:tcPr>
          <w:p w14:paraId="16B26171" w14:textId="3F0810D4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072AD4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973160" w:rsidRPr="00255D9C" w14:paraId="2F93B459" w14:textId="77777777" w:rsidTr="00ED702E">
        <w:tc>
          <w:tcPr>
            <w:tcW w:w="689" w:type="dxa"/>
          </w:tcPr>
          <w:p w14:paraId="526B80F5" w14:textId="44F5A3C4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164.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1C16" w14:textId="4CEF9670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УГ НеоСоциет</w:t>
            </w:r>
          </w:p>
        </w:tc>
        <w:tc>
          <w:tcPr>
            <w:tcW w:w="1887" w:type="dxa"/>
          </w:tcPr>
          <w:p w14:paraId="6D252CBD" w14:textId="4A582C3A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Сјеница</w:t>
            </w:r>
          </w:p>
        </w:tc>
        <w:tc>
          <w:tcPr>
            <w:tcW w:w="2364" w:type="dxa"/>
          </w:tcPr>
          <w:p w14:paraId="46324A11" w14:textId="421A616B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Афирмација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културно-хисторијске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цјелине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Сјеничка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тврђава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Град</w:t>
            </w:r>
            <w:proofErr w:type="spellEnd"/>
          </w:p>
        </w:tc>
        <w:tc>
          <w:tcPr>
            <w:tcW w:w="1419" w:type="dxa"/>
          </w:tcPr>
          <w:p w14:paraId="125059DA" w14:textId="0AA605AA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973160" w:rsidRPr="00255D9C" w14:paraId="6472C054" w14:textId="77777777" w:rsidTr="00ED702E">
        <w:tc>
          <w:tcPr>
            <w:tcW w:w="689" w:type="dxa"/>
          </w:tcPr>
          <w:p w14:paraId="342C2D58" w14:textId="782B1CF0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165.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5C71" w14:textId="1E6B300A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Мераклије Санџака</w:t>
            </w:r>
          </w:p>
        </w:tc>
        <w:tc>
          <w:tcPr>
            <w:tcW w:w="1887" w:type="dxa"/>
          </w:tcPr>
          <w:p w14:paraId="76EB1BDC" w14:textId="1AF679D6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Тутин</w:t>
            </w:r>
          </w:p>
        </w:tc>
        <w:tc>
          <w:tcPr>
            <w:tcW w:w="2364" w:type="dxa"/>
          </w:tcPr>
          <w:p w14:paraId="3498CBB2" w14:textId="6523254D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Подршка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нашим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другарима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кроз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друштвену</w:t>
            </w:r>
            <w:proofErr w:type="spellEnd"/>
            <w:r w:rsidRPr="00ED70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02E">
              <w:rPr>
                <w:rFonts w:ascii="Times New Roman" w:hAnsi="Times New Roman" w:cs="Times New Roman"/>
                <w:lang w:val="en-US"/>
              </w:rPr>
              <w:t>стабилност</w:t>
            </w:r>
            <w:proofErr w:type="spellEnd"/>
          </w:p>
        </w:tc>
        <w:tc>
          <w:tcPr>
            <w:tcW w:w="1419" w:type="dxa"/>
          </w:tcPr>
          <w:p w14:paraId="64CB4068" w14:textId="3F9E363C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C17E3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973160" w:rsidRPr="00255D9C" w14:paraId="36C8DA3F" w14:textId="77777777" w:rsidTr="00ED702E">
        <w:tc>
          <w:tcPr>
            <w:tcW w:w="689" w:type="dxa"/>
          </w:tcPr>
          <w:p w14:paraId="182D49DB" w14:textId="614628D9" w:rsidR="00255D9C" w:rsidRPr="00255D9C" w:rsidRDefault="00255D9C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55D9C">
              <w:rPr>
                <w:rFonts w:ascii="Times New Roman" w:hAnsi="Times New Roman" w:cs="Times New Roman"/>
                <w:lang w:val="sr-Cyrl-RS"/>
              </w:rPr>
              <w:t>166.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0F5B" w14:textId="111EB1F3" w:rsidR="00255D9C" w:rsidRPr="00ED702E" w:rsidRDefault="00255D9C" w:rsidP="00255D9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7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Удружење за промоцију мира, Суживота и међурелигијског дијалога и хуманитарног рада - СУЖИВОТ</w:t>
            </w:r>
          </w:p>
        </w:tc>
        <w:tc>
          <w:tcPr>
            <w:tcW w:w="1887" w:type="dxa"/>
          </w:tcPr>
          <w:p w14:paraId="1E94E3C3" w14:textId="0D307C9C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Тутин</w:t>
            </w:r>
          </w:p>
        </w:tc>
        <w:tc>
          <w:tcPr>
            <w:tcW w:w="2364" w:type="dxa"/>
          </w:tcPr>
          <w:p w14:paraId="50F2712D" w14:textId="4A833BFB" w:rsidR="00255D9C" w:rsidRPr="00ED702E" w:rsidRDefault="003B60F4" w:rsidP="00255D9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D702E">
              <w:rPr>
                <w:rFonts w:ascii="Times New Roman" w:hAnsi="Times New Roman" w:cs="Times New Roman"/>
                <w:lang w:val="sr-Cyrl-RS"/>
              </w:rPr>
              <w:t>Културно едукативни центар за очување културне баштине</w:t>
            </w:r>
          </w:p>
        </w:tc>
        <w:tc>
          <w:tcPr>
            <w:tcW w:w="1419" w:type="dxa"/>
          </w:tcPr>
          <w:p w14:paraId="7FECB42B" w14:textId="7914A3D2" w:rsidR="00255D9C" w:rsidRPr="009F7102" w:rsidRDefault="009F7102" w:rsidP="0077563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EF3F37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</w:tbl>
    <w:p w14:paraId="543F0127" w14:textId="77777777" w:rsidR="00BF0240" w:rsidRPr="00BB1A46" w:rsidRDefault="00BF0240" w:rsidP="00BF0240">
      <w:pPr>
        <w:jc w:val="both"/>
        <w:rPr>
          <w:rFonts w:ascii="Times New Roman" w:hAnsi="Times New Roman" w:cs="Times New Roman"/>
          <w:lang w:val="en-US"/>
        </w:rPr>
      </w:pPr>
    </w:p>
    <w:p w14:paraId="3E57F3F9" w14:textId="77777777" w:rsidR="00BF0240" w:rsidRDefault="00BF0240" w:rsidP="00BF0240">
      <w:pPr>
        <w:jc w:val="both"/>
        <w:rPr>
          <w:rFonts w:ascii="Times New Roman" w:hAnsi="Times New Roman" w:cs="Times New Roman"/>
        </w:rPr>
      </w:pPr>
      <w:r w:rsidRPr="00BF0240">
        <w:rPr>
          <w:rFonts w:ascii="Times New Roman" w:hAnsi="Times New Roman" w:cs="Times New Roman"/>
        </w:rPr>
        <w:lastRenderedPageBreak/>
        <w:t>Листу вредновања и рангирања пројеката објавити на званичној интернет страници Кабинета министра без портфеља задуженог за помирење, регионалну сарадњу и друштвену стабилност и на порталу Е – управе.</w:t>
      </w:r>
    </w:p>
    <w:p w14:paraId="1E4FB348" w14:textId="77777777" w:rsidR="00BF0240" w:rsidRDefault="00BF0240" w:rsidP="00BF0240">
      <w:pPr>
        <w:jc w:val="both"/>
        <w:rPr>
          <w:rFonts w:ascii="Times New Roman" w:hAnsi="Times New Roman" w:cs="Times New Roman"/>
        </w:rPr>
      </w:pPr>
      <w:r w:rsidRPr="00BF0240">
        <w:rPr>
          <w:rFonts w:ascii="Times New Roman" w:hAnsi="Times New Roman" w:cs="Times New Roman"/>
        </w:rPr>
        <w:t xml:space="preserve"> Подносиоци пријава имају право увида</w:t>
      </w:r>
      <w:r w:rsidRPr="00BF0240">
        <w:rPr>
          <w:rFonts w:ascii="Times New Roman" w:hAnsi="Times New Roman" w:cs="Times New Roman"/>
          <w:b/>
          <w:bCs/>
        </w:rPr>
        <w:t xml:space="preserve"> </w:t>
      </w:r>
      <w:r w:rsidRPr="00BF0240">
        <w:rPr>
          <w:rFonts w:ascii="Times New Roman" w:hAnsi="Times New Roman" w:cs="Times New Roman"/>
        </w:rPr>
        <w:t xml:space="preserve">у поднете пријаве и приложену документацију у року од 3 (три) радна дана од дана објављивања листе. </w:t>
      </w:r>
    </w:p>
    <w:p w14:paraId="22FE299C" w14:textId="62B5BAEE" w:rsidR="00BF0240" w:rsidRPr="000C3F3B" w:rsidRDefault="00BF0240" w:rsidP="00BF0240">
      <w:pPr>
        <w:jc w:val="both"/>
        <w:rPr>
          <w:rFonts w:ascii="Times New Roman" w:hAnsi="Times New Roman" w:cs="Times New Roman"/>
          <w:lang w:val="sr-Cyrl-RS"/>
        </w:rPr>
      </w:pPr>
      <w:r w:rsidRPr="00BF0240">
        <w:rPr>
          <w:rFonts w:ascii="Times New Roman" w:hAnsi="Times New Roman" w:cs="Times New Roman"/>
        </w:rPr>
        <w:t>Увид</w:t>
      </w:r>
      <w:r w:rsidRPr="00BF0240">
        <w:rPr>
          <w:rFonts w:ascii="Times New Roman" w:hAnsi="Times New Roman" w:cs="Times New Roman"/>
          <w:b/>
          <w:bCs/>
        </w:rPr>
        <w:t xml:space="preserve"> </w:t>
      </w:r>
      <w:r w:rsidRPr="00BF0240">
        <w:rPr>
          <w:rFonts w:ascii="Times New Roman" w:hAnsi="Times New Roman" w:cs="Times New Roman"/>
        </w:rPr>
        <w:t xml:space="preserve">се може извршити у просторијама Кабинета у згради Палата Србија, </w:t>
      </w:r>
      <w:r w:rsidR="0018158A">
        <w:rPr>
          <w:rFonts w:ascii="Times New Roman" w:hAnsi="Times New Roman" w:cs="Times New Roman"/>
          <w:lang w:val="sr-Cyrl-RS"/>
        </w:rPr>
        <w:t>Б</w:t>
      </w:r>
      <w:r w:rsidRPr="00BF0240">
        <w:rPr>
          <w:rFonts w:ascii="Times New Roman" w:hAnsi="Times New Roman" w:cs="Times New Roman"/>
        </w:rPr>
        <w:t>улевар Михајла Пупина 2, 11000 Београд, приземље, улаз Ц, канцеларија број 44 од 1</w:t>
      </w:r>
      <w:r w:rsidR="0092338E">
        <w:rPr>
          <w:rFonts w:ascii="Times New Roman" w:hAnsi="Times New Roman" w:cs="Times New Roman"/>
          <w:lang w:val="sr-Cyrl-RS"/>
        </w:rPr>
        <w:t>1.00</w:t>
      </w:r>
      <w:r w:rsidRPr="00BF0240">
        <w:rPr>
          <w:rFonts w:ascii="Times New Roman" w:hAnsi="Times New Roman" w:cs="Times New Roman"/>
        </w:rPr>
        <w:t xml:space="preserve"> до 14</w:t>
      </w:r>
      <w:r w:rsidR="0092338E">
        <w:rPr>
          <w:rFonts w:ascii="Times New Roman" w:hAnsi="Times New Roman" w:cs="Times New Roman"/>
          <w:lang w:val="sr-Cyrl-RS"/>
        </w:rPr>
        <w:t>.00</w:t>
      </w:r>
      <w:r w:rsidRPr="00BF0240">
        <w:rPr>
          <w:rFonts w:ascii="Times New Roman" w:hAnsi="Times New Roman" w:cs="Times New Roman"/>
        </w:rPr>
        <w:t xml:space="preserve"> часова. </w:t>
      </w:r>
      <w:r w:rsidR="000C3F3B">
        <w:rPr>
          <w:rFonts w:ascii="Times New Roman" w:hAnsi="Times New Roman" w:cs="Times New Roman"/>
          <w:lang w:val="sr-Cyrl-RS"/>
        </w:rPr>
        <w:t>Увид се може извршити искључиво уз претходну најаву.</w:t>
      </w:r>
    </w:p>
    <w:p w14:paraId="7DD76C10" w14:textId="729D98DC" w:rsidR="00BF0240" w:rsidRPr="00BF0240" w:rsidRDefault="00BF0240" w:rsidP="00BF024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F0240">
        <w:rPr>
          <w:rFonts w:ascii="Times New Roman" w:hAnsi="Times New Roman" w:cs="Times New Roman"/>
        </w:rPr>
        <w:t>Подносиоци пријава имају право приговора у року од 8 (осам) дана од дана објављивања листе. Одлуку о приговору која мора бити образложена Кабинет доноси у року од 15 (петнаест) дана од дана његовог пријема.</w:t>
      </w:r>
    </w:p>
    <w:p w14:paraId="2763F149" w14:textId="77777777" w:rsidR="00BF0240" w:rsidRPr="00BF0240" w:rsidRDefault="00BF0240" w:rsidP="00BF0240">
      <w:pPr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BF0240" w:rsidRPr="00BF0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7"/>
        </w:tabs>
        <w:ind w:left="63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07"/>
        </w:tabs>
        <w:ind w:left="78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7"/>
        </w:tabs>
        <w:ind w:left="92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7"/>
        </w:tabs>
        <w:ind w:left="107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7"/>
        </w:tabs>
        <w:ind w:left="121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7"/>
        </w:tabs>
        <w:ind w:left="135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"/>
        </w:tabs>
        <w:ind w:left="150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"/>
        </w:tabs>
        <w:ind w:left="16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7"/>
        </w:tabs>
        <w:ind w:left="1791" w:hanging="1584"/>
      </w:pPr>
    </w:lvl>
  </w:abstractNum>
  <w:abstractNum w:abstractNumId="1" w15:restartNumberingAfterBreak="0">
    <w:nsid w:val="0EF73C67"/>
    <w:multiLevelType w:val="hybridMultilevel"/>
    <w:tmpl w:val="D27C73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7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0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0"/>
    <w:rsid w:val="00072AD4"/>
    <w:rsid w:val="00090860"/>
    <w:rsid w:val="000C3F3B"/>
    <w:rsid w:val="000E7F16"/>
    <w:rsid w:val="001075AD"/>
    <w:rsid w:val="0018158A"/>
    <w:rsid w:val="001B751E"/>
    <w:rsid w:val="001D4430"/>
    <w:rsid w:val="001E65B4"/>
    <w:rsid w:val="00200C80"/>
    <w:rsid w:val="002250E3"/>
    <w:rsid w:val="00243282"/>
    <w:rsid w:val="00255D9C"/>
    <w:rsid w:val="00271BA2"/>
    <w:rsid w:val="00274115"/>
    <w:rsid w:val="00291826"/>
    <w:rsid w:val="00320BC4"/>
    <w:rsid w:val="00344FB4"/>
    <w:rsid w:val="00371B72"/>
    <w:rsid w:val="00377041"/>
    <w:rsid w:val="003A294B"/>
    <w:rsid w:val="003A5C79"/>
    <w:rsid w:val="003B60F4"/>
    <w:rsid w:val="003F022B"/>
    <w:rsid w:val="00440271"/>
    <w:rsid w:val="004523D7"/>
    <w:rsid w:val="00462132"/>
    <w:rsid w:val="00483480"/>
    <w:rsid w:val="004F44DD"/>
    <w:rsid w:val="00521E93"/>
    <w:rsid w:val="00523C3A"/>
    <w:rsid w:val="00565A08"/>
    <w:rsid w:val="0059788E"/>
    <w:rsid w:val="005A6D2C"/>
    <w:rsid w:val="00632AA8"/>
    <w:rsid w:val="00664832"/>
    <w:rsid w:val="006D40A3"/>
    <w:rsid w:val="006E26AB"/>
    <w:rsid w:val="006F547D"/>
    <w:rsid w:val="007028F2"/>
    <w:rsid w:val="00761E10"/>
    <w:rsid w:val="0077563D"/>
    <w:rsid w:val="007A1588"/>
    <w:rsid w:val="007C4840"/>
    <w:rsid w:val="008341F6"/>
    <w:rsid w:val="00857EFC"/>
    <w:rsid w:val="00880152"/>
    <w:rsid w:val="00916775"/>
    <w:rsid w:val="0092338E"/>
    <w:rsid w:val="009339A2"/>
    <w:rsid w:val="00935CC0"/>
    <w:rsid w:val="00936E19"/>
    <w:rsid w:val="00973160"/>
    <w:rsid w:val="009C0A16"/>
    <w:rsid w:val="009F1208"/>
    <w:rsid w:val="009F7102"/>
    <w:rsid w:val="00A0568C"/>
    <w:rsid w:val="00A2205C"/>
    <w:rsid w:val="00A323DF"/>
    <w:rsid w:val="00A55B4B"/>
    <w:rsid w:val="00A55C52"/>
    <w:rsid w:val="00A9373C"/>
    <w:rsid w:val="00AB1C10"/>
    <w:rsid w:val="00B059BA"/>
    <w:rsid w:val="00B22726"/>
    <w:rsid w:val="00B32FD1"/>
    <w:rsid w:val="00B81CB8"/>
    <w:rsid w:val="00B8786E"/>
    <w:rsid w:val="00BB1A46"/>
    <w:rsid w:val="00BE507A"/>
    <w:rsid w:val="00BF0240"/>
    <w:rsid w:val="00C17E3D"/>
    <w:rsid w:val="00C340CA"/>
    <w:rsid w:val="00C530C3"/>
    <w:rsid w:val="00C558B5"/>
    <w:rsid w:val="00CD0E39"/>
    <w:rsid w:val="00CD6158"/>
    <w:rsid w:val="00CE032E"/>
    <w:rsid w:val="00CF3F23"/>
    <w:rsid w:val="00D0018D"/>
    <w:rsid w:val="00D16F87"/>
    <w:rsid w:val="00D36A82"/>
    <w:rsid w:val="00D4676D"/>
    <w:rsid w:val="00D56781"/>
    <w:rsid w:val="00D607C1"/>
    <w:rsid w:val="00D84ED2"/>
    <w:rsid w:val="00E17FA9"/>
    <w:rsid w:val="00ED702E"/>
    <w:rsid w:val="00EE562B"/>
    <w:rsid w:val="00EE76F1"/>
    <w:rsid w:val="00EF3F37"/>
    <w:rsid w:val="00F72B8F"/>
    <w:rsid w:val="00F97808"/>
    <w:rsid w:val="00FD3C7B"/>
    <w:rsid w:val="00FD52C0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E4A"/>
  <w15:chartTrackingRefBased/>
  <w15:docId w15:val="{9F5161E5-9AB8-4BF2-9CD3-9797352F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C0"/>
  </w:style>
  <w:style w:type="paragraph" w:styleId="Heading1">
    <w:name w:val="heading 1"/>
    <w:basedOn w:val="Normal"/>
    <w:next w:val="Normal"/>
    <w:link w:val="Heading1Char"/>
    <w:uiPriority w:val="9"/>
    <w:qFormat/>
    <w:rsid w:val="00FD5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26ED-A0D7-49E5-B4D0-CEED8AAE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ujkanovic</dc:creator>
  <cp:keywords/>
  <dc:description/>
  <cp:lastModifiedBy>Sonja Spajic</cp:lastModifiedBy>
  <cp:revision>3</cp:revision>
  <cp:lastPrinted>2025-06-09T17:53:00Z</cp:lastPrinted>
  <dcterms:created xsi:type="dcterms:W3CDTF">2025-06-10T01:05:00Z</dcterms:created>
  <dcterms:modified xsi:type="dcterms:W3CDTF">2025-06-10T01:49:00Z</dcterms:modified>
</cp:coreProperties>
</file>